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62" w:rsidRPr="008339BF" w:rsidRDefault="00D41762" w:rsidP="001407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9BF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41762" w:rsidRPr="008339BF" w:rsidRDefault="00D41762" w:rsidP="001407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9BF">
        <w:rPr>
          <w:rFonts w:ascii="Times New Roman" w:hAnsi="Times New Roman" w:cs="Times New Roman"/>
          <w:b/>
          <w:bCs/>
          <w:sz w:val="28"/>
          <w:szCs w:val="28"/>
        </w:rPr>
        <w:t>главы Глафировского сельского поселения</w:t>
      </w:r>
    </w:p>
    <w:p w:rsidR="0072451B" w:rsidRDefault="00D41762" w:rsidP="001407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9BF"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 о результатах своей деятельности и деятельности администрации Глафировского сельского поселения Щербиновского</w:t>
      </w:r>
    </w:p>
    <w:p w:rsidR="00D41762" w:rsidRPr="008339BF" w:rsidRDefault="00D41762" w:rsidP="001407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9BF">
        <w:rPr>
          <w:rFonts w:ascii="Times New Roman" w:hAnsi="Times New Roman" w:cs="Times New Roman"/>
          <w:b/>
          <w:bCs/>
          <w:sz w:val="28"/>
          <w:szCs w:val="28"/>
        </w:rPr>
        <w:t>района за 202</w:t>
      </w:r>
      <w:r w:rsidR="008339BF" w:rsidRPr="008339B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339B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41762" w:rsidRPr="008339BF" w:rsidRDefault="00D41762" w:rsidP="001407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762" w:rsidRPr="008339BF" w:rsidRDefault="00D41762" w:rsidP="00560778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9BF">
        <w:rPr>
          <w:sz w:val="28"/>
          <w:szCs w:val="28"/>
        </w:rPr>
        <w:t>Сегодня мы собрались здесь все вместе для того, чтобы подвести итоги проделанной работы в ушедшем 202</w:t>
      </w:r>
      <w:r w:rsidR="008339BF">
        <w:rPr>
          <w:sz w:val="28"/>
          <w:szCs w:val="28"/>
        </w:rPr>
        <w:t>4</w:t>
      </w:r>
      <w:r w:rsidRPr="008339BF">
        <w:rPr>
          <w:sz w:val="28"/>
          <w:szCs w:val="28"/>
        </w:rPr>
        <w:t xml:space="preserve"> году и обсудить задачи на 202</w:t>
      </w:r>
      <w:r w:rsidR="008339BF">
        <w:rPr>
          <w:sz w:val="28"/>
          <w:szCs w:val="28"/>
        </w:rPr>
        <w:t>5</w:t>
      </w:r>
      <w:r w:rsidRPr="008339BF">
        <w:rPr>
          <w:sz w:val="28"/>
          <w:szCs w:val="28"/>
        </w:rPr>
        <w:t xml:space="preserve"> год.</w:t>
      </w:r>
    </w:p>
    <w:p w:rsidR="00D41762" w:rsidRPr="008339BF" w:rsidRDefault="00D41762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Деятельность главы и администрации Глафировского сельского поселения Щербиновского района в 202</w:t>
      </w:r>
      <w:r w:rsidR="008339BF">
        <w:rPr>
          <w:rFonts w:ascii="Times New Roman" w:hAnsi="Times New Roman" w:cs="Times New Roman"/>
          <w:sz w:val="28"/>
          <w:szCs w:val="28"/>
        </w:rPr>
        <w:t>4</w:t>
      </w:r>
      <w:r w:rsidRPr="008339BF">
        <w:rPr>
          <w:rFonts w:ascii="Times New Roman" w:hAnsi="Times New Roman" w:cs="Times New Roman"/>
          <w:sz w:val="28"/>
          <w:szCs w:val="28"/>
        </w:rPr>
        <w:t xml:space="preserve"> году строилась в соответствии с федеральным и краевым законодательством, Уставом поселения. Работа была направлена на р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>шение вопросов местного значения в соответствии с требованиями Федеральн</w:t>
      </w:r>
      <w:r w:rsidRPr="008339BF">
        <w:rPr>
          <w:rFonts w:ascii="Times New Roman" w:hAnsi="Times New Roman" w:cs="Times New Roman"/>
          <w:sz w:val="28"/>
          <w:szCs w:val="28"/>
        </w:rPr>
        <w:t>о</w:t>
      </w:r>
      <w:r w:rsidRPr="008339BF">
        <w:rPr>
          <w:rFonts w:ascii="Times New Roman" w:hAnsi="Times New Roman" w:cs="Times New Roman"/>
          <w:sz w:val="28"/>
          <w:szCs w:val="28"/>
        </w:rPr>
        <w:t>го закона № 131-ФЗ «Об общих принципах организации местного самоуправл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>ния в Российской Федерации», задачами, которые обозначены Президентом РФ, Губернатором Краснодарского края, муниципальными программами, приорит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>тами развития района и поселения.</w:t>
      </w:r>
    </w:p>
    <w:p w:rsidR="00D41762" w:rsidRPr="008339BF" w:rsidRDefault="00D41762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В прошлом году на отчетной сессии Совета Глафировского сельского п</w:t>
      </w:r>
      <w:r w:rsidRPr="00754A0A">
        <w:rPr>
          <w:sz w:val="28"/>
          <w:szCs w:val="28"/>
        </w:rPr>
        <w:t>о</w:t>
      </w:r>
      <w:r w:rsidRPr="00754A0A">
        <w:rPr>
          <w:sz w:val="28"/>
          <w:szCs w:val="28"/>
        </w:rPr>
        <w:t>селения были поставлены задачи на 2024 год, над реализацией которых мы раб</w:t>
      </w:r>
      <w:r w:rsidRPr="00754A0A">
        <w:rPr>
          <w:sz w:val="28"/>
          <w:szCs w:val="28"/>
        </w:rPr>
        <w:t>о</w:t>
      </w:r>
      <w:r w:rsidRPr="00754A0A">
        <w:rPr>
          <w:sz w:val="28"/>
          <w:szCs w:val="28"/>
        </w:rPr>
        <w:t>тали в течение всего периода:</w:t>
      </w:r>
    </w:p>
    <w:p w:rsidR="004F68E9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1) исполнение бюджета с ростом не менее 5% к 202</w:t>
      </w:r>
      <w:r w:rsidR="008C63EE">
        <w:rPr>
          <w:sz w:val="28"/>
          <w:szCs w:val="28"/>
        </w:rPr>
        <w:t>5</w:t>
      </w:r>
      <w:r w:rsidRPr="00754A0A">
        <w:rPr>
          <w:sz w:val="28"/>
          <w:szCs w:val="28"/>
        </w:rPr>
        <w:t xml:space="preserve"> году,</w:t>
      </w:r>
    </w:p>
    <w:p w:rsidR="004F68E9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сокращение недоимки на 20%,</w:t>
      </w: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участие в конкурсах, программах с целью</w:t>
      </w:r>
      <w:r>
        <w:rPr>
          <w:sz w:val="28"/>
          <w:szCs w:val="28"/>
        </w:rPr>
        <w:t xml:space="preserve"> привлечения</w:t>
      </w:r>
      <w:r w:rsidRPr="00754A0A">
        <w:rPr>
          <w:sz w:val="28"/>
          <w:szCs w:val="28"/>
        </w:rPr>
        <w:t xml:space="preserve"> дополнительных средств в бюджет</w:t>
      </w:r>
      <w:r>
        <w:rPr>
          <w:sz w:val="28"/>
          <w:szCs w:val="28"/>
        </w:rPr>
        <w:t xml:space="preserve"> поселения</w:t>
      </w:r>
      <w:r w:rsidRPr="00754A0A">
        <w:rPr>
          <w:sz w:val="28"/>
          <w:szCs w:val="28"/>
        </w:rPr>
        <w:t>;</w:t>
      </w: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2) содействие развитию ЛПХ, КФХ, ИП посредством участия в национал</w:t>
      </w:r>
      <w:r w:rsidRPr="00754A0A">
        <w:rPr>
          <w:sz w:val="28"/>
          <w:szCs w:val="28"/>
        </w:rPr>
        <w:t>ь</w:t>
      </w:r>
      <w:r w:rsidRPr="00754A0A">
        <w:rPr>
          <w:sz w:val="28"/>
          <w:szCs w:val="28"/>
        </w:rPr>
        <w:t>ных проектах, краевых федеральных программах;</w:t>
      </w: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3) дальнейшее развитие террит</w:t>
      </w:r>
      <w:r>
        <w:rPr>
          <w:sz w:val="28"/>
          <w:szCs w:val="28"/>
        </w:rPr>
        <w:t>ории Глафировского сельского по</w:t>
      </w:r>
      <w:r w:rsidRPr="00754A0A">
        <w:rPr>
          <w:sz w:val="28"/>
          <w:szCs w:val="28"/>
        </w:rPr>
        <w:t>селения как курорта местного значения:</w:t>
      </w: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-обустройство пляжа, обеспечение его работы;</w:t>
      </w: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-предоставление земельного участка под сезонную торговлю.</w:t>
      </w:r>
    </w:p>
    <w:p w:rsid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 xml:space="preserve">4) </w:t>
      </w:r>
      <w:r>
        <w:rPr>
          <w:sz w:val="28"/>
          <w:szCs w:val="28"/>
        </w:rPr>
        <w:t>завершение</w:t>
      </w:r>
      <w:r w:rsidRPr="008339BF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и открытие </w:t>
      </w:r>
      <w:r w:rsidRPr="008339BF">
        <w:rPr>
          <w:sz w:val="28"/>
          <w:szCs w:val="28"/>
        </w:rPr>
        <w:t>офиса врача общей практи</w:t>
      </w:r>
      <w:r>
        <w:rPr>
          <w:sz w:val="28"/>
          <w:szCs w:val="28"/>
        </w:rPr>
        <w:t>ки;</w:t>
      </w: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начало </w:t>
      </w:r>
      <w:r w:rsidRPr="00754A0A">
        <w:rPr>
          <w:sz w:val="28"/>
          <w:szCs w:val="28"/>
        </w:rPr>
        <w:t>капитальн</w:t>
      </w:r>
      <w:r>
        <w:rPr>
          <w:sz w:val="28"/>
          <w:szCs w:val="28"/>
        </w:rPr>
        <w:t>ого</w:t>
      </w:r>
      <w:r w:rsidRPr="00754A0A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754A0A">
        <w:rPr>
          <w:sz w:val="28"/>
          <w:szCs w:val="28"/>
        </w:rPr>
        <w:t xml:space="preserve"> здания МБУК </w:t>
      </w:r>
      <w:r>
        <w:rPr>
          <w:sz w:val="28"/>
          <w:szCs w:val="28"/>
        </w:rPr>
        <w:t>«</w:t>
      </w:r>
      <w:r w:rsidRPr="00754A0A">
        <w:rPr>
          <w:sz w:val="28"/>
          <w:szCs w:val="28"/>
        </w:rPr>
        <w:t>Глафировский сельский Дом культуры»;</w:t>
      </w: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6) благоустройство скейт-парка</w:t>
      </w:r>
      <w:r>
        <w:rPr>
          <w:sz w:val="28"/>
          <w:szCs w:val="28"/>
        </w:rPr>
        <w:t xml:space="preserve"> и площадки с тренажерами</w:t>
      </w:r>
      <w:r w:rsidRPr="00754A0A">
        <w:rPr>
          <w:sz w:val="28"/>
          <w:szCs w:val="28"/>
        </w:rPr>
        <w:t>;</w:t>
      </w: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7) замена разводящих труб водоснабжения по ул. Калинина;</w:t>
      </w: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8) работа по благоустройству парка;</w:t>
      </w:r>
    </w:p>
    <w:p w:rsidR="00754A0A" w:rsidRP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9) проведение разъяснительной ра</w:t>
      </w:r>
      <w:r>
        <w:rPr>
          <w:sz w:val="28"/>
          <w:szCs w:val="28"/>
        </w:rPr>
        <w:t>боты с жителями, оказываю</w:t>
      </w:r>
      <w:r w:rsidRPr="00754A0A">
        <w:rPr>
          <w:sz w:val="28"/>
          <w:szCs w:val="28"/>
        </w:rPr>
        <w:t>щими услуги по предоставлению жилья, различных бытовых услуг (парикмахерские, ман</w:t>
      </w:r>
      <w:r w:rsidRPr="00754A0A">
        <w:rPr>
          <w:sz w:val="28"/>
          <w:szCs w:val="28"/>
        </w:rPr>
        <w:t>и</w:t>
      </w:r>
      <w:r w:rsidRPr="00754A0A">
        <w:rPr>
          <w:sz w:val="28"/>
          <w:szCs w:val="28"/>
        </w:rPr>
        <w:t>кюрные и массажные салоны) по регистрации в качестве индивидуальных пре</w:t>
      </w:r>
      <w:r w:rsidRPr="00754A0A">
        <w:rPr>
          <w:sz w:val="28"/>
          <w:szCs w:val="28"/>
        </w:rPr>
        <w:t>д</w:t>
      </w:r>
      <w:r w:rsidRPr="00754A0A">
        <w:rPr>
          <w:sz w:val="28"/>
          <w:szCs w:val="28"/>
        </w:rPr>
        <w:t>принимателей и переводу земельных участков по соответствующему назнач</w:t>
      </w:r>
      <w:r w:rsidRPr="00754A0A">
        <w:rPr>
          <w:sz w:val="28"/>
          <w:szCs w:val="28"/>
        </w:rPr>
        <w:t>е</w:t>
      </w:r>
      <w:r w:rsidRPr="00754A0A">
        <w:rPr>
          <w:sz w:val="28"/>
          <w:szCs w:val="28"/>
        </w:rPr>
        <w:t>нию;</w:t>
      </w:r>
    </w:p>
    <w:p w:rsidR="00754A0A" w:rsidRDefault="00754A0A" w:rsidP="00754A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A0A">
        <w:rPr>
          <w:sz w:val="28"/>
          <w:szCs w:val="28"/>
        </w:rPr>
        <w:t>10) ремонт и содержание авт</w:t>
      </w:r>
      <w:r>
        <w:rPr>
          <w:sz w:val="28"/>
          <w:szCs w:val="28"/>
        </w:rPr>
        <w:t>омобильных дорог местного значе</w:t>
      </w:r>
      <w:r w:rsidRPr="00754A0A">
        <w:rPr>
          <w:sz w:val="28"/>
          <w:szCs w:val="28"/>
        </w:rPr>
        <w:t>ния.</w:t>
      </w:r>
    </w:p>
    <w:p w:rsidR="00754A0A" w:rsidRDefault="00754A0A" w:rsidP="000F180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1762" w:rsidRPr="00F11C3B" w:rsidRDefault="00D41762" w:rsidP="00C403EF">
      <w:pPr>
        <w:pStyle w:val="21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C3B">
        <w:rPr>
          <w:rFonts w:ascii="Times New Roman" w:hAnsi="Times New Roman"/>
          <w:b/>
          <w:color w:val="000000"/>
          <w:sz w:val="28"/>
          <w:szCs w:val="28"/>
        </w:rPr>
        <w:t xml:space="preserve">СТАТИСТИКА </w:t>
      </w:r>
    </w:p>
    <w:p w:rsidR="00F11C3B" w:rsidRPr="00F11C3B" w:rsidRDefault="00F11C3B" w:rsidP="00F11C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1C3B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сельского поселения 668 домовладений, из них 222 - дачи.</w:t>
      </w:r>
    </w:p>
    <w:p w:rsidR="00F11C3B" w:rsidRPr="00F11C3B" w:rsidRDefault="00F11C3B" w:rsidP="00F11C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1C3B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Численность населения на 1 января 2025 года - 1419 человек.</w:t>
      </w:r>
    </w:p>
    <w:p w:rsidR="00F11C3B" w:rsidRDefault="00F11C3B" w:rsidP="00F11C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1C3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96 % - русские. Проживают граждане и других национальностей: украи</w:t>
      </w:r>
      <w:r w:rsidRPr="00F11C3B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F11C3B">
        <w:rPr>
          <w:rFonts w:ascii="Times New Roman" w:hAnsi="Times New Roman" w:cs="Times New Roman"/>
          <w:bCs/>
          <w:color w:val="000000"/>
          <w:sz w:val="28"/>
          <w:szCs w:val="28"/>
        </w:rPr>
        <w:t>цы, белорусы, армяне. Межнациональная ситуация в поселении на протяжении ряда лет стабильная.</w:t>
      </w:r>
    </w:p>
    <w:p w:rsidR="00D41762" w:rsidRPr="008339BF" w:rsidRDefault="00D41762" w:rsidP="00F11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9BF">
        <w:rPr>
          <w:rFonts w:ascii="Times New Roman" w:hAnsi="Times New Roman" w:cs="Times New Roman"/>
          <w:b/>
          <w:color w:val="000000"/>
          <w:sz w:val="28"/>
          <w:szCs w:val="28"/>
        </w:rPr>
        <w:t>Проблемой является сокращение количества зарегистрированных</w:t>
      </w:r>
      <w:r w:rsidR="004F6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жителей </w:t>
      </w:r>
      <w:r w:rsidRPr="008339BF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села</w:t>
      </w:r>
      <w:r w:rsidRPr="008339BF">
        <w:rPr>
          <w:rFonts w:ascii="Times New Roman" w:hAnsi="Times New Roman" w:cs="Times New Roman"/>
          <w:color w:val="000000"/>
          <w:sz w:val="28"/>
          <w:szCs w:val="28"/>
        </w:rPr>
        <w:t>, от этого зависит как показатель бюджета, так и дотации сельскому поселению.</w:t>
      </w:r>
    </w:p>
    <w:p w:rsidR="00D41762" w:rsidRPr="008339BF" w:rsidRDefault="00D41762" w:rsidP="0021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762" w:rsidRPr="008339BF" w:rsidRDefault="00D41762" w:rsidP="004F5683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339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762" w:rsidRPr="008339BF" w:rsidRDefault="00D41762" w:rsidP="00707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Администрация поселения в отчетном году исполняла </w:t>
      </w:r>
      <w:r w:rsidRPr="008339BF">
        <w:rPr>
          <w:rFonts w:ascii="Times New Roman" w:hAnsi="Times New Roman" w:cs="Times New Roman"/>
          <w:bCs/>
          <w:sz w:val="28"/>
          <w:szCs w:val="28"/>
        </w:rPr>
        <w:t xml:space="preserve">14 муниципальных услуг и 2 </w:t>
      </w:r>
      <w:r w:rsidRPr="008339BF">
        <w:rPr>
          <w:rFonts w:ascii="Times New Roman" w:hAnsi="Times New Roman" w:cs="Times New Roman"/>
          <w:sz w:val="28"/>
          <w:szCs w:val="28"/>
        </w:rPr>
        <w:t>функции по муниципальному контролю.</w:t>
      </w:r>
    </w:p>
    <w:p w:rsidR="00D41762" w:rsidRPr="008339BF" w:rsidRDefault="00D41762" w:rsidP="007070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9BF"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="0013485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339BF">
        <w:rPr>
          <w:rFonts w:ascii="Times New Roman" w:hAnsi="Times New Roman" w:cs="Times New Roman"/>
          <w:color w:val="000000"/>
          <w:sz w:val="28"/>
          <w:szCs w:val="28"/>
        </w:rPr>
        <w:t xml:space="preserve"> год специалистами</w:t>
      </w:r>
      <w:r w:rsidR="00F11C3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выдано населению</w:t>
      </w:r>
    </w:p>
    <w:p w:rsidR="00D41762" w:rsidRPr="00F11C3B" w:rsidRDefault="00F11C3B" w:rsidP="007070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352</w:t>
      </w:r>
      <w:r w:rsidR="00D41762" w:rsidRPr="00F11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справк</w:t>
      </w:r>
      <w:r w:rsidRPr="00F11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D41762" w:rsidRPr="00F11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1762" w:rsidRPr="00F11C3B">
        <w:rPr>
          <w:rFonts w:ascii="Times New Roman" w:hAnsi="Times New Roman" w:cs="Times New Roman"/>
          <w:bCs/>
          <w:color w:val="000000"/>
          <w:sz w:val="28"/>
          <w:szCs w:val="28"/>
        </w:rPr>
        <w:t>по различным направлениям</w:t>
      </w:r>
      <w:r w:rsidR="00D41762" w:rsidRPr="00F11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D41762" w:rsidRPr="008339BF" w:rsidRDefault="00D41762" w:rsidP="008F1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C3B">
        <w:rPr>
          <w:rFonts w:ascii="Times New Roman" w:hAnsi="Times New Roman" w:cs="Times New Roman"/>
          <w:b/>
          <w:color w:val="000000"/>
          <w:sz w:val="28"/>
          <w:szCs w:val="28"/>
        </w:rPr>
        <w:t>дубликаты</w:t>
      </w:r>
      <w:r w:rsidRPr="00F11C3B">
        <w:rPr>
          <w:rFonts w:ascii="Times New Roman" w:hAnsi="Times New Roman" w:cs="Times New Roman"/>
          <w:color w:val="000000"/>
          <w:sz w:val="28"/>
          <w:szCs w:val="28"/>
        </w:rPr>
        <w:t xml:space="preserve"> утерянных договоров, завещаний</w:t>
      </w:r>
    </w:p>
    <w:p w:rsidR="00F11C3B" w:rsidRDefault="00F11C3B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37C">
        <w:rPr>
          <w:rFonts w:ascii="Times New Roman" w:hAnsi="Times New Roman" w:cs="Times New Roman"/>
          <w:sz w:val="28"/>
          <w:szCs w:val="28"/>
        </w:rPr>
        <w:t xml:space="preserve">За отчетный период к главе поселения обратилось </w:t>
      </w:r>
      <w:r w:rsidR="00F3137C" w:rsidRPr="00F3137C">
        <w:rPr>
          <w:rFonts w:ascii="Times New Roman" w:hAnsi="Times New Roman" w:cs="Times New Roman"/>
          <w:b/>
          <w:sz w:val="28"/>
          <w:szCs w:val="28"/>
        </w:rPr>
        <w:t>136</w:t>
      </w:r>
      <w:r w:rsidRPr="00F3137C">
        <w:rPr>
          <w:rFonts w:ascii="Times New Roman" w:hAnsi="Times New Roman" w:cs="Times New Roman"/>
          <w:b/>
          <w:sz w:val="28"/>
          <w:szCs w:val="28"/>
        </w:rPr>
        <w:t xml:space="preserve"> человек:</w:t>
      </w: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- на личном приеме граждан;</w:t>
      </w: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- через виртуальную приемную официального сайта администрации посел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>ния;</w:t>
      </w: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- через Платформу обратной связи на портале Госуслуг;</w:t>
      </w: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- более 60% в телефонном режиме.</w:t>
      </w: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D41762" w:rsidP="00DA2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Обращения, в основном, были связаны с решением бытовых проблем: </w:t>
      </w:r>
    </w:p>
    <w:p w:rsidR="00D41762" w:rsidRPr="008339BF" w:rsidRDefault="00D41762" w:rsidP="00DA2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- благоустройством;</w:t>
      </w:r>
    </w:p>
    <w:p w:rsidR="00D41762" w:rsidRPr="008339BF" w:rsidRDefault="00D41762" w:rsidP="00DA2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- пожарной безопасностью;</w:t>
      </w: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- содержанием домашних животных, бездомных собак;</w:t>
      </w: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- соседскими спорами;</w:t>
      </w: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- ремонтом водопроводных</w:t>
      </w:r>
      <w:r w:rsidR="0013485B">
        <w:rPr>
          <w:rFonts w:ascii="Times New Roman" w:hAnsi="Times New Roman" w:cs="Times New Roman"/>
          <w:sz w:val="28"/>
          <w:szCs w:val="28"/>
        </w:rPr>
        <w:t xml:space="preserve"> сетей</w:t>
      </w:r>
      <w:r w:rsidRPr="008339BF">
        <w:rPr>
          <w:rFonts w:ascii="Times New Roman" w:hAnsi="Times New Roman" w:cs="Times New Roman"/>
          <w:sz w:val="28"/>
          <w:szCs w:val="28"/>
        </w:rPr>
        <w:t xml:space="preserve"> и электролиний;</w:t>
      </w:r>
    </w:p>
    <w:p w:rsidR="0013485B" w:rsidRDefault="00D41762" w:rsidP="0013485B">
      <w:pPr>
        <w:shd w:val="clear" w:color="auto" w:fill="FFFFFF"/>
        <w:tabs>
          <w:tab w:val="left" w:pos="45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- </w:t>
      </w:r>
      <w:r w:rsidR="008C4A7D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F3137C">
        <w:rPr>
          <w:rFonts w:ascii="Times New Roman" w:hAnsi="Times New Roman" w:cs="Times New Roman"/>
          <w:sz w:val="28"/>
          <w:szCs w:val="28"/>
        </w:rPr>
        <w:t>переноса</w:t>
      </w:r>
      <w:r w:rsidR="008C4A7D">
        <w:rPr>
          <w:rFonts w:ascii="Times New Roman" w:hAnsi="Times New Roman" w:cs="Times New Roman"/>
          <w:sz w:val="28"/>
          <w:szCs w:val="28"/>
        </w:rPr>
        <w:t xml:space="preserve"> аптеки в новое помещение.</w:t>
      </w:r>
    </w:p>
    <w:p w:rsidR="0073731B" w:rsidRDefault="0073731B" w:rsidP="0013485B">
      <w:pPr>
        <w:shd w:val="clear" w:color="auto" w:fill="FFFFFF"/>
        <w:tabs>
          <w:tab w:val="left" w:pos="45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участникам СВО.</w:t>
      </w:r>
    </w:p>
    <w:p w:rsidR="0013485B" w:rsidRDefault="0013485B" w:rsidP="0013485B">
      <w:pPr>
        <w:shd w:val="clear" w:color="auto" w:fill="FFFFFF"/>
        <w:tabs>
          <w:tab w:val="left" w:pos="45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Все обращения были рассмотрены в установленные законом сроки, заявит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>лям направлены ответы о результатах рассмотрения обр</w:t>
      </w:r>
      <w:r w:rsidR="0073731B">
        <w:rPr>
          <w:rFonts w:ascii="Times New Roman" w:hAnsi="Times New Roman" w:cs="Times New Roman"/>
          <w:sz w:val="28"/>
          <w:szCs w:val="28"/>
        </w:rPr>
        <w:t>ащений, оказана п</w:t>
      </w:r>
      <w:r w:rsidR="0073731B">
        <w:rPr>
          <w:rFonts w:ascii="Times New Roman" w:hAnsi="Times New Roman" w:cs="Times New Roman"/>
          <w:sz w:val="28"/>
          <w:szCs w:val="28"/>
        </w:rPr>
        <w:t>о</w:t>
      </w:r>
      <w:r w:rsidR="0073731B">
        <w:rPr>
          <w:rFonts w:ascii="Times New Roman" w:hAnsi="Times New Roman" w:cs="Times New Roman"/>
          <w:sz w:val="28"/>
          <w:szCs w:val="28"/>
        </w:rPr>
        <w:t>мощь.</w:t>
      </w:r>
    </w:p>
    <w:p w:rsidR="00D41762" w:rsidRPr="008339BF" w:rsidRDefault="00D41762" w:rsidP="000A6D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D41762" w:rsidP="00AE4C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4C5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D404C5" w:rsidRPr="00D404C5" w:rsidRDefault="00D404C5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4C5">
        <w:rPr>
          <w:rFonts w:ascii="Times New Roman" w:hAnsi="Times New Roman" w:cs="Times New Roman"/>
          <w:color w:val="000000"/>
          <w:sz w:val="28"/>
          <w:szCs w:val="28"/>
        </w:rPr>
        <w:t>Основным направлением в экономике Глафировского сельского поселения является сельскохозяйственное производство.</w:t>
      </w:r>
    </w:p>
    <w:p w:rsidR="00D404C5" w:rsidRPr="00D404C5" w:rsidRDefault="00D404C5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4C5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Сельскохозяйственным прои</w:t>
      </w:r>
      <w:r>
        <w:rPr>
          <w:rFonts w:ascii="Times New Roman" w:hAnsi="Times New Roman" w:cs="Times New Roman"/>
          <w:color w:val="000000"/>
          <w:sz w:val="28"/>
          <w:szCs w:val="28"/>
        </w:rPr>
        <w:t>зводством занимаются ОАО им. Ки</w:t>
      </w:r>
      <w:r w:rsidRPr="00D404C5">
        <w:rPr>
          <w:rFonts w:ascii="Times New Roman" w:hAnsi="Times New Roman" w:cs="Times New Roman"/>
          <w:color w:val="000000"/>
          <w:sz w:val="28"/>
          <w:szCs w:val="28"/>
        </w:rPr>
        <w:t xml:space="preserve">рова,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404C5">
        <w:rPr>
          <w:rFonts w:ascii="Times New Roman" w:hAnsi="Times New Roman" w:cs="Times New Roman"/>
          <w:color w:val="000000"/>
          <w:sz w:val="28"/>
          <w:szCs w:val="28"/>
        </w:rPr>
        <w:t>16 крестьянских (фермерских) хозяйств и 420 личных подсобных хозяйств (далее – ЛПХ).</w:t>
      </w:r>
    </w:p>
    <w:p w:rsidR="00D404C5" w:rsidRPr="00D404C5" w:rsidRDefault="00D404C5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4C5">
        <w:rPr>
          <w:rFonts w:ascii="Times New Roman" w:hAnsi="Times New Roman" w:cs="Times New Roman"/>
          <w:color w:val="000000"/>
          <w:sz w:val="28"/>
          <w:szCs w:val="28"/>
        </w:rPr>
        <w:t>В 2024 году в личных подсобных хозяйствах произведено:</w:t>
      </w:r>
    </w:p>
    <w:p w:rsidR="00D404C5" w:rsidRPr="00D404C5" w:rsidRDefault="00D404C5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4C5">
        <w:rPr>
          <w:rFonts w:ascii="Times New Roman" w:hAnsi="Times New Roman" w:cs="Times New Roman"/>
          <w:color w:val="000000"/>
          <w:sz w:val="28"/>
          <w:szCs w:val="28"/>
        </w:rPr>
        <w:t>мяса -55 тонн;</w:t>
      </w:r>
    </w:p>
    <w:p w:rsidR="00D404C5" w:rsidRPr="00D404C5" w:rsidRDefault="00D404C5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4C5">
        <w:rPr>
          <w:rFonts w:ascii="Times New Roman" w:hAnsi="Times New Roman" w:cs="Times New Roman"/>
          <w:color w:val="000000"/>
          <w:sz w:val="28"/>
          <w:szCs w:val="28"/>
        </w:rPr>
        <w:t>молока – 152 тонны;</w:t>
      </w:r>
    </w:p>
    <w:p w:rsidR="00D404C5" w:rsidRPr="00D404C5" w:rsidRDefault="00D404C5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4C5">
        <w:rPr>
          <w:rFonts w:ascii="Times New Roman" w:hAnsi="Times New Roman" w:cs="Times New Roman"/>
          <w:color w:val="000000"/>
          <w:sz w:val="28"/>
          <w:szCs w:val="28"/>
        </w:rPr>
        <w:t>яйцо-940 тыс. штук;</w:t>
      </w:r>
    </w:p>
    <w:p w:rsidR="00D404C5" w:rsidRPr="00D404C5" w:rsidRDefault="00C31720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картофеля – 170</w:t>
      </w:r>
      <w:r w:rsidR="00D404C5" w:rsidRPr="00D404C5">
        <w:rPr>
          <w:rFonts w:ascii="Times New Roman" w:hAnsi="Times New Roman" w:cs="Times New Roman"/>
          <w:color w:val="000000"/>
          <w:sz w:val="28"/>
          <w:szCs w:val="28"/>
        </w:rPr>
        <w:t xml:space="preserve"> тонны;</w:t>
      </w:r>
    </w:p>
    <w:p w:rsidR="00D404C5" w:rsidRPr="00D404C5" w:rsidRDefault="00C31720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других овощей – 200</w:t>
      </w:r>
      <w:r w:rsidR="00D404C5" w:rsidRPr="00D404C5">
        <w:rPr>
          <w:rFonts w:ascii="Times New Roman" w:hAnsi="Times New Roman" w:cs="Times New Roman"/>
          <w:color w:val="000000"/>
          <w:sz w:val="28"/>
          <w:szCs w:val="28"/>
        </w:rPr>
        <w:t xml:space="preserve"> тонн;</w:t>
      </w:r>
    </w:p>
    <w:p w:rsidR="00D404C5" w:rsidRPr="00D404C5" w:rsidRDefault="00C31720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плодово-ягодной продукции – 6</w:t>
      </w:r>
      <w:r w:rsidR="00D404C5" w:rsidRPr="00D404C5">
        <w:rPr>
          <w:rFonts w:ascii="Times New Roman" w:hAnsi="Times New Roman" w:cs="Times New Roman"/>
          <w:color w:val="000000"/>
          <w:sz w:val="28"/>
          <w:szCs w:val="28"/>
        </w:rPr>
        <w:t>5 тонн</w:t>
      </w:r>
    </w:p>
    <w:p w:rsidR="00D404C5" w:rsidRPr="00D404C5" w:rsidRDefault="00D404C5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4C5">
        <w:rPr>
          <w:rFonts w:ascii="Times New Roman" w:hAnsi="Times New Roman" w:cs="Times New Roman"/>
          <w:color w:val="000000"/>
          <w:sz w:val="28"/>
          <w:szCs w:val="28"/>
        </w:rPr>
        <w:t>Продолжает развиваться овощеводство защищенного грунта. Наиболее а</w:t>
      </w:r>
      <w:r w:rsidRPr="00D404C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04C5">
        <w:rPr>
          <w:rFonts w:ascii="Times New Roman" w:hAnsi="Times New Roman" w:cs="Times New Roman"/>
          <w:color w:val="000000"/>
          <w:sz w:val="28"/>
          <w:szCs w:val="28"/>
        </w:rPr>
        <w:t>тивно занимаются  выращиванием овощей в теплицах</w:t>
      </w:r>
      <w:r w:rsidR="005D4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4C5">
        <w:rPr>
          <w:rFonts w:ascii="Times New Roman" w:hAnsi="Times New Roman" w:cs="Times New Roman"/>
          <w:color w:val="000000"/>
          <w:sz w:val="28"/>
          <w:szCs w:val="28"/>
        </w:rPr>
        <w:t xml:space="preserve">Вейкина Л.В., Плашкарев Б.П. (30 кв.м),  Догадайло В.Н. (10 кв. м), Самсонова Н.Ю. (18 кв. м), </w:t>
      </w:r>
    </w:p>
    <w:p w:rsidR="00D404C5" w:rsidRPr="00D404C5" w:rsidRDefault="00D404C5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4C5">
        <w:rPr>
          <w:rFonts w:ascii="Times New Roman" w:hAnsi="Times New Roman" w:cs="Times New Roman"/>
          <w:color w:val="000000"/>
          <w:sz w:val="28"/>
          <w:szCs w:val="28"/>
        </w:rPr>
        <w:t>В 2024 году получено субсидий малыми формами хозяйствования (ЛПХ) в сумме 93,4 тыс.  руб. Хочется отметить особенно активных граждан, ведущих личное подсобное хозяйство: это Габб Анастасия Сергеевна, Зверькова Наталья Ивановна, Коцюба Татьяна Аркадьевна, Кулиш Марина Анатольевна, Новак Владимир Владимирович, Орловский Алексей Николаевич.</w:t>
      </w:r>
    </w:p>
    <w:p w:rsidR="00D404C5" w:rsidRPr="00D404C5" w:rsidRDefault="00D404C5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4C5">
        <w:rPr>
          <w:rFonts w:ascii="Times New Roman" w:hAnsi="Times New Roman" w:cs="Times New Roman"/>
          <w:color w:val="000000"/>
          <w:sz w:val="28"/>
          <w:szCs w:val="28"/>
        </w:rPr>
        <w:t>В 2024 году КФХ получено субсидий на сумму более 4,5 млн. рублей.</w:t>
      </w:r>
    </w:p>
    <w:p w:rsidR="00D41762" w:rsidRPr="008339BF" w:rsidRDefault="00D404C5" w:rsidP="00D40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404C5">
        <w:rPr>
          <w:rFonts w:ascii="Times New Roman" w:hAnsi="Times New Roman" w:cs="Times New Roman"/>
          <w:color w:val="000000"/>
          <w:sz w:val="28"/>
          <w:szCs w:val="28"/>
        </w:rPr>
        <w:t>В последние годы пользуется популярностью выращивание коз, произво</w:t>
      </w:r>
      <w:r w:rsidRPr="00D404C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404C5">
        <w:rPr>
          <w:rFonts w:ascii="Times New Roman" w:hAnsi="Times New Roman" w:cs="Times New Roman"/>
          <w:color w:val="000000"/>
          <w:sz w:val="28"/>
          <w:szCs w:val="28"/>
        </w:rPr>
        <w:t>ство козьего молока и домашнего сыра («Глафировские сыры» - Уступс Имант, Ильина Людмила и другие). Занятость и доход от ЛПХ – бюджет наших семей.</w:t>
      </w:r>
    </w:p>
    <w:p w:rsidR="00D404C5" w:rsidRDefault="00D404C5" w:rsidP="00D54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5D47D5" w:rsidRDefault="00D41762" w:rsidP="005D4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D0EF0">
        <w:rPr>
          <w:rFonts w:ascii="Times New Roman" w:hAnsi="Times New Roman" w:cs="Times New Roman"/>
          <w:b/>
          <w:caps/>
          <w:sz w:val="28"/>
          <w:szCs w:val="28"/>
        </w:rPr>
        <w:t>Сфера обслуживания</w:t>
      </w:r>
    </w:p>
    <w:p w:rsidR="00D41762" w:rsidRPr="008339BF" w:rsidRDefault="00D41762" w:rsidP="005D4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Существенный  вклад в экономику поселения вносят субъекты малого предпринимательства. Сегодня на территории поселения действуют </w:t>
      </w:r>
      <w:r w:rsidRPr="008339BF">
        <w:rPr>
          <w:rFonts w:ascii="Times New Roman" w:hAnsi="Times New Roman" w:cs="Times New Roman"/>
          <w:b/>
          <w:sz w:val="28"/>
          <w:szCs w:val="28"/>
        </w:rPr>
        <w:t xml:space="preserve">6 торговых точек, студия красоты «Серебро». </w:t>
      </w:r>
    </w:p>
    <w:p w:rsidR="00D41762" w:rsidRPr="008339BF" w:rsidRDefault="00D41762" w:rsidP="000D5E21">
      <w:pPr>
        <w:tabs>
          <w:tab w:val="left" w:pos="1134"/>
        </w:tabs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В летний период работали </w:t>
      </w:r>
      <w:r w:rsidR="001D0EF0">
        <w:rPr>
          <w:rFonts w:ascii="Times New Roman" w:hAnsi="Times New Roman" w:cs="Times New Roman"/>
          <w:sz w:val="28"/>
          <w:szCs w:val="28"/>
        </w:rPr>
        <w:t>4</w:t>
      </w:r>
      <w:r w:rsidRPr="008339BF">
        <w:rPr>
          <w:rFonts w:ascii="Times New Roman" w:hAnsi="Times New Roman" w:cs="Times New Roman"/>
          <w:sz w:val="28"/>
          <w:szCs w:val="28"/>
        </w:rPr>
        <w:t xml:space="preserve"> торговые точки на пляже.</w:t>
      </w:r>
    </w:p>
    <w:p w:rsidR="00D41762" w:rsidRPr="008339BF" w:rsidRDefault="00D41762" w:rsidP="000D5E21">
      <w:pPr>
        <w:tabs>
          <w:tab w:val="left" w:pos="1134"/>
        </w:tabs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Это дополнительные рабочие места и занятость населения, как результат плюс к бюджету.</w:t>
      </w:r>
    </w:p>
    <w:p w:rsidR="00D41762" w:rsidRPr="008339BF" w:rsidRDefault="00D41762" w:rsidP="000D5E21">
      <w:pPr>
        <w:tabs>
          <w:tab w:val="left" w:pos="1134"/>
        </w:tabs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8339BF">
        <w:rPr>
          <w:rFonts w:ascii="Times New Roman" w:hAnsi="Times New Roman" w:cs="Times New Roman"/>
          <w:sz w:val="28"/>
          <w:szCs w:val="28"/>
        </w:rPr>
        <w:t xml:space="preserve"> – не все жители оказывают услуги будучи зарегистрированн</w:t>
      </w:r>
      <w:r w:rsidRPr="008339BF">
        <w:rPr>
          <w:rFonts w:ascii="Times New Roman" w:hAnsi="Times New Roman" w:cs="Times New Roman"/>
          <w:sz w:val="28"/>
          <w:szCs w:val="28"/>
        </w:rPr>
        <w:t>ы</w:t>
      </w:r>
      <w:r w:rsidRPr="008339BF">
        <w:rPr>
          <w:rFonts w:ascii="Times New Roman" w:hAnsi="Times New Roman" w:cs="Times New Roman"/>
          <w:sz w:val="28"/>
          <w:szCs w:val="28"/>
        </w:rPr>
        <w:t>ми как ИП, самозанятые и другие виды.</w:t>
      </w:r>
    </w:p>
    <w:p w:rsidR="005D47D5" w:rsidRDefault="005D47D5" w:rsidP="004B4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41762" w:rsidRPr="008339BF" w:rsidRDefault="00D41762" w:rsidP="004B4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339BF">
        <w:rPr>
          <w:rFonts w:ascii="Times New Roman" w:hAnsi="Times New Roman" w:cs="Times New Roman"/>
          <w:b/>
          <w:bCs/>
          <w:caps/>
          <w:sz w:val="28"/>
          <w:szCs w:val="28"/>
        </w:rPr>
        <w:t>Развитие курорта</w:t>
      </w:r>
    </w:p>
    <w:p w:rsidR="00D41762" w:rsidRPr="008339BF" w:rsidRDefault="00D41762" w:rsidP="004B4F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9BF">
        <w:rPr>
          <w:rFonts w:ascii="Times New Roman" w:hAnsi="Times New Roman" w:cs="Times New Roman"/>
          <w:bCs/>
          <w:sz w:val="28"/>
          <w:szCs w:val="28"/>
        </w:rPr>
        <w:t>Положено начало развитию курортно-туристического направления.</w:t>
      </w:r>
    </w:p>
    <w:p w:rsidR="00D41762" w:rsidRPr="008339BF" w:rsidRDefault="00D41762" w:rsidP="004B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Село Глафировка является морским климатическим курортом, предназн</w:t>
      </w:r>
      <w:r w:rsidRPr="008339BF">
        <w:rPr>
          <w:rFonts w:ascii="Times New Roman" w:hAnsi="Times New Roman" w:cs="Times New Roman"/>
          <w:sz w:val="28"/>
          <w:szCs w:val="28"/>
        </w:rPr>
        <w:t>а</w:t>
      </w:r>
      <w:r w:rsidRPr="008339BF">
        <w:rPr>
          <w:rFonts w:ascii="Times New Roman" w:hAnsi="Times New Roman" w:cs="Times New Roman"/>
          <w:sz w:val="28"/>
          <w:szCs w:val="28"/>
        </w:rPr>
        <w:t>ченным для профилактических и оздоровительных целей, отдыха и туризма пр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>имущественно детей и родителей с детьми в летнее время. Постановлением гл</w:t>
      </w:r>
      <w:r w:rsidRPr="008339BF">
        <w:rPr>
          <w:rFonts w:ascii="Times New Roman" w:hAnsi="Times New Roman" w:cs="Times New Roman"/>
          <w:sz w:val="28"/>
          <w:szCs w:val="28"/>
        </w:rPr>
        <w:t>а</w:t>
      </w:r>
      <w:r w:rsidRPr="008339BF">
        <w:rPr>
          <w:rFonts w:ascii="Times New Roman" w:hAnsi="Times New Roman" w:cs="Times New Roman"/>
          <w:sz w:val="28"/>
          <w:szCs w:val="28"/>
        </w:rPr>
        <w:t xml:space="preserve">вы администрации Краснодарского края </w:t>
      </w:r>
      <w:r w:rsidRPr="008339BF">
        <w:rPr>
          <w:rFonts w:ascii="Times New Roman" w:hAnsi="Times New Roman" w:cs="Times New Roman"/>
          <w:i/>
          <w:sz w:val="28"/>
          <w:szCs w:val="28"/>
        </w:rPr>
        <w:t>(от 7 августа 1997 года № 332 «О пр</w:t>
      </w:r>
      <w:r w:rsidRPr="008339BF">
        <w:rPr>
          <w:rFonts w:ascii="Times New Roman" w:hAnsi="Times New Roman" w:cs="Times New Roman"/>
          <w:i/>
          <w:sz w:val="28"/>
          <w:szCs w:val="28"/>
        </w:rPr>
        <w:t>и</w:t>
      </w:r>
      <w:r w:rsidRPr="008339BF">
        <w:rPr>
          <w:rFonts w:ascii="Times New Roman" w:hAnsi="Times New Roman" w:cs="Times New Roman"/>
          <w:i/>
          <w:sz w:val="28"/>
          <w:szCs w:val="28"/>
        </w:rPr>
        <w:t>знании определенных территорий Краснодарского края курортами местного значения»)</w:t>
      </w:r>
      <w:r w:rsidRPr="008339BF">
        <w:rPr>
          <w:rFonts w:ascii="Times New Roman" w:hAnsi="Times New Roman" w:cs="Times New Roman"/>
          <w:sz w:val="28"/>
          <w:szCs w:val="28"/>
        </w:rPr>
        <w:t xml:space="preserve"> оно определено курортом местного значения.</w:t>
      </w:r>
    </w:p>
    <w:p w:rsidR="008C4A7D" w:rsidRDefault="008C4A7D" w:rsidP="004B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A7D" w:rsidRPr="008C4A7D" w:rsidRDefault="008C4A7D" w:rsidP="008C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2025 года вступило в силу решение Совета Глафировского сельского поселения Щербиновского района от 6 ноября 2024 года № 3 «Об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тановлении туристического налога в Глафировском сельском поселении Щерб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новского района</w:t>
      </w:r>
      <w:r w:rsidR="00684A28">
        <w:rPr>
          <w:rFonts w:ascii="Times New Roman" w:hAnsi="Times New Roman" w:cs="Times New Roman"/>
          <w:sz w:val="28"/>
          <w:szCs w:val="28"/>
        </w:rPr>
        <w:t xml:space="preserve">», согласно которого установлены и вводятся в действие </w:t>
      </w:r>
      <w:r w:rsidRPr="008C4A7D">
        <w:rPr>
          <w:rFonts w:ascii="Times New Roman" w:hAnsi="Times New Roman" w:cs="Times New Roman"/>
          <w:sz w:val="28"/>
          <w:szCs w:val="28"/>
        </w:rPr>
        <w:t>сл</w:t>
      </w:r>
      <w:r w:rsidRPr="008C4A7D">
        <w:rPr>
          <w:rFonts w:ascii="Times New Roman" w:hAnsi="Times New Roman" w:cs="Times New Roman"/>
          <w:sz w:val="28"/>
          <w:szCs w:val="28"/>
        </w:rPr>
        <w:t>е</w:t>
      </w:r>
      <w:r w:rsidRPr="008C4A7D">
        <w:rPr>
          <w:rFonts w:ascii="Times New Roman" w:hAnsi="Times New Roman" w:cs="Times New Roman"/>
          <w:sz w:val="28"/>
          <w:szCs w:val="28"/>
        </w:rPr>
        <w:t>дующие ставки туристического налога:</w:t>
      </w:r>
    </w:p>
    <w:p w:rsidR="008C4A7D" w:rsidRDefault="008C4A7D" w:rsidP="008C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7D">
        <w:rPr>
          <w:rFonts w:ascii="Times New Roman" w:hAnsi="Times New Roman" w:cs="Times New Roman"/>
          <w:sz w:val="28"/>
          <w:szCs w:val="28"/>
        </w:rPr>
        <w:t>- с 1 января 2025 года -</w:t>
      </w:r>
      <w:r w:rsidR="009020F8">
        <w:rPr>
          <w:rFonts w:ascii="Times New Roman" w:hAnsi="Times New Roman" w:cs="Times New Roman"/>
          <w:sz w:val="28"/>
          <w:szCs w:val="28"/>
        </w:rPr>
        <w:t xml:space="preserve"> в размере 1% от налоговой базы</w:t>
      </w:r>
    </w:p>
    <w:p w:rsidR="007B48BF" w:rsidRDefault="009020F8" w:rsidP="00FE2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далее ежегодно увеличение на 1%, так с 1 января 2029 года </w:t>
      </w:r>
      <w:r w:rsidR="00FE2835">
        <w:rPr>
          <w:rFonts w:ascii="Times New Roman" w:hAnsi="Times New Roman" w:cs="Times New Roman"/>
          <w:sz w:val="28"/>
          <w:szCs w:val="28"/>
        </w:rPr>
        <w:t>ставка уже составит 5%.</w:t>
      </w:r>
      <w:r w:rsidR="008C4A7D" w:rsidRPr="008C4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7D" w:rsidRDefault="007B48BF" w:rsidP="007B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BF">
        <w:rPr>
          <w:rFonts w:ascii="Times New Roman" w:hAnsi="Times New Roman" w:cs="Times New Roman"/>
          <w:sz w:val="28"/>
          <w:szCs w:val="28"/>
        </w:rPr>
        <w:t>Соответствующая налоговой ставке процентная доля налоговой базы пр</w:t>
      </w:r>
      <w:r w:rsidRPr="007B48BF">
        <w:rPr>
          <w:rFonts w:ascii="Times New Roman" w:hAnsi="Times New Roman" w:cs="Times New Roman"/>
          <w:sz w:val="28"/>
          <w:szCs w:val="28"/>
        </w:rPr>
        <w:t>и</w:t>
      </w:r>
      <w:r w:rsidRPr="007B48BF">
        <w:rPr>
          <w:rFonts w:ascii="Times New Roman" w:hAnsi="Times New Roman" w:cs="Times New Roman"/>
          <w:sz w:val="28"/>
          <w:szCs w:val="28"/>
        </w:rPr>
        <w:t>менительно к услуге по временному проживанию в момент осуществления по</w:t>
      </w:r>
      <w:r w:rsidRPr="007B48BF">
        <w:rPr>
          <w:rFonts w:ascii="Times New Roman" w:hAnsi="Times New Roman" w:cs="Times New Roman"/>
          <w:sz w:val="28"/>
          <w:szCs w:val="28"/>
        </w:rPr>
        <w:t>л</w:t>
      </w:r>
      <w:r w:rsidRPr="007B48BF">
        <w:rPr>
          <w:rFonts w:ascii="Times New Roman" w:hAnsi="Times New Roman" w:cs="Times New Roman"/>
          <w:sz w:val="28"/>
          <w:szCs w:val="28"/>
        </w:rPr>
        <w:t>ного расчета с лицом, приобретающим такую услугу.</w:t>
      </w:r>
      <w:r w:rsidR="00825424">
        <w:rPr>
          <w:rFonts w:ascii="Times New Roman" w:hAnsi="Times New Roman" w:cs="Times New Roman"/>
          <w:sz w:val="28"/>
          <w:szCs w:val="28"/>
        </w:rPr>
        <w:t xml:space="preserve"> </w:t>
      </w:r>
      <w:r w:rsidRPr="007B48BF">
        <w:rPr>
          <w:rFonts w:ascii="Times New Roman" w:hAnsi="Times New Roman" w:cs="Times New Roman"/>
          <w:sz w:val="28"/>
          <w:szCs w:val="28"/>
        </w:rPr>
        <w:t>Предусмотрен минимал</w:t>
      </w:r>
      <w:r w:rsidRPr="007B48BF">
        <w:rPr>
          <w:rFonts w:ascii="Times New Roman" w:hAnsi="Times New Roman" w:cs="Times New Roman"/>
          <w:sz w:val="28"/>
          <w:szCs w:val="28"/>
        </w:rPr>
        <w:t>ь</w:t>
      </w:r>
      <w:r w:rsidRPr="007B48BF">
        <w:rPr>
          <w:rFonts w:ascii="Times New Roman" w:hAnsi="Times New Roman" w:cs="Times New Roman"/>
          <w:sz w:val="28"/>
          <w:szCs w:val="28"/>
        </w:rPr>
        <w:t>ный налог (произведение 100 (ста) рублей и количества суток проживания)</w:t>
      </w:r>
    </w:p>
    <w:p w:rsidR="007B48BF" w:rsidRDefault="007B48BF" w:rsidP="007B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BF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Глафировского </w:t>
      </w:r>
      <w:r w:rsidR="008254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B48BF">
        <w:rPr>
          <w:rFonts w:ascii="Times New Roman" w:hAnsi="Times New Roman" w:cs="Times New Roman"/>
          <w:sz w:val="28"/>
          <w:szCs w:val="28"/>
        </w:rPr>
        <w:t>расположены следу</w:t>
      </w:r>
      <w:r w:rsidRPr="007B48BF">
        <w:rPr>
          <w:rFonts w:ascii="Times New Roman" w:hAnsi="Times New Roman" w:cs="Times New Roman"/>
          <w:sz w:val="28"/>
          <w:szCs w:val="28"/>
        </w:rPr>
        <w:t>ю</w:t>
      </w:r>
      <w:r w:rsidRPr="007B48BF">
        <w:rPr>
          <w:rFonts w:ascii="Times New Roman" w:hAnsi="Times New Roman" w:cs="Times New Roman"/>
          <w:sz w:val="28"/>
          <w:szCs w:val="28"/>
        </w:rPr>
        <w:t>щие средства размещения, включенные в реестр:</w:t>
      </w:r>
    </w:p>
    <w:p w:rsidR="007B48BF" w:rsidRDefault="007B48BF" w:rsidP="007B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пансионат «Альбатрос», гостевой комплекс «Глафировка Лэнд».</w:t>
      </w:r>
    </w:p>
    <w:p w:rsidR="007B48BF" w:rsidRPr="007B48BF" w:rsidRDefault="007B48BF" w:rsidP="007B4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BF">
        <w:rPr>
          <w:rFonts w:ascii="Times New Roman" w:hAnsi="Times New Roman" w:cs="Times New Roman"/>
          <w:b/>
          <w:sz w:val="28"/>
          <w:szCs w:val="28"/>
        </w:rPr>
        <w:t>По предварительным расчетам за курортный период в количестве 120 дней туристический налог составит 540 тыс. руб.</w:t>
      </w:r>
    </w:p>
    <w:p w:rsidR="007B48BF" w:rsidRDefault="007B48BF" w:rsidP="007B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туристического налога в бюджет сельского поселения будет являться положительным подспорьем в решении вопросов местного значения.</w:t>
      </w:r>
    </w:p>
    <w:p w:rsidR="007B48BF" w:rsidRDefault="007B48BF" w:rsidP="0010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7B48BF" w:rsidP="0010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положительным</w:t>
      </w:r>
      <w:r w:rsidR="00D41762" w:rsidRPr="008339BF">
        <w:rPr>
          <w:rFonts w:ascii="Times New Roman" w:hAnsi="Times New Roman" w:cs="Times New Roman"/>
          <w:sz w:val="28"/>
          <w:szCs w:val="28"/>
        </w:rPr>
        <w:t xml:space="preserve"> в развитии курортной отрасли является открытие муниципального пляжа на территории Глафировской кос</w:t>
      </w:r>
      <w:r w:rsidR="00C31720">
        <w:rPr>
          <w:rFonts w:ascii="Times New Roman" w:hAnsi="Times New Roman" w:cs="Times New Roman"/>
          <w:sz w:val="28"/>
          <w:szCs w:val="28"/>
        </w:rPr>
        <w:t>ы.</w:t>
      </w:r>
      <w:r w:rsidR="00D41762" w:rsidRPr="008339BF">
        <w:rPr>
          <w:rFonts w:ascii="Times New Roman" w:hAnsi="Times New Roman" w:cs="Times New Roman"/>
          <w:sz w:val="28"/>
          <w:szCs w:val="28"/>
        </w:rPr>
        <w:t xml:space="preserve"> Реализация этого проекта создает благоприятные условия для безопасности купания и отдыха н</w:t>
      </w:r>
      <w:r w:rsidR="00D41762" w:rsidRPr="008339BF">
        <w:rPr>
          <w:rFonts w:ascii="Times New Roman" w:hAnsi="Times New Roman" w:cs="Times New Roman"/>
          <w:sz w:val="28"/>
          <w:szCs w:val="28"/>
        </w:rPr>
        <w:t>а</w:t>
      </w:r>
      <w:r w:rsidR="008C63EE">
        <w:rPr>
          <w:rFonts w:ascii="Times New Roman" w:hAnsi="Times New Roman" w:cs="Times New Roman"/>
          <w:sz w:val="28"/>
          <w:szCs w:val="28"/>
        </w:rPr>
        <w:t xml:space="preserve">селения; </w:t>
      </w:r>
      <w:r w:rsidR="00D41762" w:rsidRPr="008339BF">
        <w:rPr>
          <w:rFonts w:ascii="Times New Roman" w:hAnsi="Times New Roman" w:cs="Times New Roman"/>
          <w:sz w:val="28"/>
          <w:szCs w:val="28"/>
        </w:rPr>
        <w:t>улучшает эстетический облик побережья; способствует развитию к</w:t>
      </w:r>
      <w:r w:rsidR="00D41762" w:rsidRPr="008339BF">
        <w:rPr>
          <w:rFonts w:ascii="Times New Roman" w:hAnsi="Times New Roman" w:cs="Times New Roman"/>
          <w:sz w:val="28"/>
          <w:szCs w:val="28"/>
        </w:rPr>
        <w:t>у</w:t>
      </w:r>
      <w:r w:rsidR="00D41762" w:rsidRPr="008339BF">
        <w:rPr>
          <w:rFonts w:ascii="Times New Roman" w:hAnsi="Times New Roman" w:cs="Times New Roman"/>
          <w:sz w:val="28"/>
          <w:szCs w:val="28"/>
        </w:rPr>
        <w:t>рортной отрасли в экономике поселения; повышает инвестиционную привлек</w:t>
      </w:r>
      <w:r w:rsidR="00D41762" w:rsidRPr="008339BF">
        <w:rPr>
          <w:rFonts w:ascii="Times New Roman" w:hAnsi="Times New Roman" w:cs="Times New Roman"/>
          <w:sz w:val="28"/>
          <w:szCs w:val="28"/>
        </w:rPr>
        <w:t>а</w:t>
      </w:r>
      <w:r w:rsidR="00D41762" w:rsidRPr="008339BF">
        <w:rPr>
          <w:rFonts w:ascii="Times New Roman" w:hAnsi="Times New Roman" w:cs="Times New Roman"/>
          <w:sz w:val="28"/>
          <w:szCs w:val="28"/>
        </w:rPr>
        <w:t>тельность села Глафировка и Щербиновского района.</w:t>
      </w:r>
    </w:p>
    <w:p w:rsidR="00D41762" w:rsidRPr="008339BF" w:rsidRDefault="00D41762" w:rsidP="004B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Содержание муниципального пляжа без инвестиционных влияний и инв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>стора фактически невозможно. Совместно с администрацией муниципального образования Щербиновский район подготовлено несколько земельных участков под инвестиционные проекты.</w:t>
      </w:r>
    </w:p>
    <w:p w:rsidR="00D41762" w:rsidRPr="008339BF" w:rsidRDefault="00D41762" w:rsidP="004B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Другим направлением развития курортного бизнеса является работа с ж</w:t>
      </w:r>
      <w:r w:rsidRPr="008339BF">
        <w:rPr>
          <w:rFonts w:ascii="Times New Roman" w:hAnsi="Times New Roman" w:cs="Times New Roman"/>
          <w:sz w:val="28"/>
          <w:szCs w:val="28"/>
        </w:rPr>
        <w:t>и</w:t>
      </w:r>
      <w:r w:rsidRPr="008339BF">
        <w:rPr>
          <w:rFonts w:ascii="Times New Roman" w:hAnsi="Times New Roman" w:cs="Times New Roman"/>
          <w:sz w:val="28"/>
          <w:szCs w:val="28"/>
        </w:rPr>
        <w:t>телями, сдающими жилье на летний период. В 202</w:t>
      </w:r>
      <w:r w:rsidR="008C4A7D">
        <w:rPr>
          <w:rFonts w:ascii="Times New Roman" w:hAnsi="Times New Roman" w:cs="Times New Roman"/>
          <w:sz w:val="28"/>
          <w:szCs w:val="28"/>
        </w:rPr>
        <w:t>4</w:t>
      </w:r>
      <w:r w:rsidRPr="008339BF">
        <w:rPr>
          <w:rFonts w:ascii="Times New Roman" w:hAnsi="Times New Roman" w:cs="Times New Roman"/>
          <w:sz w:val="28"/>
          <w:szCs w:val="28"/>
        </w:rPr>
        <w:t xml:space="preserve"> году с этой категорией гр</w:t>
      </w:r>
      <w:r w:rsidRPr="008339BF">
        <w:rPr>
          <w:rFonts w:ascii="Times New Roman" w:hAnsi="Times New Roman" w:cs="Times New Roman"/>
          <w:sz w:val="28"/>
          <w:szCs w:val="28"/>
        </w:rPr>
        <w:t>а</w:t>
      </w:r>
      <w:r w:rsidRPr="008339BF">
        <w:rPr>
          <w:rFonts w:ascii="Times New Roman" w:hAnsi="Times New Roman" w:cs="Times New Roman"/>
          <w:sz w:val="28"/>
          <w:szCs w:val="28"/>
        </w:rPr>
        <w:t>ждан проводилась информационно-разъяснительная работа о постановке на учет в качестве индивидуальных предпринимателей, видах систем налогообложения. Каждый рубль, поступивший от налогоплательщиков, позволит увеличить бю</w:t>
      </w:r>
      <w:r w:rsidRPr="008339BF">
        <w:rPr>
          <w:rFonts w:ascii="Times New Roman" w:hAnsi="Times New Roman" w:cs="Times New Roman"/>
          <w:sz w:val="28"/>
          <w:szCs w:val="28"/>
        </w:rPr>
        <w:t>д</w:t>
      </w:r>
      <w:r w:rsidRPr="008339BF">
        <w:rPr>
          <w:rFonts w:ascii="Times New Roman" w:hAnsi="Times New Roman" w:cs="Times New Roman"/>
          <w:sz w:val="28"/>
          <w:szCs w:val="28"/>
        </w:rPr>
        <w:t>жет поселения. 5 адресатов имеют регистрацию в сети курорты Кубани, но нео</w:t>
      </w:r>
      <w:r w:rsidRPr="008339BF">
        <w:rPr>
          <w:rFonts w:ascii="Times New Roman" w:hAnsi="Times New Roman" w:cs="Times New Roman"/>
          <w:sz w:val="28"/>
          <w:szCs w:val="28"/>
        </w:rPr>
        <w:t>б</w:t>
      </w:r>
      <w:r w:rsidRPr="008339BF">
        <w:rPr>
          <w:rFonts w:ascii="Times New Roman" w:hAnsi="Times New Roman" w:cs="Times New Roman"/>
          <w:sz w:val="28"/>
          <w:szCs w:val="28"/>
        </w:rPr>
        <w:t>ходимо изменить назначение земельного участка с ЛПХ и ИЖС под вид де</w:t>
      </w:r>
      <w:r w:rsidRPr="008339BF">
        <w:rPr>
          <w:rFonts w:ascii="Times New Roman" w:hAnsi="Times New Roman" w:cs="Times New Roman"/>
          <w:sz w:val="28"/>
          <w:szCs w:val="28"/>
        </w:rPr>
        <w:t>я</w:t>
      </w:r>
      <w:r w:rsidRPr="008339BF">
        <w:rPr>
          <w:rFonts w:ascii="Times New Roman" w:hAnsi="Times New Roman" w:cs="Times New Roman"/>
          <w:sz w:val="28"/>
          <w:szCs w:val="28"/>
        </w:rPr>
        <w:t>тельности).</w:t>
      </w:r>
    </w:p>
    <w:p w:rsidR="00D41762" w:rsidRPr="008339BF" w:rsidRDefault="00D41762" w:rsidP="004B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14 июня 2023 года постановлением Губернатора Краснодарского края </w:t>
      </w:r>
      <w:r w:rsidR="008C4A7D">
        <w:rPr>
          <w:rFonts w:ascii="Times New Roman" w:hAnsi="Times New Roman" w:cs="Times New Roman"/>
          <w:sz w:val="28"/>
          <w:szCs w:val="28"/>
        </w:rPr>
        <w:t xml:space="preserve">     </w:t>
      </w:r>
      <w:r w:rsidRPr="008339BF">
        <w:rPr>
          <w:rFonts w:ascii="Times New Roman" w:hAnsi="Times New Roman" w:cs="Times New Roman"/>
          <w:sz w:val="28"/>
          <w:szCs w:val="28"/>
        </w:rPr>
        <w:t>№ 342 «О создании особо охраняемой природной территории регионального значения природного парка «Азовские косы» территория Глафировской косы была включена в особо охраняемую природную территорию. Главной целью создания природного парка «Азовские косы» является сохранение курортно-рекреационного потенциала территории, её уникальных экосистем, сформир</w:t>
      </w:r>
      <w:r w:rsidRPr="008339BF">
        <w:rPr>
          <w:rFonts w:ascii="Times New Roman" w:hAnsi="Times New Roman" w:cs="Times New Roman"/>
          <w:sz w:val="28"/>
          <w:szCs w:val="28"/>
        </w:rPr>
        <w:t>о</w:t>
      </w:r>
      <w:r w:rsidRPr="008339BF">
        <w:rPr>
          <w:rFonts w:ascii="Times New Roman" w:hAnsi="Times New Roman" w:cs="Times New Roman"/>
          <w:sz w:val="28"/>
          <w:szCs w:val="28"/>
        </w:rPr>
        <w:t xml:space="preserve">вавшихся в прибрежной полосе. </w:t>
      </w:r>
    </w:p>
    <w:p w:rsidR="00D41762" w:rsidRPr="008339BF" w:rsidRDefault="00D41762" w:rsidP="004B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 Включение в границы природного парка территории Глафировской косы обусловлено необходимостью обеспечения охраны единого природного ко</w:t>
      </w:r>
      <w:r w:rsidRPr="008339BF">
        <w:rPr>
          <w:rFonts w:ascii="Times New Roman" w:hAnsi="Times New Roman" w:cs="Times New Roman"/>
          <w:sz w:val="28"/>
          <w:szCs w:val="28"/>
        </w:rPr>
        <w:t>м</w:t>
      </w:r>
      <w:r w:rsidRPr="008339BF">
        <w:rPr>
          <w:rFonts w:ascii="Times New Roman" w:hAnsi="Times New Roman" w:cs="Times New Roman"/>
          <w:sz w:val="28"/>
          <w:szCs w:val="28"/>
        </w:rPr>
        <w:t>плекса, так как территория островов является местом массового размножения колониальных видов птиц, в том числе занесенных в Красную книгу Российской Федерации и Красную книгу Краснодарского края, а флора природного парка насчитывает 291 вид растений, что составляет более 37 процентов общего вид</w:t>
      </w:r>
      <w:r w:rsidRPr="008339BF">
        <w:rPr>
          <w:rFonts w:ascii="Times New Roman" w:hAnsi="Times New Roman" w:cs="Times New Roman"/>
          <w:sz w:val="28"/>
          <w:szCs w:val="28"/>
        </w:rPr>
        <w:t>о</w:t>
      </w:r>
      <w:r w:rsidRPr="008339BF">
        <w:rPr>
          <w:rFonts w:ascii="Times New Roman" w:hAnsi="Times New Roman" w:cs="Times New Roman"/>
          <w:sz w:val="28"/>
          <w:szCs w:val="28"/>
        </w:rPr>
        <w:t>вого состава восточного Приазовья.</w:t>
      </w:r>
    </w:p>
    <w:p w:rsidR="00D41762" w:rsidRPr="008339BF" w:rsidRDefault="00D41762" w:rsidP="00560778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D4D27" w:rsidRPr="001D4D27" w:rsidRDefault="001D4D27" w:rsidP="001D4D27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D4D27">
        <w:rPr>
          <w:rFonts w:ascii="Times New Roman" w:hAnsi="Times New Roman" w:cs="Times New Roman"/>
          <w:b/>
          <w:caps/>
          <w:sz w:val="28"/>
          <w:szCs w:val="28"/>
        </w:rPr>
        <w:t>Бюджет поселения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>Для полноценной реализации полномочий органов местного самоуправл</w:t>
      </w:r>
      <w:r w:rsidRPr="001D4D27">
        <w:rPr>
          <w:rFonts w:ascii="Times New Roman" w:hAnsi="Times New Roman" w:cs="Times New Roman"/>
          <w:sz w:val="28"/>
          <w:szCs w:val="28"/>
        </w:rPr>
        <w:t>е</w:t>
      </w:r>
      <w:r w:rsidRPr="001D4D27">
        <w:rPr>
          <w:rFonts w:ascii="Times New Roman" w:hAnsi="Times New Roman" w:cs="Times New Roman"/>
          <w:sz w:val="28"/>
          <w:szCs w:val="28"/>
        </w:rPr>
        <w:t>ния необходима прочная финансовая основа.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4D27">
        <w:rPr>
          <w:rFonts w:ascii="Times New Roman" w:hAnsi="Times New Roman"/>
          <w:sz w:val="28"/>
          <w:szCs w:val="28"/>
        </w:rPr>
        <w:lastRenderedPageBreak/>
        <w:t>В 2024 году бюджет поселения был исполнен на 100,1%. Объем средств, поступивших в бюджет поселения, составил немыслимых 75 млн. 58 тыс. ру</w:t>
      </w:r>
      <w:r w:rsidRPr="001D4D27">
        <w:rPr>
          <w:rFonts w:ascii="Times New Roman" w:hAnsi="Times New Roman"/>
          <w:sz w:val="28"/>
          <w:szCs w:val="28"/>
        </w:rPr>
        <w:t>б</w:t>
      </w:r>
      <w:r w:rsidRPr="001D4D27">
        <w:rPr>
          <w:rFonts w:ascii="Times New Roman" w:hAnsi="Times New Roman"/>
          <w:sz w:val="28"/>
          <w:szCs w:val="28"/>
        </w:rPr>
        <w:t>лей, из них: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D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4D2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- </w:t>
      </w:r>
      <w:r w:rsidRPr="001D4D27">
        <w:rPr>
          <w:rFonts w:ascii="Times New Roman" w:hAnsi="Times New Roman" w:cs="Times New Roman"/>
          <w:bCs/>
          <w:sz w:val="28"/>
          <w:szCs w:val="28"/>
        </w:rPr>
        <w:t>8 млн. 94,7 тыс</w:t>
      </w:r>
      <w:r w:rsidRPr="001D4D27">
        <w:rPr>
          <w:rFonts w:ascii="Times New Roman" w:hAnsi="Times New Roman" w:cs="Times New Roman"/>
          <w:sz w:val="28"/>
          <w:szCs w:val="28"/>
        </w:rPr>
        <w:t>. рублей.</w:t>
      </w:r>
      <w:r w:rsidRPr="001D4D27">
        <w:rPr>
          <w:rFonts w:ascii="Times New Roman" w:hAnsi="Times New Roman"/>
          <w:sz w:val="28"/>
          <w:szCs w:val="28"/>
        </w:rPr>
        <w:t xml:space="preserve"> Доля собс</w:t>
      </w:r>
      <w:r w:rsidRPr="001D4D27">
        <w:rPr>
          <w:rFonts w:ascii="Times New Roman" w:hAnsi="Times New Roman"/>
          <w:sz w:val="28"/>
          <w:szCs w:val="28"/>
        </w:rPr>
        <w:t>т</w:t>
      </w:r>
      <w:r w:rsidRPr="001D4D27">
        <w:rPr>
          <w:rFonts w:ascii="Times New Roman" w:hAnsi="Times New Roman"/>
          <w:sz w:val="28"/>
          <w:szCs w:val="28"/>
        </w:rPr>
        <w:t>венных доходов в общем объеме поступлений бюджета составляет 10,8 %: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D27">
        <w:rPr>
          <w:rFonts w:ascii="Times New Roman" w:hAnsi="Times New Roman"/>
          <w:sz w:val="28"/>
          <w:szCs w:val="28"/>
        </w:rPr>
        <w:t>- налог на доходы физических лиц – 1 млн. 746 тыс. рублей;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D27">
        <w:rPr>
          <w:rFonts w:ascii="Times New Roman" w:hAnsi="Times New Roman"/>
          <w:sz w:val="28"/>
          <w:szCs w:val="28"/>
        </w:rPr>
        <w:t>- доходы от уплаты акцизов – 1 млн. 228 тыс. рублей;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D27">
        <w:rPr>
          <w:rFonts w:ascii="Times New Roman" w:hAnsi="Times New Roman"/>
          <w:sz w:val="28"/>
          <w:szCs w:val="28"/>
        </w:rPr>
        <w:t>- единый сельскохозяйственный налог – 3 млн. 427 тыс. рублей;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D27">
        <w:rPr>
          <w:rFonts w:ascii="Times New Roman" w:hAnsi="Times New Roman"/>
          <w:sz w:val="28"/>
          <w:szCs w:val="28"/>
        </w:rPr>
        <w:t>- налог на имущество физических лиц – 93,6 тыс. рублей;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D27">
        <w:rPr>
          <w:rFonts w:ascii="Times New Roman" w:hAnsi="Times New Roman"/>
          <w:sz w:val="28"/>
          <w:szCs w:val="28"/>
        </w:rPr>
        <w:t>- земельный налог – 1 млн. 528 тыс. рублей;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D27">
        <w:rPr>
          <w:rFonts w:ascii="Times New Roman" w:hAnsi="Times New Roman"/>
          <w:sz w:val="28"/>
          <w:szCs w:val="28"/>
        </w:rPr>
        <w:t>- доходы от компенсации затрат бюджетов сельских поселений – 1,9 тыс. рублей;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4D27">
        <w:rPr>
          <w:rFonts w:ascii="Times New Roman" w:hAnsi="Times New Roman"/>
          <w:sz w:val="28"/>
          <w:szCs w:val="28"/>
        </w:rPr>
        <w:t>- прочие неналоговые доходы (оплата по договорам за право на размещ</w:t>
      </w:r>
      <w:r w:rsidRPr="001D4D27">
        <w:rPr>
          <w:rFonts w:ascii="Times New Roman" w:hAnsi="Times New Roman"/>
          <w:sz w:val="28"/>
          <w:szCs w:val="28"/>
        </w:rPr>
        <w:t>е</w:t>
      </w:r>
      <w:r w:rsidRPr="001D4D27">
        <w:rPr>
          <w:rFonts w:ascii="Times New Roman" w:hAnsi="Times New Roman"/>
          <w:sz w:val="28"/>
          <w:szCs w:val="28"/>
        </w:rPr>
        <w:t>ние нестационарных торговых объектов) – 69,9 тыс. рублей.</w:t>
      </w:r>
    </w:p>
    <w:p w:rsidR="001D4D27" w:rsidRPr="001D4D27" w:rsidRDefault="001D4D27" w:rsidP="001D4D2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D4D27">
        <w:rPr>
          <w:rFonts w:ascii="Times New Roman" w:hAnsi="Times New Roman"/>
          <w:sz w:val="28"/>
          <w:szCs w:val="28"/>
        </w:rPr>
        <w:t>Б</w:t>
      </w:r>
      <w:r w:rsidRPr="001D4D27">
        <w:rPr>
          <w:rFonts w:ascii="Times New Roman" w:hAnsi="Times New Roman" w:cs="Times New Roman"/>
          <w:sz w:val="28"/>
          <w:szCs w:val="28"/>
        </w:rPr>
        <w:t>езвозмездные поступления в 2024 году составили 66 млн. 963 тыс. ру</w:t>
      </w:r>
      <w:r w:rsidRPr="001D4D27">
        <w:rPr>
          <w:rFonts w:ascii="Times New Roman" w:hAnsi="Times New Roman" w:cs="Times New Roman"/>
          <w:sz w:val="28"/>
          <w:szCs w:val="28"/>
        </w:rPr>
        <w:t>б</w:t>
      </w:r>
      <w:r w:rsidRPr="001D4D27">
        <w:rPr>
          <w:rFonts w:ascii="Times New Roman" w:hAnsi="Times New Roman" w:cs="Times New Roman"/>
          <w:sz w:val="28"/>
          <w:szCs w:val="28"/>
        </w:rPr>
        <w:t>лей, доля</w:t>
      </w:r>
      <w:r w:rsidRPr="001D4D27">
        <w:rPr>
          <w:rFonts w:ascii="Times New Roman" w:hAnsi="Times New Roman" w:cs="Times New Roman"/>
          <w:color w:val="000000"/>
          <w:sz w:val="28"/>
          <w:szCs w:val="28"/>
        </w:rPr>
        <w:t xml:space="preserve"> в общем объеме поступлений бюджета составляет 89,2%:</w:t>
      </w:r>
    </w:p>
    <w:p w:rsidR="001D4D27" w:rsidRPr="001D4D27" w:rsidRDefault="001D4D27" w:rsidP="001D4D2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D4D27">
        <w:rPr>
          <w:rFonts w:ascii="Times New Roman" w:hAnsi="Times New Roman" w:cs="Times New Roman"/>
          <w:color w:val="000000"/>
          <w:sz w:val="28"/>
          <w:szCs w:val="28"/>
        </w:rPr>
        <w:t>- дотации бюджету – 5 млн. 33,7 тыс. рублей;</w:t>
      </w:r>
    </w:p>
    <w:p w:rsidR="001D4D27" w:rsidRPr="001D4D27" w:rsidRDefault="001D4D27" w:rsidP="001D4D2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D4D27">
        <w:rPr>
          <w:rFonts w:ascii="Times New Roman" w:hAnsi="Times New Roman" w:cs="Times New Roman"/>
          <w:color w:val="000000"/>
          <w:sz w:val="28"/>
          <w:szCs w:val="28"/>
        </w:rPr>
        <w:t>- субсидии бюджету – 47 млн. 422 тыс. рублей;</w:t>
      </w:r>
    </w:p>
    <w:p w:rsidR="001D4D27" w:rsidRPr="001D4D27" w:rsidRDefault="001D4D27" w:rsidP="001D4D2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D4D27">
        <w:rPr>
          <w:rFonts w:ascii="Times New Roman" w:hAnsi="Times New Roman" w:cs="Times New Roman"/>
          <w:color w:val="000000"/>
          <w:sz w:val="28"/>
          <w:szCs w:val="28"/>
        </w:rPr>
        <w:t>- субвенции бюджету – 145,9 тыс. рублей;</w:t>
      </w:r>
    </w:p>
    <w:p w:rsidR="001D4D27" w:rsidRPr="001D4D27" w:rsidRDefault="001D4D27" w:rsidP="001D4D27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D4D27">
        <w:rPr>
          <w:rFonts w:ascii="Times New Roman" w:hAnsi="Times New Roman" w:cs="Times New Roman"/>
          <w:color w:val="000000"/>
          <w:sz w:val="28"/>
          <w:szCs w:val="28"/>
        </w:rPr>
        <w:t>- иные межбюджетные трансферты – 14 млн. 339 тыс. рублей;</w:t>
      </w:r>
    </w:p>
    <w:p w:rsidR="001D4D27" w:rsidRPr="001D4D27" w:rsidRDefault="001D4D27" w:rsidP="001D4D2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D4D27">
        <w:rPr>
          <w:rFonts w:ascii="Times New Roman" w:hAnsi="Times New Roman" w:cs="Times New Roman"/>
          <w:color w:val="000000"/>
          <w:sz w:val="28"/>
          <w:szCs w:val="28"/>
        </w:rPr>
        <w:t xml:space="preserve">- доходы от </w:t>
      </w:r>
      <w:r w:rsidRPr="001D4D27">
        <w:rPr>
          <w:rFonts w:ascii="Times New Roman" w:hAnsi="Times New Roman" w:cs="Times New Roman"/>
          <w:sz w:val="28"/>
          <w:szCs w:val="28"/>
        </w:rPr>
        <w:t>возвратов субсидий прошлых лет – 22,4 тыс. рублей.</w:t>
      </w:r>
    </w:p>
    <w:p w:rsidR="001D4D27" w:rsidRPr="001D4D27" w:rsidRDefault="001D4D27" w:rsidP="001D4D27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D27">
        <w:rPr>
          <w:rFonts w:ascii="Times New Roman" w:hAnsi="Times New Roman" w:cs="Times New Roman"/>
          <w:b/>
          <w:sz w:val="28"/>
          <w:szCs w:val="28"/>
        </w:rPr>
        <w:t xml:space="preserve">Расходная часть бюджета </w:t>
      </w:r>
      <w:r w:rsidRPr="001D4D27">
        <w:rPr>
          <w:rFonts w:ascii="Times New Roman" w:hAnsi="Times New Roman" w:cs="Times New Roman"/>
          <w:sz w:val="28"/>
          <w:szCs w:val="28"/>
        </w:rPr>
        <w:t>Глафировского сельского поселения Щерб</w:t>
      </w:r>
      <w:r w:rsidRPr="001D4D27">
        <w:rPr>
          <w:rFonts w:ascii="Times New Roman" w:hAnsi="Times New Roman" w:cs="Times New Roman"/>
          <w:sz w:val="28"/>
          <w:szCs w:val="28"/>
        </w:rPr>
        <w:t>и</w:t>
      </w:r>
      <w:r w:rsidRPr="001D4D27">
        <w:rPr>
          <w:rFonts w:ascii="Times New Roman" w:hAnsi="Times New Roman" w:cs="Times New Roman"/>
          <w:sz w:val="28"/>
          <w:szCs w:val="28"/>
        </w:rPr>
        <w:t xml:space="preserve">новского района – </w:t>
      </w:r>
      <w:r w:rsidRPr="001D4D27">
        <w:rPr>
          <w:rFonts w:ascii="Times New Roman" w:hAnsi="Times New Roman" w:cs="Times New Roman"/>
          <w:b/>
          <w:sz w:val="28"/>
          <w:szCs w:val="28"/>
        </w:rPr>
        <w:t>74 млн. 512 тыс. рублей</w:t>
      </w:r>
      <w:r w:rsidRPr="001D4D27">
        <w:rPr>
          <w:rFonts w:ascii="Times New Roman" w:hAnsi="Times New Roman" w:cs="Times New Roman"/>
          <w:sz w:val="28"/>
          <w:szCs w:val="28"/>
        </w:rPr>
        <w:t xml:space="preserve"> - имеет отчетливо выраженную с</w:t>
      </w:r>
      <w:r w:rsidRPr="001D4D27">
        <w:rPr>
          <w:rFonts w:ascii="Times New Roman" w:hAnsi="Times New Roman" w:cs="Times New Roman"/>
          <w:sz w:val="28"/>
          <w:szCs w:val="28"/>
        </w:rPr>
        <w:t>о</w:t>
      </w:r>
      <w:r w:rsidRPr="001D4D27">
        <w:rPr>
          <w:rFonts w:ascii="Times New Roman" w:hAnsi="Times New Roman" w:cs="Times New Roman"/>
          <w:sz w:val="28"/>
          <w:szCs w:val="28"/>
        </w:rPr>
        <w:t>циальную направленность и в основном используется на решение вопросов м</w:t>
      </w:r>
      <w:r w:rsidRPr="001D4D27">
        <w:rPr>
          <w:rFonts w:ascii="Times New Roman" w:hAnsi="Times New Roman" w:cs="Times New Roman"/>
          <w:sz w:val="28"/>
          <w:szCs w:val="28"/>
        </w:rPr>
        <w:t>е</w:t>
      </w:r>
      <w:r w:rsidRPr="001D4D27">
        <w:rPr>
          <w:rFonts w:ascii="Times New Roman" w:hAnsi="Times New Roman" w:cs="Times New Roman"/>
          <w:sz w:val="28"/>
          <w:szCs w:val="28"/>
        </w:rPr>
        <w:t>стного значения и исполнения полномочий. В 2024 году расходы были исполн</w:t>
      </w:r>
      <w:r w:rsidRPr="001D4D27">
        <w:rPr>
          <w:rFonts w:ascii="Times New Roman" w:hAnsi="Times New Roman" w:cs="Times New Roman"/>
          <w:sz w:val="28"/>
          <w:szCs w:val="28"/>
        </w:rPr>
        <w:t>е</w:t>
      </w:r>
      <w:r w:rsidRPr="001D4D27">
        <w:rPr>
          <w:rFonts w:ascii="Times New Roman" w:hAnsi="Times New Roman" w:cs="Times New Roman"/>
          <w:sz w:val="28"/>
          <w:szCs w:val="28"/>
        </w:rPr>
        <w:t>ны следующим образом:</w:t>
      </w:r>
    </w:p>
    <w:p w:rsidR="001D4D27" w:rsidRPr="001D4D27" w:rsidRDefault="001D4D27" w:rsidP="001D4D27">
      <w:pPr>
        <w:pStyle w:val="a4"/>
        <w:spacing w:after="0" w:line="240" w:lineRule="auto"/>
        <w:ind w:right="-79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>1. Общегосударственные вопросы (содержание администрации, содерж</w:t>
      </w:r>
      <w:r w:rsidRPr="001D4D27">
        <w:rPr>
          <w:rFonts w:ascii="Times New Roman" w:hAnsi="Times New Roman" w:cs="Times New Roman"/>
          <w:sz w:val="28"/>
          <w:szCs w:val="28"/>
        </w:rPr>
        <w:t>а</w:t>
      </w:r>
      <w:r w:rsidRPr="001D4D27">
        <w:rPr>
          <w:rFonts w:ascii="Times New Roman" w:hAnsi="Times New Roman" w:cs="Times New Roman"/>
          <w:sz w:val="28"/>
          <w:szCs w:val="28"/>
        </w:rPr>
        <w:t>ние имущества</w:t>
      </w:r>
      <w:r w:rsidR="00AE7FBA">
        <w:rPr>
          <w:rFonts w:ascii="Times New Roman" w:hAnsi="Times New Roman" w:cs="Times New Roman"/>
          <w:sz w:val="28"/>
          <w:szCs w:val="28"/>
        </w:rPr>
        <w:t>, проведение выборов главы и С</w:t>
      </w:r>
      <w:r w:rsidRPr="001D4D27">
        <w:rPr>
          <w:rFonts w:ascii="Times New Roman" w:hAnsi="Times New Roman" w:cs="Times New Roman"/>
          <w:sz w:val="28"/>
          <w:szCs w:val="28"/>
        </w:rPr>
        <w:t xml:space="preserve">овета поселения) – </w:t>
      </w:r>
      <w:r w:rsidRPr="001D4D27">
        <w:rPr>
          <w:rFonts w:ascii="Times New Roman" w:hAnsi="Times New Roman" w:cs="Times New Roman"/>
          <w:b/>
          <w:sz w:val="28"/>
          <w:szCs w:val="28"/>
        </w:rPr>
        <w:t>4</w:t>
      </w:r>
      <w:r w:rsidR="00D60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D27">
        <w:rPr>
          <w:rFonts w:ascii="Times New Roman" w:hAnsi="Times New Roman" w:cs="Times New Roman"/>
          <w:b/>
          <w:sz w:val="28"/>
          <w:szCs w:val="28"/>
        </w:rPr>
        <w:t>млн. 964,6 тыс. рублей</w:t>
      </w:r>
      <w:r w:rsidRPr="001D4D27">
        <w:rPr>
          <w:rFonts w:ascii="Times New Roman" w:hAnsi="Times New Roman" w:cs="Times New Roman"/>
          <w:sz w:val="28"/>
          <w:szCs w:val="28"/>
        </w:rPr>
        <w:t>;</w:t>
      </w:r>
    </w:p>
    <w:p w:rsidR="001D4D27" w:rsidRPr="001D4D27" w:rsidRDefault="001D4D27" w:rsidP="001D4D27">
      <w:pPr>
        <w:pStyle w:val="a4"/>
        <w:spacing w:after="0" w:line="240" w:lineRule="auto"/>
        <w:ind w:right="-79"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 xml:space="preserve">2. Национальная оборона (содержание специалиста ВУС) – </w:t>
      </w:r>
      <w:r w:rsidRPr="001D4D27">
        <w:rPr>
          <w:rFonts w:ascii="Times New Roman" w:hAnsi="Times New Roman" w:cs="Times New Roman"/>
          <w:b/>
          <w:sz w:val="28"/>
          <w:szCs w:val="28"/>
        </w:rPr>
        <w:t>142,1 тыс. рублей;</w:t>
      </w:r>
    </w:p>
    <w:p w:rsidR="001D4D27" w:rsidRPr="001D4D27" w:rsidRDefault="001D4D27" w:rsidP="001D4D27">
      <w:pPr>
        <w:pStyle w:val="a4"/>
        <w:spacing w:after="0" w:line="240" w:lineRule="auto"/>
        <w:ind w:right="-79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>3. Национальная безопасность и правоохранительная деятельность (уст</w:t>
      </w:r>
      <w:r w:rsidRPr="001D4D27">
        <w:rPr>
          <w:rFonts w:ascii="Times New Roman" w:hAnsi="Times New Roman" w:cs="Times New Roman"/>
          <w:sz w:val="28"/>
          <w:szCs w:val="28"/>
        </w:rPr>
        <w:t>а</w:t>
      </w:r>
      <w:r w:rsidRPr="001D4D27">
        <w:rPr>
          <w:rFonts w:ascii="Times New Roman" w:hAnsi="Times New Roman" w:cs="Times New Roman"/>
          <w:sz w:val="28"/>
          <w:szCs w:val="28"/>
        </w:rPr>
        <w:t>новка гидрантов) –</w:t>
      </w:r>
      <w:r w:rsidRPr="001D4D27">
        <w:rPr>
          <w:rFonts w:ascii="Times New Roman" w:hAnsi="Times New Roman" w:cs="Times New Roman"/>
          <w:b/>
          <w:sz w:val="28"/>
          <w:szCs w:val="28"/>
        </w:rPr>
        <w:t xml:space="preserve"> 8,8 тыс. рублей;</w:t>
      </w:r>
    </w:p>
    <w:p w:rsidR="001D4D27" w:rsidRPr="001D4D27" w:rsidRDefault="001D4D27" w:rsidP="001D4D27">
      <w:pPr>
        <w:pStyle w:val="a4"/>
        <w:spacing w:after="0" w:line="240" w:lineRule="auto"/>
        <w:ind w:right="-79"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 xml:space="preserve">4. Дорожное хозяйство (дорожные фонды) – </w:t>
      </w:r>
      <w:r w:rsidRPr="001D4D27">
        <w:rPr>
          <w:rFonts w:ascii="Times New Roman" w:hAnsi="Times New Roman" w:cs="Times New Roman"/>
          <w:b/>
          <w:sz w:val="28"/>
          <w:szCs w:val="28"/>
        </w:rPr>
        <w:t>1 млн. 655,8 тыс. рублей;</w:t>
      </w:r>
    </w:p>
    <w:p w:rsidR="001D4D27" w:rsidRPr="001D4D27" w:rsidRDefault="001D4D27" w:rsidP="001D4D27">
      <w:pPr>
        <w:pStyle w:val="a4"/>
        <w:spacing w:after="0" w:line="240" w:lineRule="auto"/>
        <w:ind w:right="-79"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 xml:space="preserve">5. Жилищно-коммунальное хозяйство – </w:t>
      </w:r>
      <w:r w:rsidRPr="001D4D27">
        <w:rPr>
          <w:rFonts w:ascii="Times New Roman" w:hAnsi="Times New Roman" w:cs="Times New Roman"/>
          <w:b/>
          <w:sz w:val="28"/>
          <w:szCs w:val="28"/>
        </w:rPr>
        <w:t>5 млн. 530,3 тыс. рублей;</w:t>
      </w:r>
    </w:p>
    <w:p w:rsidR="001D4D27" w:rsidRPr="001D4D27" w:rsidRDefault="001D4D27" w:rsidP="001D4D27">
      <w:pPr>
        <w:pStyle w:val="a4"/>
        <w:spacing w:after="0" w:line="240" w:lineRule="auto"/>
        <w:ind w:right="-79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 xml:space="preserve">6. Молодежная политика (затраты на закупку материалов для детской площадки) – </w:t>
      </w:r>
      <w:r w:rsidRPr="001D4D27">
        <w:rPr>
          <w:rFonts w:ascii="Times New Roman" w:hAnsi="Times New Roman" w:cs="Times New Roman"/>
          <w:b/>
          <w:sz w:val="28"/>
          <w:szCs w:val="28"/>
        </w:rPr>
        <w:t>3,9 тыс. рублей;</w:t>
      </w:r>
    </w:p>
    <w:p w:rsidR="001D4D27" w:rsidRPr="001D4D27" w:rsidRDefault="001D4D27" w:rsidP="001D4D27">
      <w:pPr>
        <w:pStyle w:val="a4"/>
        <w:spacing w:after="0" w:line="240" w:lineRule="auto"/>
        <w:ind w:right="-79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 xml:space="preserve">6. Культура (содержание МКУК «Глафировская сельская библиотека», </w:t>
      </w:r>
      <w:r w:rsidR="00C9052D">
        <w:rPr>
          <w:rFonts w:ascii="Times New Roman" w:hAnsi="Times New Roman" w:cs="Times New Roman"/>
          <w:sz w:val="28"/>
          <w:szCs w:val="28"/>
        </w:rPr>
        <w:t xml:space="preserve">содержания и ремонт </w:t>
      </w:r>
      <w:r w:rsidRPr="001D4D27">
        <w:rPr>
          <w:rFonts w:ascii="Times New Roman" w:hAnsi="Times New Roman" w:cs="Times New Roman"/>
          <w:sz w:val="28"/>
          <w:szCs w:val="28"/>
        </w:rPr>
        <w:t xml:space="preserve">МБУК «Глафировский СДК», содержание памятников культуры) – </w:t>
      </w:r>
      <w:r w:rsidRPr="001D4D27">
        <w:rPr>
          <w:rFonts w:ascii="Times New Roman" w:hAnsi="Times New Roman" w:cs="Times New Roman"/>
          <w:b/>
          <w:sz w:val="28"/>
          <w:szCs w:val="28"/>
        </w:rPr>
        <w:t>62 млн. 150,4 тыс. рублей.</w:t>
      </w:r>
    </w:p>
    <w:p w:rsidR="001D4D27" w:rsidRPr="00D608F1" w:rsidRDefault="001D4D27" w:rsidP="001D4D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E7FBA" w:rsidRDefault="001D4D27" w:rsidP="001D4D27">
      <w:pPr>
        <w:shd w:val="clear" w:color="auto" w:fill="FFFFFF"/>
        <w:tabs>
          <w:tab w:val="left" w:pos="93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>В 2024 году Глафировское сельское поселение вошло в краевую програ</w:t>
      </w:r>
      <w:r w:rsidRPr="001D4D27">
        <w:rPr>
          <w:rFonts w:ascii="Times New Roman" w:hAnsi="Times New Roman" w:cs="Times New Roman"/>
          <w:sz w:val="28"/>
          <w:szCs w:val="28"/>
        </w:rPr>
        <w:t>м</w:t>
      </w:r>
      <w:r w:rsidRPr="001D4D27">
        <w:rPr>
          <w:rFonts w:ascii="Times New Roman" w:hAnsi="Times New Roman" w:cs="Times New Roman"/>
          <w:sz w:val="28"/>
          <w:szCs w:val="28"/>
        </w:rPr>
        <w:t>му на условиях софинансирования</w:t>
      </w:r>
      <w:r w:rsidRPr="001D4D27">
        <w:rPr>
          <w:sz w:val="28"/>
          <w:szCs w:val="28"/>
        </w:rPr>
        <w:t xml:space="preserve"> </w:t>
      </w:r>
      <w:r w:rsidRPr="001D4D27">
        <w:rPr>
          <w:rFonts w:ascii="Times New Roman" w:hAnsi="Times New Roman" w:cs="Times New Roman"/>
          <w:sz w:val="28"/>
          <w:szCs w:val="28"/>
        </w:rPr>
        <w:t>в государственную  программу  Краснода</w:t>
      </w:r>
      <w:r w:rsidRPr="001D4D27">
        <w:rPr>
          <w:rFonts w:ascii="Times New Roman" w:hAnsi="Times New Roman" w:cs="Times New Roman"/>
          <w:sz w:val="28"/>
          <w:szCs w:val="28"/>
        </w:rPr>
        <w:t>р</w:t>
      </w:r>
      <w:r w:rsidRPr="001D4D27">
        <w:rPr>
          <w:rFonts w:ascii="Times New Roman" w:hAnsi="Times New Roman" w:cs="Times New Roman"/>
          <w:sz w:val="28"/>
          <w:szCs w:val="28"/>
        </w:rPr>
        <w:t xml:space="preserve">ского  края  «Развитие культуры». В рамках этой программы была предоставлена  </w:t>
      </w:r>
      <w:r w:rsidRPr="001D4D27">
        <w:rPr>
          <w:rFonts w:ascii="Times New Roman" w:hAnsi="Times New Roman" w:cs="Times New Roman"/>
          <w:b/>
          <w:sz w:val="28"/>
          <w:szCs w:val="28"/>
        </w:rPr>
        <w:t>субсидия</w:t>
      </w:r>
      <w:r w:rsidRPr="001D4D27">
        <w:rPr>
          <w:rFonts w:ascii="Times New Roman" w:hAnsi="Times New Roman" w:cs="Times New Roman"/>
          <w:sz w:val="28"/>
          <w:szCs w:val="28"/>
        </w:rPr>
        <w:t xml:space="preserve"> на капитальный ремонт здания Дома культуры </w:t>
      </w:r>
      <w:r w:rsidRPr="001D4D27">
        <w:rPr>
          <w:rFonts w:ascii="Times New Roman" w:hAnsi="Times New Roman" w:cs="Times New Roman"/>
          <w:b/>
          <w:sz w:val="28"/>
          <w:szCs w:val="28"/>
        </w:rPr>
        <w:t xml:space="preserve">в размере 47 млн. 422 </w:t>
      </w:r>
      <w:r w:rsidRPr="001D4D27">
        <w:rPr>
          <w:rFonts w:ascii="Times New Roman" w:hAnsi="Times New Roman" w:cs="Times New Roman"/>
          <w:b/>
          <w:sz w:val="28"/>
          <w:szCs w:val="28"/>
        </w:rPr>
        <w:lastRenderedPageBreak/>
        <w:t>тыс. рублей.</w:t>
      </w:r>
      <w:r w:rsidRPr="001D4D27">
        <w:rPr>
          <w:sz w:val="28"/>
          <w:szCs w:val="28"/>
        </w:rPr>
        <w:t xml:space="preserve"> </w:t>
      </w:r>
      <w:r w:rsidRPr="001D4D27">
        <w:rPr>
          <w:rFonts w:ascii="Times New Roman" w:hAnsi="Times New Roman" w:cs="Times New Roman"/>
          <w:sz w:val="28"/>
          <w:szCs w:val="28"/>
        </w:rPr>
        <w:t xml:space="preserve">Сумма софинансирования из средств местного бюджета составляет </w:t>
      </w:r>
      <w:r w:rsidRPr="001D4D27">
        <w:rPr>
          <w:rFonts w:ascii="Times New Roman" w:hAnsi="Times New Roman" w:cs="Times New Roman"/>
          <w:b/>
          <w:sz w:val="28"/>
          <w:szCs w:val="28"/>
        </w:rPr>
        <w:t xml:space="preserve">7 млн. 719,9 тыс. рублей. </w:t>
      </w:r>
    </w:p>
    <w:p w:rsidR="0002769A" w:rsidRDefault="001D4D27" w:rsidP="001D4D27">
      <w:pPr>
        <w:shd w:val="clear" w:color="auto" w:fill="FFFFFF"/>
        <w:tabs>
          <w:tab w:val="left" w:pos="93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69A">
        <w:rPr>
          <w:rFonts w:ascii="Times New Roman" w:hAnsi="Times New Roman" w:cs="Times New Roman"/>
          <w:color w:val="000000" w:themeColor="text1"/>
          <w:sz w:val="28"/>
          <w:szCs w:val="28"/>
        </w:rPr>
        <w:t>Хотелось бы выразить огромную благодарность депутату Законодательн</w:t>
      </w:r>
      <w:r w:rsidRPr="000276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2769A">
        <w:rPr>
          <w:rFonts w:ascii="Times New Roman" w:hAnsi="Times New Roman" w:cs="Times New Roman"/>
          <w:color w:val="000000" w:themeColor="text1"/>
          <w:sz w:val="28"/>
          <w:szCs w:val="28"/>
        </w:rPr>
        <w:t>го Собрания Краснодарского края Лыбаневу Владимиру Викторовичу и руков</w:t>
      </w:r>
      <w:r w:rsidRPr="000276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2769A">
        <w:rPr>
          <w:rFonts w:ascii="Times New Roman" w:hAnsi="Times New Roman" w:cs="Times New Roman"/>
          <w:color w:val="000000" w:themeColor="text1"/>
          <w:sz w:val="28"/>
          <w:szCs w:val="28"/>
        </w:rPr>
        <w:t>дству муниципального образования Щербиновский район в лице Дормидонтова Сергея Юрьевича за финансовую поддержку и помощь в реализации такого де</w:t>
      </w:r>
      <w:r w:rsidRPr="000276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27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ствительно важного мероприятия – ремонта сельского Дома культуры. </w:t>
      </w:r>
    </w:p>
    <w:p w:rsidR="0002769A" w:rsidRDefault="0002769A" w:rsidP="001D4D27">
      <w:pPr>
        <w:shd w:val="clear" w:color="auto" w:fill="FFFFFF"/>
        <w:tabs>
          <w:tab w:val="left" w:pos="93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данный момент работы выполнены на </w:t>
      </w:r>
      <w:r w:rsidR="000C2A92" w:rsidRPr="000C2A9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C2A92">
        <w:rPr>
          <w:rFonts w:ascii="Times New Roman" w:hAnsi="Times New Roman" w:cs="Times New Roman"/>
          <w:color w:val="000000" w:themeColor="text1"/>
          <w:sz w:val="28"/>
          <w:szCs w:val="28"/>
        </w:rPr>
        <w:t>5%,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именно: произведена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мена кровли, фасад, входные группы, выполнены электромонтажные работы,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ружная канализация, проведен водопровод</w:t>
      </w:r>
      <w:r w:rsidR="0068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заменены дверные и оконные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емы</w:t>
      </w:r>
      <w:r w:rsidR="0068167C">
        <w:rPr>
          <w:rFonts w:ascii="Times New Roman" w:hAnsi="Times New Roman" w:cs="Times New Roman"/>
          <w:color w:val="000000" w:themeColor="text1"/>
          <w:sz w:val="28"/>
          <w:szCs w:val="28"/>
        </w:rPr>
        <w:t>, отопление, вентиляция и кондиционирование, внутренний противопожа</w:t>
      </w:r>
      <w:r w:rsidR="0068167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8167C">
        <w:rPr>
          <w:rFonts w:ascii="Times New Roman" w:hAnsi="Times New Roman" w:cs="Times New Roman"/>
          <w:color w:val="000000" w:themeColor="text1"/>
          <w:sz w:val="28"/>
          <w:szCs w:val="28"/>
        </w:rPr>
        <w:t>ный водопровод, пожарный резервуар.</w:t>
      </w:r>
    </w:p>
    <w:p w:rsidR="0002769A" w:rsidRDefault="0002769A" w:rsidP="001D4D27">
      <w:pPr>
        <w:shd w:val="clear" w:color="auto" w:fill="FFFFFF"/>
        <w:tabs>
          <w:tab w:val="left" w:pos="93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4A792C" w:rsidRDefault="001D4D27" w:rsidP="001D4D27">
      <w:pPr>
        <w:shd w:val="clear" w:color="auto" w:fill="FFFFFF"/>
        <w:tabs>
          <w:tab w:val="left" w:pos="9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>Также в 2024 году инициативная группа села подала заявку в администр</w:t>
      </w:r>
      <w:r w:rsidRPr="001D4D27">
        <w:rPr>
          <w:rFonts w:ascii="Times New Roman" w:hAnsi="Times New Roman" w:cs="Times New Roman"/>
          <w:sz w:val="28"/>
          <w:szCs w:val="28"/>
        </w:rPr>
        <w:t>а</w:t>
      </w:r>
      <w:r w:rsidRPr="001D4D27">
        <w:rPr>
          <w:rFonts w:ascii="Times New Roman" w:hAnsi="Times New Roman" w:cs="Times New Roman"/>
          <w:sz w:val="28"/>
          <w:szCs w:val="28"/>
        </w:rPr>
        <w:t>цию Глафировского сельского поселения с инициативным проектом «Обустро</w:t>
      </w:r>
      <w:r w:rsidRPr="001D4D27">
        <w:rPr>
          <w:rFonts w:ascii="Times New Roman" w:hAnsi="Times New Roman" w:cs="Times New Roman"/>
          <w:sz w:val="28"/>
          <w:szCs w:val="28"/>
        </w:rPr>
        <w:t>й</w:t>
      </w:r>
      <w:r w:rsidRPr="001D4D27">
        <w:rPr>
          <w:rFonts w:ascii="Times New Roman" w:hAnsi="Times New Roman" w:cs="Times New Roman"/>
          <w:sz w:val="28"/>
          <w:szCs w:val="28"/>
        </w:rPr>
        <w:t>ство скейт-парка в с</w:t>
      </w:r>
      <w:r w:rsidR="00AE7FBA">
        <w:rPr>
          <w:rFonts w:ascii="Times New Roman" w:hAnsi="Times New Roman" w:cs="Times New Roman"/>
          <w:sz w:val="28"/>
          <w:szCs w:val="28"/>
        </w:rPr>
        <w:t>еле</w:t>
      </w:r>
      <w:r w:rsidRPr="001D4D27">
        <w:rPr>
          <w:rFonts w:ascii="Times New Roman" w:hAnsi="Times New Roman" w:cs="Times New Roman"/>
          <w:sz w:val="28"/>
          <w:szCs w:val="28"/>
        </w:rPr>
        <w:t xml:space="preserve"> Глафировка», который участвовал в 6</w:t>
      </w:r>
      <w:r w:rsidR="00AE7FBA">
        <w:rPr>
          <w:rFonts w:ascii="Times New Roman" w:hAnsi="Times New Roman" w:cs="Times New Roman"/>
          <w:sz w:val="28"/>
          <w:szCs w:val="28"/>
        </w:rPr>
        <w:t>-м</w:t>
      </w:r>
      <w:r w:rsidRPr="001D4D27">
        <w:rPr>
          <w:rFonts w:ascii="Times New Roman" w:hAnsi="Times New Roman" w:cs="Times New Roman"/>
          <w:sz w:val="28"/>
          <w:szCs w:val="28"/>
        </w:rPr>
        <w:t xml:space="preserve"> краевом конку</w:t>
      </w:r>
      <w:r w:rsidRPr="001D4D27">
        <w:rPr>
          <w:rFonts w:ascii="Times New Roman" w:hAnsi="Times New Roman" w:cs="Times New Roman"/>
          <w:sz w:val="28"/>
          <w:szCs w:val="28"/>
        </w:rPr>
        <w:t>р</w:t>
      </w:r>
      <w:r w:rsidRPr="001D4D27">
        <w:rPr>
          <w:rFonts w:ascii="Times New Roman" w:hAnsi="Times New Roman" w:cs="Times New Roman"/>
          <w:sz w:val="28"/>
          <w:szCs w:val="28"/>
        </w:rPr>
        <w:t>се по отбору местных инициатив. Согласно заявке, стоимость реализации прое</w:t>
      </w:r>
      <w:r w:rsidRPr="001D4D27">
        <w:rPr>
          <w:rFonts w:ascii="Times New Roman" w:hAnsi="Times New Roman" w:cs="Times New Roman"/>
          <w:sz w:val="28"/>
          <w:szCs w:val="28"/>
        </w:rPr>
        <w:t>к</w:t>
      </w:r>
      <w:r w:rsidRPr="001D4D27">
        <w:rPr>
          <w:rFonts w:ascii="Times New Roman" w:hAnsi="Times New Roman" w:cs="Times New Roman"/>
          <w:sz w:val="28"/>
          <w:szCs w:val="28"/>
        </w:rPr>
        <w:t>та составила 4 млн. 476,7 тыс. рублей, в том числе средства краевого бюджета – 4 млн. 382,2 рублей, средства местного бюджета – 74,5 тыс. рублей, внебюдже</w:t>
      </w:r>
      <w:r w:rsidRPr="001D4D27">
        <w:rPr>
          <w:rFonts w:ascii="Times New Roman" w:hAnsi="Times New Roman" w:cs="Times New Roman"/>
          <w:sz w:val="28"/>
          <w:szCs w:val="28"/>
        </w:rPr>
        <w:t>т</w:t>
      </w:r>
      <w:r w:rsidRPr="001D4D27">
        <w:rPr>
          <w:rFonts w:ascii="Times New Roman" w:hAnsi="Times New Roman" w:cs="Times New Roman"/>
          <w:sz w:val="28"/>
          <w:szCs w:val="28"/>
        </w:rPr>
        <w:t>ные источники – 20,0 тыс. рублей. Благодаря реализации данного проекта уд</w:t>
      </w:r>
      <w:r w:rsidRPr="001D4D27">
        <w:rPr>
          <w:rFonts w:ascii="Times New Roman" w:hAnsi="Times New Roman" w:cs="Times New Roman"/>
          <w:sz w:val="28"/>
          <w:szCs w:val="28"/>
        </w:rPr>
        <w:t>а</w:t>
      </w:r>
      <w:r w:rsidRPr="001D4D27">
        <w:rPr>
          <w:rFonts w:ascii="Times New Roman" w:hAnsi="Times New Roman" w:cs="Times New Roman"/>
          <w:sz w:val="28"/>
          <w:szCs w:val="28"/>
        </w:rPr>
        <w:t>лось осуществить обустройство скейт-парка, уличного освещения спортивного объекта и установить МАФы</w:t>
      </w:r>
      <w:r w:rsidRPr="00AE7FBA">
        <w:rPr>
          <w:rFonts w:ascii="Times New Roman" w:hAnsi="Times New Roman" w:cs="Times New Roman"/>
          <w:sz w:val="28"/>
          <w:szCs w:val="28"/>
        </w:rPr>
        <w:t>.</w:t>
      </w:r>
    </w:p>
    <w:p w:rsidR="00AE7FBA" w:rsidRDefault="001D4D27" w:rsidP="001D4D27">
      <w:pPr>
        <w:shd w:val="clear" w:color="auto" w:fill="FFFFFF"/>
        <w:tabs>
          <w:tab w:val="left" w:pos="9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</w:t>
      </w:r>
      <w:r w:rsidR="00AE7FBA" w:rsidRPr="004A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 </w:t>
      </w:r>
      <w:r w:rsidRPr="004A792C">
        <w:rPr>
          <w:rFonts w:ascii="Times New Roman" w:hAnsi="Times New Roman" w:cs="Times New Roman"/>
          <w:color w:val="000000" w:themeColor="text1"/>
          <w:sz w:val="28"/>
          <w:szCs w:val="28"/>
        </w:rPr>
        <w:t>продолжи</w:t>
      </w:r>
      <w:r w:rsidR="00AE7FBA" w:rsidRPr="004A792C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4A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по благоустройству</w:t>
      </w:r>
      <w:r w:rsidR="00AE7FBA" w:rsidRPr="004A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</w:t>
      </w:r>
      <w:r w:rsidR="00AE7FBA" w:rsidRPr="004A79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7FBA" w:rsidRPr="004A792C">
        <w:rPr>
          <w:rFonts w:ascii="Times New Roman" w:hAnsi="Times New Roman" w:cs="Times New Roman"/>
          <w:color w:val="000000" w:themeColor="text1"/>
          <w:sz w:val="28"/>
          <w:szCs w:val="28"/>
        </w:rPr>
        <w:t>рии, прилегающей к скейт-парку, а именно в планах: предусмотреть устройство асфальтобетонных дорожек, установить  парковые каче</w:t>
      </w:r>
      <w:r w:rsidR="004A792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E7FBA" w:rsidRPr="004A792C">
        <w:rPr>
          <w:rFonts w:ascii="Times New Roman" w:hAnsi="Times New Roman" w:cs="Times New Roman"/>
          <w:color w:val="000000" w:themeColor="text1"/>
          <w:sz w:val="28"/>
          <w:szCs w:val="28"/>
        </w:rPr>
        <w:t>и, а также светильники с лампами и урны для мусора. Инициативной группой жителей был внесен проект по благоустройству данной общественной территории, подготовлена локально-сметная документация.</w:t>
      </w:r>
      <w:r w:rsidR="004A7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ведется работа по подаче заявки для участия в 7-м </w:t>
      </w:r>
      <w:r w:rsidR="004A792C" w:rsidRPr="001D4D27">
        <w:rPr>
          <w:rFonts w:ascii="Times New Roman" w:hAnsi="Times New Roman" w:cs="Times New Roman"/>
          <w:sz w:val="28"/>
          <w:szCs w:val="28"/>
        </w:rPr>
        <w:t>краевом конкурсе по отбору местных инициатив.</w:t>
      </w:r>
      <w:r w:rsidR="004A792C">
        <w:rPr>
          <w:rFonts w:ascii="Times New Roman" w:hAnsi="Times New Roman" w:cs="Times New Roman"/>
          <w:sz w:val="28"/>
          <w:szCs w:val="28"/>
        </w:rPr>
        <w:t xml:space="preserve"> Надеемся, что задуманные планы удастся уже реализовать в этом году.</w:t>
      </w:r>
    </w:p>
    <w:p w:rsidR="004A792C" w:rsidRDefault="004A792C" w:rsidP="001D4D27">
      <w:pPr>
        <w:shd w:val="clear" w:color="auto" w:fill="FFFFFF"/>
        <w:tabs>
          <w:tab w:val="left" w:pos="93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762" w:rsidRPr="008339BF" w:rsidRDefault="00D41762" w:rsidP="00573F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339BF">
        <w:rPr>
          <w:rFonts w:ascii="Times New Roman" w:eastAsia="Arial Unicode MS" w:hAnsi="Times New Roman" w:cs="Times New Roman"/>
          <w:color w:val="000000"/>
          <w:sz w:val="28"/>
          <w:szCs w:val="28"/>
        </w:rPr>
        <w:t>Как и в предыдущие годы продолжалась работа администрации по истр</w:t>
      </w:r>
      <w:r w:rsidRPr="008339BF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Pr="008339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бованию </w:t>
      </w:r>
      <w:r w:rsidRPr="008339B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недоимки по налогам</w:t>
      </w:r>
      <w:r w:rsidRPr="008339BF">
        <w:rPr>
          <w:rFonts w:ascii="Times New Roman" w:eastAsia="Arial Unicode MS" w:hAnsi="Times New Roman" w:cs="Times New Roman"/>
          <w:color w:val="000000"/>
          <w:sz w:val="28"/>
          <w:szCs w:val="28"/>
        </w:rPr>
        <w:t>, начисленным за предыдущие годы.</w:t>
      </w:r>
    </w:p>
    <w:p w:rsidR="00D41762" w:rsidRPr="008339BF" w:rsidRDefault="00D41762" w:rsidP="00573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9BF">
        <w:rPr>
          <w:rFonts w:ascii="Times New Roman" w:hAnsi="Times New Roman" w:cs="Times New Roman"/>
          <w:color w:val="000000"/>
          <w:sz w:val="28"/>
          <w:szCs w:val="28"/>
        </w:rPr>
        <w:t>Сроки уплаты налогов за 202</w:t>
      </w:r>
      <w:r w:rsidR="003252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339BF">
        <w:rPr>
          <w:rFonts w:ascii="Times New Roman" w:hAnsi="Times New Roman" w:cs="Times New Roman"/>
          <w:color w:val="000000"/>
          <w:sz w:val="28"/>
          <w:szCs w:val="28"/>
        </w:rPr>
        <w:t xml:space="preserve"> год истекли, но не все жители села испо</w:t>
      </w:r>
      <w:r w:rsidRPr="008339B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339BF">
        <w:rPr>
          <w:rFonts w:ascii="Times New Roman" w:hAnsi="Times New Roman" w:cs="Times New Roman"/>
          <w:color w:val="000000"/>
          <w:sz w:val="28"/>
          <w:szCs w:val="28"/>
        </w:rPr>
        <w:t>нили свой гражданский долг, с 1 января 2022 года начисляется единый налог, налогоплательщики имеют возможность оплачивать налог через личный кабинет «Налогоплательщика».</w:t>
      </w:r>
    </w:p>
    <w:p w:rsidR="00D41762" w:rsidRPr="008339BF" w:rsidRDefault="00325222" w:rsidP="00573F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780">
        <w:rPr>
          <w:rFonts w:ascii="Times New Roman" w:hAnsi="Times New Roman" w:cs="Times New Roman"/>
          <w:b/>
          <w:color w:val="000000"/>
          <w:sz w:val="28"/>
          <w:szCs w:val="28"/>
        </w:rPr>
        <w:t>Недоимка на 1 января 2025</w:t>
      </w:r>
      <w:r w:rsidR="00D41762" w:rsidRPr="000317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D41762" w:rsidRPr="00031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762" w:rsidRPr="00031780">
        <w:rPr>
          <w:rFonts w:ascii="Times New Roman" w:hAnsi="Times New Roman" w:cs="Times New Roman"/>
          <w:b/>
          <w:color w:val="000000"/>
          <w:sz w:val="28"/>
          <w:szCs w:val="28"/>
        </w:rPr>
        <w:t>составляла</w:t>
      </w:r>
      <w:r w:rsidR="00D41762" w:rsidRPr="0003178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A58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29</w:t>
      </w:r>
      <w:r w:rsidR="00031780" w:rsidRPr="0003178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41762" w:rsidRPr="000317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руб.</w:t>
      </w:r>
      <w:r w:rsidR="00D41762" w:rsidRPr="008339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41762" w:rsidRPr="008339BF" w:rsidRDefault="00D41762" w:rsidP="00573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9BF">
        <w:rPr>
          <w:rFonts w:ascii="Times New Roman" w:hAnsi="Times New Roman" w:cs="Times New Roman"/>
          <w:color w:val="000000"/>
          <w:sz w:val="28"/>
          <w:szCs w:val="28"/>
        </w:rPr>
        <w:t>Задолженность в основном образовалась из-за длительного отсутствия н</w:t>
      </w:r>
      <w:r w:rsidRPr="008339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39BF">
        <w:rPr>
          <w:rFonts w:ascii="Times New Roman" w:hAnsi="Times New Roman" w:cs="Times New Roman"/>
          <w:color w:val="000000"/>
          <w:sz w:val="28"/>
          <w:szCs w:val="28"/>
        </w:rPr>
        <w:t>логоплательщиков или давно выбывших из поселения.</w:t>
      </w:r>
    </w:p>
    <w:p w:rsidR="00D41762" w:rsidRPr="008339BF" w:rsidRDefault="00D41762" w:rsidP="0057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D41762" w:rsidP="0057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Одной из причин недополучения налогов в бюджет сельского поселения - неформальная занятость, отсутствие официальной регистрации в налоговом о</w:t>
      </w:r>
      <w:r w:rsidRPr="008339BF">
        <w:rPr>
          <w:rFonts w:ascii="Times New Roman" w:hAnsi="Times New Roman" w:cs="Times New Roman"/>
          <w:sz w:val="28"/>
          <w:szCs w:val="28"/>
        </w:rPr>
        <w:t>р</w:t>
      </w:r>
      <w:r w:rsidRPr="008339BF">
        <w:rPr>
          <w:rFonts w:ascii="Times New Roman" w:hAnsi="Times New Roman" w:cs="Times New Roman"/>
          <w:sz w:val="28"/>
          <w:szCs w:val="28"/>
        </w:rPr>
        <w:t>гане. Оказывая различные услуги населению – уходим от налогов.</w:t>
      </w:r>
    </w:p>
    <w:p w:rsidR="00D41762" w:rsidRPr="008339BF" w:rsidRDefault="00D41762" w:rsidP="00933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Хотелось большего вклада в развитие села наших КФХ – возможно от га земли участвовать в благоустройстве села.</w:t>
      </w:r>
    </w:p>
    <w:p w:rsidR="00D41762" w:rsidRPr="008339BF" w:rsidRDefault="00D41762" w:rsidP="00933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lastRenderedPageBreak/>
        <w:t xml:space="preserve"> Глафировка – наш общий дом, давайте по-отечески относиться к нашей малой родине.</w:t>
      </w:r>
    </w:p>
    <w:p w:rsidR="00D41762" w:rsidRPr="008339BF" w:rsidRDefault="00D41762" w:rsidP="00933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Все хотим бесперебойной подачи электроэнергии, воды, ремонт и реконс</w:t>
      </w:r>
      <w:r w:rsidRPr="008339BF">
        <w:rPr>
          <w:rFonts w:ascii="Times New Roman" w:hAnsi="Times New Roman" w:cs="Times New Roman"/>
          <w:sz w:val="28"/>
          <w:szCs w:val="28"/>
        </w:rPr>
        <w:t>т</w:t>
      </w:r>
      <w:r w:rsidRPr="008339BF">
        <w:rPr>
          <w:rFonts w:ascii="Times New Roman" w:hAnsi="Times New Roman" w:cs="Times New Roman"/>
          <w:sz w:val="28"/>
          <w:szCs w:val="28"/>
        </w:rPr>
        <w:t>рукцию.</w:t>
      </w:r>
    </w:p>
    <w:p w:rsidR="00D41762" w:rsidRPr="008339BF" w:rsidRDefault="00D41762" w:rsidP="00933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ab/>
      </w:r>
    </w:p>
    <w:p w:rsidR="0041695B" w:rsidRPr="00EB452A" w:rsidRDefault="0041695B" w:rsidP="00416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Продолжается работа по инвентаризации земельных участков </w:t>
      </w:r>
      <w:r w:rsidRPr="00EB4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им</w:t>
      </w:r>
      <w:r w:rsidRPr="00EB4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EB4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щества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юридических так и индивидуальных лиц. Практически все объекты внесены в реестр налогооблагаемой базы сельского поселения. </w:t>
      </w:r>
    </w:p>
    <w:p w:rsidR="0041695B" w:rsidRPr="00EB452A" w:rsidRDefault="0041695B" w:rsidP="00416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положений Федерального закона от 30 октября </w:t>
      </w:r>
      <w:r w:rsidR="00EB4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2020 года № 518-ФЗ  продолжается работа по выявлению правообладателей р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нее учтенных объектов недвижимости. </w:t>
      </w:r>
    </w:p>
    <w:p w:rsidR="0041695B" w:rsidRPr="00EB452A" w:rsidRDefault="0041695B" w:rsidP="00416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Сняты с кадастрового учета дубли, объекты, ошибочно внесенные в ед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ный государственный реестр недвижимости: земельные участки – 15 штук, об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екты капитального строительства  – 4 штук, списаны разрушенные здания – ж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лые дома – 2 объекта. </w:t>
      </w:r>
    </w:p>
    <w:p w:rsidR="0041695B" w:rsidRPr="00EB452A" w:rsidRDefault="0041695B" w:rsidP="00416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Ведется индивидуальная работа с собственниками объектов, так зарегис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рировали государственное право собственности на 28 объектов недвижимости.</w:t>
      </w:r>
    </w:p>
    <w:p w:rsidR="0041695B" w:rsidRPr="00EB452A" w:rsidRDefault="0041695B" w:rsidP="00416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В отдел по распоряжению муниципальным имуществом предоставлены сведения для выявления правообладателей по 2</w:t>
      </w:r>
      <w:r w:rsidR="00EB452A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объектам, собственники, кот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рых самостоятел</w:t>
      </w:r>
      <w:r w:rsidR="00EB452A">
        <w:rPr>
          <w:rFonts w:ascii="Times New Roman" w:hAnsi="Times New Roman" w:cs="Times New Roman"/>
          <w:color w:val="000000" w:themeColor="text1"/>
          <w:sz w:val="28"/>
          <w:szCs w:val="28"/>
        </w:rPr>
        <w:t>ьно не регистрируют свои права.</w:t>
      </w:r>
    </w:p>
    <w:p w:rsidR="0041695B" w:rsidRPr="00EB452A" w:rsidRDefault="0041695B" w:rsidP="00416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Также готовятся документы и сведения по наследственным объектам, н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следники которых длительное время не оформляют свои права, для постановки на учет как бесхозяйные, признания через суд и регистрации права муниципал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собственности.</w:t>
      </w:r>
    </w:p>
    <w:p w:rsidR="0041695B" w:rsidRPr="007701EC" w:rsidRDefault="0041695B" w:rsidP="00416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Каждый учтенный земельный участок плюс доход в бюджет сельского п</w:t>
      </w:r>
      <w:r w:rsidRPr="00EB45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>селения.</w:t>
      </w:r>
    </w:p>
    <w:p w:rsidR="0041695B" w:rsidRPr="007701EC" w:rsidRDefault="00CF06DB" w:rsidP="00416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90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выдано разрешений</w:t>
      </w:r>
      <w:r w:rsidR="0041695B"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>, выдано разрешений на ввод в эксплуат</w:t>
      </w:r>
      <w:r w:rsidR="0041695B"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1695B"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  - на </w:t>
      </w:r>
      <w:r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695B"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объекта. Получено уведомлений о строительстве жилых домов – </w:t>
      </w:r>
      <w:r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1695B"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уведомлений о вводе в эксплуатацию – </w:t>
      </w:r>
      <w:r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1695B" w:rsidRPr="007701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762" w:rsidRPr="008339BF" w:rsidRDefault="00D41762" w:rsidP="00F3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D41762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FF0000"/>
          <w:sz w:val="28"/>
          <w:szCs w:val="28"/>
        </w:rPr>
      </w:pPr>
      <w:r w:rsidRPr="008339BF">
        <w:rPr>
          <w:rFonts w:ascii="Times New Roman" w:hAnsi="Times New Roman" w:cs="Times New Roman"/>
          <w:b/>
          <w:caps/>
          <w:sz w:val="28"/>
          <w:szCs w:val="28"/>
        </w:rPr>
        <w:t>Благоустройство</w:t>
      </w:r>
    </w:p>
    <w:p w:rsidR="00D41762" w:rsidRPr="008339BF" w:rsidRDefault="00D41762" w:rsidP="00045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работе органов местного самоуправления поселения является </w:t>
      </w:r>
      <w:r w:rsidRPr="008339BF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территории </w:t>
      </w:r>
      <w:r w:rsidRPr="008339BF">
        <w:rPr>
          <w:rFonts w:ascii="Times New Roman" w:hAnsi="Times New Roman" w:cs="Times New Roman"/>
          <w:sz w:val="28"/>
          <w:szCs w:val="28"/>
        </w:rPr>
        <w:t>Глафировского  поселения и оздоровление экологической обстановки.</w:t>
      </w:r>
    </w:p>
    <w:p w:rsidR="00D41762" w:rsidRPr="008339BF" w:rsidRDefault="00D41762" w:rsidP="00045817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9BF">
        <w:rPr>
          <w:sz w:val="28"/>
          <w:szCs w:val="28"/>
        </w:rPr>
        <w:t>Решение вопросов по благоустройству на территории  поселения решается  в трех направлениях:</w:t>
      </w:r>
    </w:p>
    <w:p w:rsidR="00D41762" w:rsidRPr="008339BF" w:rsidRDefault="00D41762" w:rsidP="0004581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8339BF">
        <w:rPr>
          <w:b/>
          <w:sz w:val="28"/>
          <w:szCs w:val="28"/>
        </w:rPr>
        <w:t>— за счёт финансирования работ и мероприятий из местного бюджета;</w:t>
      </w:r>
    </w:p>
    <w:p w:rsidR="00D41762" w:rsidRPr="008339BF" w:rsidRDefault="00D41762" w:rsidP="0004581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8339BF">
        <w:rPr>
          <w:b/>
          <w:sz w:val="28"/>
          <w:szCs w:val="28"/>
        </w:rPr>
        <w:t>—  участия в национальных проектах;</w:t>
      </w:r>
    </w:p>
    <w:p w:rsidR="00D41762" w:rsidRPr="008339BF" w:rsidRDefault="00D41762" w:rsidP="006143E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8339BF">
        <w:rPr>
          <w:b/>
          <w:sz w:val="28"/>
          <w:szCs w:val="28"/>
        </w:rPr>
        <w:t>— через привлечение общественности, активизации инициатив жителей  и хозяйствующих субъектов, подрядно-хозяйственным методом.</w:t>
      </w:r>
    </w:p>
    <w:p w:rsidR="00DC4149" w:rsidRDefault="00DC4149" w:rsidP="00DC414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C4149" w:rsidRPr="00DC4149" w:rsidRDefault="00DC4149" w:rsidP="00DC414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highlight w:val="yellow"/>
        </w:rPr>
      </w:pPr>
      <w:r w:rsidRPr="00DC4149">
        <w:rPr>
          <w:color w:val="000000"/>
          <w:sz w:val="28"/>
          <w:szCs w:val="28"/>
        </w:rPr>
        <w:t xml:space="preserve">В 2024 году расходы на статью Благоустройство составили </w:t>
      </w:r>
      <w:r w:rsidRPr="00DC4149">
        <w:rPr>
          <w:b/>
          <w:color w:val="000000"/>
          <w:sz w:val="28"/>
          <w:szCs w:val="28"/>
        </w:rPr>
        <w:t>5 млн. 70 тыс. руб.</w:t>
      </w:r>
    </w:p>
    <w:p w:rsidR="00D41762" w:rsidRPr="008339BF" w:rsidRDefault="00D41762" w:rsidP="006143E6">
      <w:pPr>
        <w:pStyle w:val="ad"/>
        <w:shd w:val="clear" w:color="auto" w:fill="F5F5F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339BF">
        <w:rPr>
          <w:sz w:val="28"/>
          <w:szCs w:val="28"/>
        </w:rPr>
        <w:t xml:space="preserve"> Ежегодно администрацией поселения разрабатывается </w:t>
      </w:r>
      <w:r w:rsidRPr="008339BF">
        <w:rPr>
          <w:b/>
          <w:sz w:val="28"/>
          <w:szCs w:val="28"/>
        </w:rPr>
        <w:t>план меропри</w:t>
      </w:r>
      <w:r w:rsidRPr="008339BF">
        <w:rPr>
          <w:b/>
          <w:sz w:val="28"/>
          <w:szCs w:val="28"/>
        </w:rPr>
        <w:t>я</w:t>
      </w:r>
      <w:r w:rsidRPr="008339BF">
        <w:rPr>
          <w:b/>
          <w:sz w:val="28"/>
          <w:szCs w:val="28"/>
        </w:rPr>
        <w:t>тий</w:t>
      </w:r>
      <w:r w:rsidRPr="008339BF">
        <w:rPr>
          <w:sz w:val="28"/>
          <w:szCs w:val="28"/>
        </w:rPr>
        <w:t xml:space="preserve"> по наведению санитарного порядка на территории поселения, закреплены </w:t>
      </w:r>
      <w:r w:rsidRPr="008339BF">
        <w:rPr>
          <w:sz w:val="28"/>
          <w:szCs w:val="28"/>
        </w:rPr>
        <w:lastRenderedPageBreak/>
        <w:t xml:space="preserve">участки за организациями и учреждениями. Муниципальными актами </w:t>
      </w:r>
      <w:r w:rsidRPr="008339BF">
        <w:rPr>
          <w:b/>
          <w:sz w:val="28"/>
          <w:szCs w:val="28"/>
        </w:rPr>
        <w:t>разгр</w:t>
      </w:r>
      <w:r w:rsidRPr="008339BF">
        <w:rPr>
          <w:b/>
          <w:sz w:val="28"/>
          <w:szCs w:val="28"/>
        </w:rPr>
        <w:t>а</w:t>
      </w:r>
      <w:r w:rsidRPr="008339BF">
        <w:rPr>
          <w:b/>
          <w:sz w:val="28"/>
          <w:szCs w:val="28"/>
        </w:rPr>
        <w:t>ничены и закреплен</w:t>
      </w:r>
      <w:r w:rsidR="00CF06DB">
        <w:rPr>
          <w:b/>
          <w:sz w:val="28"/>
          <w:szCs w:val="28"/>
        </w:rPr>
        <w:t xml:space="preserve">ы территории за </w:t>
      </w:r>
      <w:r w:rsidR="00E81F70">
        <w:rPr>
          <w:b/>
          <w:sz w:val="28"/>
          <w:szCs w:val="28"/>
        </w:rPr>
        <w:t>учреждениями</w:t>
      </w:r>
      <w:r w:rsidR="00CF06DB">
        <w:rPr>
          <w:b/>
          <w:sz w:val="28"/>
          <w:szCs w:val="28"/>
        </w:rPr>
        <w:t>.</w:t>
      </w:r>
    </w:p>
    <w:p w:rsidR="00D41762" w:rsidRPr="008339BF" w:rsidRDefault="00D41762" w:rsidP="0061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С апреля по октябрь организованы и проведены  субботники, в которых принимали активное участие депутаты поселения, сотрудники администрации, работники школы, ДК, детского сада, библиотеки, организаций и предприятий всех форм собственности, неравнодушные жители поселения. В ходе этих мер</w:t>
      </w:r>
      <w:r w:rsidRPr="008339BF">
        <w:rPr>
          <w:rFonts w:ascii="Times New Roman" w:hAnsi="Times New Roman" w:cs="Times New Roman"/>
          <w:sz w:val="28"/>
          <w:szCs w:val="28"/>
        </w:rPr>
        <w:t>о</w:t>
      </w:r>
      <w:r w:rsidRPr="008339BF">
        <w:rPr>
          <w:rFonts w:ascii="Times New Roman" w:hAnsi="Times New Roman" w:cs="Times New Roman"/>
          <w:sz w:val="28"/>
          <w:szCs w:val="28"/>
        </w:rPr>
        <w:t>приятий очищались от мусора и сорной растительности улицы, прилегающие территории организаций, предприятий и частных домов, общественные места: сельский парк, побережье, кладбище. С 1 марта объявлен месячник по благоус</w:t>
      </w:r>
      <w:r w:rsidRPr="008339BF">
        <w:rPr>
          <w:rFonts w:ascii="Times New Roman" w:hAnsi="Times New Roman" w:cs="Times New Roman"/>
          <w:sz w:val="28"/>
          <w:szCs w:val="28"/>
        </w:rPr>
        <w:t>т</w:t>
      </w:r>
      <w:r w:rsidRPr="008339BF">
        <w:rPr>
          <w:rFonts w:ascii="Times New Roman" w:hAnsi="Times New Roman" w:cs="Times New Roman"/>
          <w:sz w:val="28"/>
          <w:szCs w:val="28"/>
        </w:rPr>
        <w:t>ройству.</w:t>
      </w:r>
    </w:p>
    <w:p w:rsidR="00D41762" w:rsidRPr="008339BF" w:rsidRDefault="00D41762" w:rsidP="00045817">
      <w:pPr>
        <w:pStyle w:val="ad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9BF">
        <w:rPr>
          <w:sz w:val="28"/>
          <w:szCs w:val="28"/>
        </w:rPr>
        <w:t>Проблемой благоустройства села является содержание домовладений н</w:t>
      </w:r>
      <w:r w:rsidRPr="008339BF">
        <w:rPr>
          <w:sz w:val="28"/>
          <w:szCs w:val="28"/>
        </w:rPr>
        <w:t>е</w:t>
      </w:r>
      <w:r w:rsidRPr="008339BF">
        <w:rPr>
          <w:sz w:val="28"/>
          <w:szCs w:val="28"/>
        </w:rPr>
        <w:t>которыми дачниками</w:t>
      </w:r>
      <w:r w:rsidRPr="008339BF">
        <w:rPr>
          <w:b/>
          <w:sz w:val="28"/>
          <w:szCs w:val="28"/>
        </w:rPr>
        <w:t>.</w:t>
      </w:r>
      <w:r w:rsidRPr="008339BF">
        <w:rPr>
          <w:sz w:val="28"/>
          <w:szCs w:val="28"/>
        </w:rPr>
        <w:t xml:space="preserve"> Заросли на огородах, во дворах, на придворовой террит</w:t>
      </w:r>
      <w:r w:rsidRPr="008339BF">
        <w:rPr>
          <w:sz w:val="28"/>
          <w:szCs w:val="28"/>
        </w:rPr>
        <w:t>о</w:t>
      </w:r>
      <w:r w:rsidRPr="008339BF">
        <w:rPr>
          <w:sz w:val="28"/>
          <w:szCs w:val="28"/>
        </w:rPr>
        <w:t xml:space="preserve">рии не только портят внешний вид села, но и создают пожароопасную угрозу для всех. </w:t>
      </w:r>
      <w:r w:rsidRPr="00E81F70">
        <w:rPr>
          <w:sz w:val="28"/>
          <w:szCs w:val="28"/>
        </w:rPr>
        <w:t xml:space="preserve">За нарушение правил благоустройства и санитарного состояния привлечено к административной ответственности </w:t>
      </w:r>
      <w:r w:rsidRPr="00E81F70">
        <w:rPr>
          <w:b/>
          <w:sz w:val="28"/>
          <w:szCs w:val="28"/>
        </w:rPr>
        <w:t>5 человек</w:t>
      </w:r>
      <w:r w:rsidRPr="00E81F70">
        <w:rPr>
          <w:sz w:val="28"/>
          <w:szCs w:val="28"/>
        </w:rPr>
        <w:t xml:space="preserve">. Выписано за год </w:t>
      </w:r>
      <w:r w:rsidR="0041695B" w:rsidRPr="00E81F70">
        <w:rPr>
          <w:b/>
          <w:sz w:val="28"/>
          <w:szCs w:val="28"/>
        </w:rPr>
        <w:t>93</w:t>
      </w:r>
      <w:r w:rsidRPr="00E81F70">
        <w:rPr>
          <w:b/>
          <w:sz w:val="28"/>
          <w:szCs w:val="28"/>
        </w:rPr>
        <w:t xml:space="preserve"> предупр</w:t>
      </w:r>
      <w:r w:rsidRPr="00E81F70">
        <w:rPr>
          <w:b/>
          <w:sz w:val="28"/>
          <w:szCs w:val="28"/>
        </w:rPr>
        <w:t>е</w:t>
      </w:r>
      <w:r w:rsidRPr="00E81F70">
        <w:rPr>
          <w:b/>
          <w:sz w:val="28"/>
          <w:szCs w:val="28"/>
        </w:rPr>
        <w:t>ж</w:t>
      </w:r>
      <w:r w:rsidR="0041695B" w:rsidRPr="00E81F70">
        <w:rPr>
          <w:b/>
          <w:sz w:val="28"/>
          <w:szCs w:val="28"/>
        </w:rPr>
        <w:t>дения</w:t>
      </w:r>
      <w:r w:rsidRPr="00E81F70">
        <w:rPr>
          <w:b/>
          <w:sz w:val="28"/>
          <w:szCs w:val="28"/>
        </w:rPr>
        <w:t>.</w:t>
      </w:r>
      <w:r w:rsidRPr="008339BF">
        <w:rPr>
          <w:sz w:val="28"/>
          <w:szCs w:val="28"/>
        </w:rPr>
        <w:t xml:space="preserve"> </w:t>
      </w:r>
    </w:p>
    <w:p w:rsidR="00D41762" w:rsidRDefault="00D41762" w:rsidP="0004581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9BF">
        <w:rPr>
          <w:sz w:val="28"/>
          <w:szCs w:val="28"/>
        </w:rPr>
        <w:t>Для решения проблем благоустройства требуется отлаженная система и рутинная работа,  но всё же</w:t>
      </w:r>
      <w:r w:rsidR="000B396A">
        <w:rPr>
          <w:sz w:val="28"/>
          <w:szCs w:val="28"/>
        </w:rPr>
        <w:t>,</w:t>
      </w:r>
      <w:r w:rsidRPr="008339BF">
        <w:rPr>
          <w:sz w:val="28"/>
          <w:szCs w:val="28"/>
        </w:rPr>
        <w:t xml:space="preserve"> заботу о чистоте, должны проявлять сами жители. Поселение – наш дом, поэтому долг каждого жителя думать о будущем и не з</w:t>
      </w:r>
      <w:r w:rsidRPr="008339BF">
        <w:rPr>
          <w:sz w:val="28"/>
          <w:szCs w:val="28"/>
        </w:rPr>
        <w:t>а</w:t>
      </w:r>
      <w:r w:rsidRPr="008339BF">
        <w:rPr>
          <w:sz w:val="28"/>
          <w:szCs w:val="28"/>
        </w:rPr>
        <w:t xml:space="preserve">грязнять территорию бытовыми отходами. </w:t>
      </w:r>
      <w:r w:rsidRPr="008339BF">
        <w:rPr>
          <w:b/>
          <w:sz w:val="28"/>
          <w:szCs w:val="28"/>
        </w:rPr>
        <w:t>За 202</w:t>
      </w:r>
      <w:r w:rsidR="000B396A">
        <w:rPr>
          <w:b/>
          <w:sz w:val="28"/>
          <w:szCs w:val="28"/>
        </w:rPr>
        <w:t>4</w:t>
      </w:r>
      <w:r w:rsidRPr="008339BF">
        <w:rPr>
          <w:b/>
          <w:sz w:val="28"/>
          <w:szCs w:val="28"/>
        </w:rPr>
        <w:t xml:space="preserve"> год выписано </w:t>
      </w:r>
      <w:r w:rsidR="000B396A">
        <w:rPr>
          <w:b/>
          <w:sz w:val="28"/>
          <w:szCs w:val="28"/>
        </w:rPr>
        <w:t>68</w:t>
      </w:r>
      <w:r w:rsidRPr="008339BF">
        <w:rPr>
          <w:b/>
          <w:sz w:val="28"/>
          <w:szCs w:val="28"/>
        </w:rPr>
        <w:t xml:space="preserve"> предпис</w:t>
      </w:r>
      <w:r w:rsidRPr="008339BF">
        <w:rPr>
          <w:b/>
          <w:sz w:val="28"/>
          <w:szCs w:val="28"/>
        </w:rPr>
        <w:t>а</w:t>
      </w:r>
      <w:r w:rsidRPr="008339BF">
        <w:rPr>
          <w:b/>
          <w:sz w:val="28"/>
          <w:szCs w:val="28"/>
        </w:rPr>
        <w:t>ний</w:t>
      </w:r>
      <w:r w:rsidRPr="008339BF">
        <w:rPr>
          <w:sz w:val="28"/>
          <w:szCs w:val="28"/>
        </w:rPr>
        <w:t xml:space="preserve"> за нарушение правил благоустройства. Просьба к жителям села не быть равнодушными к нарушителям санитарного порядка.</w:t>
      </w:r>
    </w:p>
    <w:p w:rsidR="0011207F" w:rsidRPr="008339BF" w:rsidRDefault="0011207F" w:rsidP="0004581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861CD" w:rsidRPr="004861CD" w:rsidRDefault="004861CD" w:rsidP="004861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CD">
        <w:rPr>
          <w:sz w:val="28"/>
          <w:szCs w:val="28"/>
        </w:rPr>
        <w:t>Расходы на благоустройство в 2024 году производились на:</w:t>
      </w:r>
    </w:p>
    <w:p w:rsidR="004861CD" w:rsidRPr="004861CD" w:rsidRDefault="004861CD" w:rsidP="004861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861CD">
        <w:rPr>
          <w:sz w:val="28"/>
          <w:szCs w:val="28"/>
        </w:rPr>
        <w:t>- ремонт уличного освещения и приобретение запчастей</w:t>
      </w:r>
      <w:r w:rsidR="00CA02A5">
        <w:rPr>
          <w:b/>
          <w:sz w:val="28"/>
          <w:szCs w:val="28"/>
        </w:rPr>
        <w:t xml:space="preserve"> – 348,6</w:t>
      </w:r>
      <w:r w:rsidRPr="004861CD">
        <w:rPr>
          <w:b/>
          <w:sz w:val="28"/>
          <w:szCs w:val="28"/>
        </w:rPr>
        <w:t xml:space="preserve"> тыс. руб.;</w:t>
      </w:r>
    </w:p>
    <w:p w:rsidR="004861CD" w:rsidRPr="004861CD" w:rsidRDefault="004861CD" w:rsidP="004861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CD">
        <w:rPr>
          <w:b/>
          <w:sz w:val="28"/>
          <w:szCs w:val="28"/>
        </w:rPr>
        <w:t xml:space="preserve">- </w:t>
      </w:r>
      <w:r w:rsidRPr="004861CD">
        <w:rPr>
          <w:sz w:val="28"/>
          <w:szCs w:val="28"/>
        </w:rPr>
        <w:t>затраты на электроэнергию</w:t>
      </w:r>
      <w:r w:rsidRPr="004861CD">
        <w:rPr>
          <w:b/>
          <w:sz w:val="28"/>
          <w:szCs w:val="28"/>
        </w:rPr>
        <w:t xml:space="preserve"> – 263,9 тыс. руб.;</w:t>
      </w:r>
    </w:p>
    <w:p w:rsidR="004861CD" w:rsidRPr="004861CD" w:rsidRDefault="004861CD" w:rsidP="004861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861CD">
        <w:rPr>
          <w:sz w:val="28"/>
          <w:szCs w:val="28"/>
        </w:rPr>
        <w:t>- работа малой техники, приобретение запчастей, зарплата рабочих по бл</w:t>
      </w:r>
      <w:r w:rsidRPr="004861CD">
        <w:rPr>
          <w:sz w:val="28"/>
          <w:szCs w:val="28"/>
        </w:rPr>
        <w:t>а</w:t>
      </w:r>
      <w:r w:rsidRPr="004861CD">
        <w:rPr>
          <w:sz w:val="28"/>
          <w:szCs w:val="28"/>
        </w:rPr>
        <w:t xml:space="preserve">гоустройству – </w:t>
      </w:r>
      <w:r w:rsidRPr="004861CD">
        <w:rPr>
          <w:b/>
          <w:sz w:val="28"/>
          <w:szCs w:val="28"/>
        </w:rPr>
        <w:t>238,6 тыс.руб.;</w:t>
      </w:r>
    </w:p>
    <w:p w:rsidR="004861CD" w:rsidRPr="004861CD" w:rsidRDefault="004861CD" w:rsidP="004861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861CD">
        <w:rPr>
          <w:sz w:val="28"/>
          <w:szCs w:val="28"/>
        </w:rPr>
        <w:t>- устройство скейт-парка –</w:t>
      </w:r>
      <w:r w:rsidRPr="004861CD">
        <w:rPr>
          <w:b/>
          <w:sz w:val="28"/>
          <w:szCs w:val="28"/>
        </w:rPr>
        <w:t xml:space="preserve"> 4 млн 382,2 тыс. рублей</w:t>
      </w:r>
    </w:p>
    <w:p w:rsidR="004861CD" w:rsidRPr="004861CD" w:rsidRDefault="004861CD" w:rsidP="004861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861CD">
        <w:rPr>
          <w:sz w:val="28"/>
          <w:szCs w:val="28"/>
        </w:rPr>
        <w:t>- устройство уличного освещения скейт-парка –</w:t>
      </w:r>
      <w:r w:rsidRPr="004861CD">
        <w:rPr>
          <w:b/>
          <w:sz w:val="28"/>
          <w:szCs w:val="28"/>
        </w:rPr>
        <w:t xml:space="preserve"> 74,5 тыс. рублей;</w:t>
      </w:r>
    </w:p>
    <w:p w:rsidR="004861CD" w:rsidRPr="004861CD" w:rsidRDefault="004861CD" w:rsidP="004861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861CD">
        <w:rPr>
          <w:sz w:val="28"/>
          <w:szCs w:val="28"/>
        </w:rPr>
        <w:t>- осуществление строительного контроля при выполнении работ</w:t>
      </w:r>
      <w:r w:rsidR="00CA02A5">
        <w:rPr>
          <w:sz w:val="28"/>
          <w:szCs w:val="28"/>
        </w:rPr>
        <w:t xml:space="preserve"> устройс</w:t>
      </w:r>
      <w:r w:rsidR="00CA02A5">
        <w:rPr>
          <w:sz w:val="28"/>
          <w:szCs w:val="28"/>
        </w:rPr>
        <w:t>т</w:t>
      </w:r>
      <w:r w:rsidR="00CA02A5">
        <w:rPr>
          <w:sz w:val="28"/>
          <w:szCs w:val="28"/>
        </w:rPr>
        <w:t>ва скейт-парка</w:t>
      </w:r>
      <w:r w:rsidRPr="004861CD">
        <w:rPr>
          <w:sz w:val="28"/>
          <w:szCs w:val="28"/>
        </w:rPr>
        <w:t xml:space="preserve"> –</w:t>
      </w:r>
      <w:r w:rsidRPr="004861CD">
        <w:rPr>
          <w:b/>
          <w:sz w:val="28"/>
          <w:szCs w:val="28"/>
        </w:rPr>
        <w:t xml:space="preserve"> 50 тыс. рублей;</w:t>
      </w:r>
    </w:p>
    <w:p w:rsidR="004861CD" w:rsidRPr="004861CD" w:rsidRDefault="004861CD" w:rsidP="004861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861CD">
        <w:rPr>
          <w:sz w:val="28"/>
          <w:szCs w:val="28"/>
        </w:rPr>
        <w:t xml:space="preserve">- затраты на пляж (освещение, грейдирование, вода, рабочие, отчеты по водопользованию, Роспотребнадзор) – </w:t>
      </w:r>
      <w:r w:rsidRPr="004861CD">
        <w:rPr>
          <w:b/>
          <w:sz w:val="28"/>
          <w:szCs w:val="28"/>
        </w:rPr>
        <w:t>213,6 тыс.руб.</w:t>
      </w:r>
    </w:p>
    <w:p w:rsidR="00D41762" w:rsidRPr="008339BF" w:rsidRDefault="00D41762" w:rsidP="0056077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D41762" w:rsidRPr="008339BF" w:rsidRDefault="00D41762" w:rsidP="003E153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39BF">
        <w:rPr>
          <w:rFonts w:ascii="Times New Roman" w:hAnsi="Times New Roman" w:cs="Times New Roman"/>
          <w:b/>
          <w:sz w:val="28"/>
          <w:szCs w:val="28"/>
        </w:rPr>
        <w:t>ЖКХ</w:t>
      </w:r>
    </w:p>
    <w:p w:rsidR="00D41762" w:rsidRPr="008339BF" w:rsidRDefault="00D41762" w:rsidP="004A4E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Постоянного внимания требует от местной власти исполнение полном</w:t>
      </w:r>
      <w:r w:rsidRPr="008339BF">
        <w:rPr>
          <w:rFonts w:ascii="Times New Roman" w:hAnsi="Times New Roman" w:cs="Times New Roman"/>
          <w:sz w:val="28"/>
          <w:szCs w:val="28"/>
        </w:rPr>
        <w:t>о</w:t>
      </w:r>
      <w:r w:rsidRPr="008339BF">
        <w:rPr>
          <w:rFonts w:ascii="Times New Roman" w:hAnsi="Times New Roman" w:cs="Times New Roman"/>
          <w:sz w:val="28"/>
          <w:szCs w:val="28"/>
        </w:rPr>
        <w:t xml:space="preserve">чий, связанных с </w:t>
      </w:r>
      <w:r w:rsidRPr="008339BF">
        <w:rPr>
          <w:rFonts w:ascii="Times New Roman" w:hAnsi="Times New Roman" w:cs="Times New Roman"/>
          <w:bCs/>
          <w:sz w:val="28"/>
          <w:szCs w:val="28"/>
        </w:rPr>
        <w:t>жилищно-коммунальным хозяйством.</w:t>
      </w:r>
    </w:p>
    <w:p w:rsidR="00D41762" w:rsidRPr="008339BF" w:rsidRDefault="00D41762" w:rsidP="004A4E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9DA" w:rsidRPr="00A749DA" w:rsidRDefault="00A749DA" w:rsidP="00A74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9DA"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A749DA" w:rsidRPr="00A749DA" w:rsidRDefault="00A749DA" w:rsidP="00A7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DA">
        <w:rPr>
          <w:rFonts w:ascii="Times New Roman" w:hAnsi="Times New Roman" w:cs="Times New Roman"/>
          <w:sz w:val="28"/>
          <w:szCs w:val="28"/>
        </w:rPr>
        <w:t>Работы по ремонту уличной дорожной сети, замене дорожных знаков пр</w:t>
      </w:r>
      <w:r w:rsidRPr="00A749DA">
        <w:rPr>
          <w:rFonts w:ascii="Times New Roman" w:hAnsi="Times New Roman" w:cs="Times New Roman"/>
          <w:sz w:val="28"/>
          <w:szCs w:val="28"/>
        </w:rPr>
        <w:t>о</w:t>
      </w:r>
      <w:r w:rsidRPr="00A749DA">
        <w:rPr>
          <w:rFonts w:ascii="Times New Roman" w:hAnsi="Times New Roman" w:cs="Times New Roman"/>
          <w:sz w:val="28"/>
          <w:szCs w:val="28"/>
        </w:rPr>
        <w:t xml:space="preserve">изводятся в соответствии со схемой дорожного движения сельского поселения и рекомендациями ГИБДД. </w:t>
      </w:r>
    </w:p>
    <w:p w:rsidR="00A749DA" w:rsidRPr="00A749DA" w:rsidRDefault="00A749DA" w:rsidP="00A74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DA">
        <w:rPr>
          <w:rFonts w:ascii="Times New Roman" w:hAnsi="Times New Roman" w:cs="Times New Roman"/>
          <w:sz w:val="28"/>
          <w:szCs w:val="28"/>
        </w:rPr>
        <w:t xml:space="preserve">Общие расходы на дороги в 2024 году составили </w:t>
      </w:r>
      <w:r w:rsidRPr="00A749DA">
        <w:rPr>
          <w:rFonts w:ascii="Times New Roman" w:hAnsi="Times New Roman" w:cs="Times New Roman"/>
          <w:b/>
          <w:sz w:val="28"/>
          <w:szCs w:val="28"/>
        </w:rPr>
        <w:t>1 млн. 656,8 тыс.руб.</w:t>
      </w:r>
      <w:r w:rsidRPr="00A749DA">
        <w:rPr>
          <w:rFonts w:ascii="Times New Roman" w:hAnsi="Times New Roman" w:cs="Times New Roman"/>
          <w:sz w:val="28"/>
          <w:szCs w:val="28"/>
        </w:rPr>
        <w:t xml:space="preserve"> Проводились  работы по регулярному обновлению разметки дорожных перех</w:t>
      </w:r>
      <w:r w:rsidRPr="00A749DA">
        <w:rPr>
          <w:rFonts w:ascii="Times New Roman" w:hAnsi="Times New Roman" w:cs="Times New Roman"/>
          <w:sz w:val="28"/>
          <w:szCs w:val="28"/>
        </w:rPr>
        <w:t>о</w:t>
      </w:r>
      <w:r w:rsidRPr="00A749DA">
        <w:rPr>
          <w:rFonts w:ascii="Times New Roman" w:hAnsi="Times New Roman" w:cs="Times New Roman"/>
          <w:sz w:val="28"/>
          <w:szCs w:val="28"/>
        </w:rPr>
        <w:t xml:space="preserve">дов, чистились дорожные обочины от сорной растительности и мусора, снега, </w:t>
      </w:r>
      <w:r w:rsidRPr="00A749DA">
        <w:rPr>
          <w:rFonts w:ascii="Times New Roman" w:hAnsi="Times New Roman" w:cs="Times New Roman"/>
          <w:sz w:val="28"/>
          <w:szCs w:val="28"/>
        </w:rPr>
        <w:lastRenderedPageBreak/>
        <w:t>производился ямочный ремонт, грейдирование дорог, закупалась гравийная смесь для подсыпки дорог, пескосоляная смесь для борьбы с гололедом, прои</w:t>
      </w:r>
      <w:r w:rsidRPr="00A749DA">
        <w:rPr>
          <w:rFonts w:ascii="Times New Roman" w:hAnsi="Times New Roman" w:cs="Times New Roman"/>
          <w:sz w:val="28"/>
          <w:szCs w:val="28"/>
        </w:rPr>
        <w:t>з</w:t>
      </w:r>
      <w:r w:rsidRPr="00A749DA">
        <w:rPr>
          <w:rFonts w:ascii="Times New Roman" w:hAnsi="Times New Roman" w:cs="Times New Roman"/>
          <w:sz w:val="28"/>
          <w:szCs w:val="28"/>
        </w:rPr>
        <w:t>водилась замена и содержание дорожных знаков, разработан новый проект орг</w:t>
      </w:r>
      <w:r w:rsidRPr="00A749DA">
        <w:rPr>
          <w:rFonts w:ascii="Times New Roman" w:hAnsi="Times New Roman" w:cs="Times New Roman"/>
          <w:sz w:val="28"/>
          <w:szCs w:val="28"/>
        </w:rPr>
        <w:t>а</w:t>
      </w:r>
      <w:r w:rsidRPr="00A749DA">
        <w:rPr>
          <w:rFonts w:ascii="Times New Roman" w:hAnsi="Times New Roman" w:cs="Times New Roman"/>
          <w:sz w:val="28"/>
          <w:szCs w:val="28"/>
        </w:rPr>
        <w:t>низации дорожного движения.</w:t>
      </w:r>
    </w:p>
    <w:p w:rsidR="00A749DA" w:rsidRPr="004822E9" w:rsidRDefault="00D41762" w:rsidP="00482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2E9">
        <w:rPr>
          <w:rFonts w:ascii="Times New Roman" w:hAnsi="Times New Roman" w:cs="Times New Roman"/>
          <w:color w:val="000000"/>
          <w:sz w:val="28"/>
          <w:szCs w:val="28"/>
        </w:rPr>
        <w:t>В 2024 году</w:t>
      </w:r>
      <w:r w:rsidR="00A749DA" w:rsidRPr="004822E9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рекомендациям ГИБДД </w:t>
      </w:r>
      <w:r w:rsidR="00A749DA" w:rsidRPr="004822E9">
        <w:rPr>
          <w:rFonts w:ascii="Times New Roman" w:hAnsi="Times New Roman" w:cs="Times New Roman"/>
          <w:sz w:val="28"/>
          <w:szCs w:val="28"/>
        </w:rPr>
        <w:t xml:space="preserve"> для обеспечения безопасн</w:t>
      </w:r>
      <w:r w:rsidR="00A749DA" w:rsidRPr="004822E9">
        <w:rPr>
          <w:rFonts w:ascii="Times New Roman" w:hAnsi="Times New Roman" w:cs="Times New Roman"/>
          <w:sz w:val="28"/>
          <w:szCs w:val="28"/>
        </w:rPr>
        <w:t>о</w:t>
      </w:r>
      <w:r w:rsidR="00A749DA" w:rsidRPr="004822E9">
        <w:rPr>
          <w:rFonts w:ascii="Times New Roman" w:hAnsi="Times New Roman" w:cs="Times New Roman"/>
          <w:sz w:val="28"/>
          <w:szCs w:val="28"/>
        </w:rPr>
        <w:t>сти дорожного движения,</w:t>
      </w:r>
      <w:r w:rsidR="00A749DA" w:rsidRPr="004822E9">
        <w:rPr>
          <w:rFonts w:ascii="Times New Roman" w:hAnsi="Times New Roman" w:cs="Times New Roman"/>
          <w:color w:val="000000"/>
          <w:sz w:val="28"/>
          <w:szCs w:val="28"/>
        </w:rPr>
        <w:t xml:space="preserve"> вблизи</w:t>
      </w:r>
      <w:r w:rsidR="00A749DA" w:rsidRPr="004822E9">
        <w:rPr>
          <w:rFonts w:ascii="Times New Roman" w:hAnsi="Times New Roman" w:cs="Times New Roman"/>
        </w:rPr>
        <w:t xml:space="preserve"> </w:t>
      </w:r>
      <w:r w:rsidR="00A749DA" w:rsidRPr="004822E9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12 были обустроены </w:t>
      </w:r>
      <w:r w:rsidR="00A749DA" w:rsidRPr="004822E9">
        <w:rPr>
          <w:rFonts w:ascii="Times New Roman" w:hAnsi="Times New Roman" w:cs="Times New Roman"/>
          <w:sz w:val="28"/>
          <w:szCs w:val="28"/>
        </w:rPr>
        <w:t>"искусс</w:t>
      </w:r>
      <w:r w:rsidR="00A749DA" w:rsidRPr="004822E9">
        <w:rPr>
          <w:rFonts w:ascii="Times New Roman" w:hAnsi="Times New Roman" w:cs="Times New Roman"/>
          <w:sz w:val="28"/>
          <w:szCs w:val="28"/>
        </w:rPr>
        <w:t>т</w:t>
      </w:r>
      <w:r w:rsidR="00A749DA" w:rsidRPr="004822E9">
        <w:rPr>
          <w:rFonts w:ascii="Times New Roman" w:hAnsi="Times New Roman" w:cs="Times New Roman"/>
          <w:sz w:val="28"/>
          <w:szCs w:val="28"/>
        </w:rPr>
        <w:t>венные неровности</w:t>
      </w:r>
      <w:r w:rsidR="004822E9" w:rsidRPr="004822E9">
        <w:rPr>
          <w:rFonts w:ascii="Times New Roman" w:hAnsi="Times New Roman" w:cs="Times New Roman"/>
          <w:sz w:val="28"/>
          <w:szCs w:val="28"/>
        </w:rPr>
        <w:t xml:space="preserve">", установлено два светофора типа Т-7. Также были </w:t>
      </w:r>
      <w:r w:rsidR="00A749DA" w:rsidRPr="004822E9">
        <w:rPr>
          <w:rFonts w:ascii="Times New Roman" w:hAnsi="Times New Roman" w:cs="Times New Roman"/>
          <w:sz w:val="28"/>
          <w:szCs w:val="28"/>
        </w:rPr>
        <w:t>выполн</w:t>
      </w:r>
      <w:r w:rsidR="00A749DA" w:rsidRPr="004822E9">
        <w:rPr>
          <w:rFonts w:ascii="Times New Roman" w:hAnsi="Times New Roman" w:cs="Times New Roman"/>
          <w:sz w:val="28"/>
          <w:szCs w:val="28"/>
        </w:rPr>
        <w:t>е</w:t>
      </w:r>
      <w:r w:rsidR="00A749DA" w:rsidRPr="004822E9">
        <w:rPr>
          <w:rFonts w:ascii="Times New Roman" w:hAnsi="Times New Roman" w:cs="Times New Roman"/>
          <w:sz w:val="28"/>
          <w:szCs w:val="28"/>
        </w:rPr>
        <w:t>ны работы по обустройству парковки на общественной</w:t>
      </w:r>
      <w:r w:rsidR="004822E9" w:rsidRPr="004822E9">
        <w:rPr>
          <w:rFonts w:ascii="Times New Roman" w:hAnsi="Times New Roman" w:cs="Times New Roman"/>
          <w:sz w:val="28"/>
          <w:szCs w:val="28"/>
        </w:rPr>
        <w:t xml:space="preserve"> территории возле МБОУ СОШ № 12, </w:t>
      </w:r>
      <w:r w:rsidR="00A749DA" w:rsidRPr="004822E9">
        <w:rPr>
          <w:rFonts w:ascii="Times New Roman" w:hAnsi="Times New Roman" w:cs="Times New Roman"/>
          <w:sz w:val="28"/>
          <w:szCs w:val="28"/>
        </w:rPr>
        <w:t>обустроен подъе</w:t>
      </w:r>
      <w:r w:rsidR="004822E9" w:rsidRPr="004822E9">
        <w:rPr>
          <w:rFonts w:ascii="Times New Roman" w:hAnsi="Times New Roman" w:cs="Times New Roman"/>
          <w:sz w:val="28"/>
          <w:szCs w:val="28"/>
        </w:rPr>
        <w:t>зд к офису врача общей практики.</w:t>
      </w:r>
    </w:p>
    <w:p w:rsidR="004822E9" w:rsidRDefault="004822E9" w:rsidP="004A4E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2025 год запланированы работы по установке </w:t>
      </w:r>
      <w:r w:rsidR="00D41762" w:rsidRPr="008339BF">
        <w:rPr>
          <w:rFonts w:ascii="Times New Roman" w:hAnsi="Times New Roman" w:cs="Times New Roman"/>
          <w:color w:val="000000"/>
          <w:sz w:val="28"/>
          <w:szCs w:val="28"/>
        </w:rPr>
        <w:t>ограничивающи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41762" w:rsidRPr="008339BF">
        <w:rPr>
          <w:rFonts w:ascii="Times New Roman" w:hAnsi="Times New Roman" w:cs="Times New Roman"/>
          <w:color w:val="000000"/>
          <w:sz w:val="28"/>
          <w:szCs w:val="28"/>
        </w:rPr>
        <w:t xml:space="preserve"> огра</w:t>
      </w:r>
      <w:r w:rsidR="00D41762" w:rsidRPr="008339B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D41762" w:rsidRPr="008339BF">
        <w:rPr>
          <w:rFonts w:ascii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1762" w:rsidRPr="008339BF">
        <w:rPr>
          <w:rFonts w:ascii="Times New Roman" w:hAnsi="Times New Roman" w:cs="Times New Roman"/>
          <w:color w:val="000000"/>
          <w:sz w:val="28"/>
          <w:szCs w:val="28"/>
        </w:rPr>
        <w:t xml:space="preserve"> у пешеходных переходов по ул.Ленина и ул. Калинина вдоль территории школ</w:t>
      </w:r>
      <w:r>
        <w:rPr>
          <w:rFonts w:ascii="Times New Roman" w:hAnsi="Times New Roman" w:cs="Times New Roman"/>
          <w:color w:val="000000"/>
          <w:sz w:val="28"/>
          <w:szCs w:val="28"/>
        </w:rPr>
        <w:t>ы, а также обустройство «искусственных неровностей» вблизи МБДОУ детский сад № 14.</w:t>
      </w:r>
    </w:p>
    <w:p w:rsidR="00D41762" w:rsidRDefault="00D41762" w:rsidP="004A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К сожалению, бюджета недостаточно, поэтому многие виды работ выпо</w:t>
      </w:r>
      <w:r w:rsidRPr="008339BF">
        <w:rPr>
          <w:rFonts w:ascii="Times New Roman" w:hAnsi="Times New Roman" w:cs="Times New Roman"/>
          <w:sz w:val="28"/>
          <w:szCs w:val="28"/>
        </w:rPr>
        <w:t>л</w:t>
      </w:r>
      <w:r w:rsidRPr="008339BF">
        <w:rPr>
          <w:rFonts w:ascii="Times New Roman" w:hAnsi="Times New Roman" w:cs="Times New Roman"/>
          <w:sz w:val="28"/>
          <w:szCs w:val="28"/>
        </w:rPr>
        <w:t>няются хозяйственным способом с помощью спонсоров и благодаря субботн</w:t>
      </w:r>
      <w:r w:rsidRPr="008339BF">
        <w:rPr>
          <w:rFonts w:ascii="Times New Roman" w:hAnsi="Times New Roman" w:cs="Times New Roman"/>
          <w:sz w:val="28"/>
          <w:szCs w:val="28"/>
        </w:rPr>
        <w:t>и</w:t>
      </w:r>
      <w:r w:rsidRPr="008339BF">
        <w:rPr>
          <w:rFonts w:ascii="Times New Roman" w:hAnsi="Times New Roman" w:cs="Times New Roman"/>
          <w:sz w:val="28"/>
          <w:szCs w:val="28"/>
        </w:rPr>
        <w:t xml:space="preserve">кам и органам ТОС. </w:t>
      </w:r>
      <w:bookmarkStart w:id="0" w:name="_GoBack"/>
      <w:bookmarkEnd w:id="0"/>
    </w:p>
    <w:p w:rsidR="00401826" w:rsidRPr="008339BF" w:rsidRDefault="00401826" w:rsidP="004A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D41762" w:rsidP="004A4E9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8339BF">
        <w:rPr>
          <w:b/>
          <w:color w:val="auto"/>
          <w:sz w:val="28"/>
          <w:szCs w:val="28"/>
        </w:rPr>
        <w:t>ТКО</w:t>
      </w:r>
    </w:p>
    <w:p w:rsidR="00D41762" w:rsidRPr="008339BF" w:rsidRDefault="00D41762" w:rsidP="004A4E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9BF">
        <w:rPr>
          <w:color w:val="auto"/>
          <w:sz w:val="28"/>
          <w:szCs w:val="28"/>
        </w:rPr>
        <w:t>В Глафировском поселении налажен централизованный сбор и вывоз ТКО. Услуга по обращению с ТКО является обязательной коммунальной услугой, к</w:t>
      </w:r>
      <w:r w:rsidRPr="008339BF">
        <w:rPr>
          <w:color w:val="auto"/>
          <w:sz w:val="28"/>
          <w:szCs w:val="28"/>
        </w:rPr>
        <w:t>о</w:t>
      </w:r>
      <w:r w:rsidRPr="008339BF">
        <w:rPr>
          <w:color w:val="auto"/>
          <w:sz w:val="28"/>
          <w:szCs w:val="28"/>
        </w:rPr>
        <w:t>торую осуществляет региональный оператор</w:t>
      </w:r>
      <w:r w:rsidR="00A652B4">
        <w:rPr>
          <w:color w:val="auto"/>
          <w:sz w:val="28"/>
          <w:szCs w:val="28"/>
        </w:rPr>
        <w:t xml:space="preserve"> </w:t>
      </w:r>
      <w:r w:rsidRPr="008339BF">
        <w:rPr>
          <w:color w:val="auto"/>
          <w:sz w:val="28"/>
          <w:szCs w:val="28"/>
        </w:rPr>
        <w:t>ООО «</w:t>
      </w:r>
      <w:r w:rsidR="00A652B4">
        <w:rPr>
          <w:color w:val="auto"/>
          <w:sz w:val="28"/>
          <w:szCs w:val="28"/>
        </w:rPr>
        <w:t>Э</w:t>
      </w:r>
      <w:r w:rsidR="00F371EA">
        <w:rPr>
          <w:color w:val="auto"/>
          <w:sz w:val="28"/>
          <w:szCs w:val="28"/>
        </w:rPr>
        <w:t>коЮг</w:t>
      </w:r>
      <w:r w:rsidRPr="008339BF">
        <w:rPr>
          <w:color w:val="auto"/>
          <w:sz w:val="28"/>
          <w:szCs w:val="28"/>
        </w:rPr>
        <w:t xml:space="preserve">». </w:t>
      </w:r>
      <w:r w:rsidR="00CA02A5">
        <w:rPr>
          <w:color w:val="auto"/>
          <w:sz w:val="28"/>
          <w:szCs w:val="28"/>
        </w:rPr>
        <w:t>На территории села установлено 5 контейнеров</w:t>
      </w:r>
      <w:r w:rsidRPr="008339BF">
        <w:rPr>
          <w:color w:val="auto"/>
          <w:sz w:val="28"/>
          <w:szCs w:val="28"/>
        </w:rPr>
        <w:t>,</w:t>
      </w:r>
      <w:r w:rsidR="00CA02A5">
        <w:rPr>
          <w:color w:val="auto"/>
          <w:sz w:val="28"/>
          <w:szCs w:val="28"/>
        </w:rPr>
        <w:t xml:space="preserve"> четыре</w:t>
      </w:r>
      <w:r w:rsidRPr="008339BF">
        <w:rPr>
          <w:color w:val="auto"/>
          <w:sz w:val="28"/>
          <w:szCs w:val="28"/>
        </w:rPr>
        <w:t xml:space="preserve"> – для пластика, один – для крупногабари</w:t>
      </w:r>
      <w:r w:rsidRPr="008339BF">
        <w:rPr>
          <w:color w:val="auto"/>
          <w:sz w:val="28"/>
          <w:szCs w:val="28"/>
        </w:rPr>
        <w:t>т</w:t>
      </w:r>
      <w:r w:rsidRPr="008339BF">
        <w:rPr>
          <w:color w:val="auto"/>
          <w:sz w:val="28"/>
          <w:szCs w:val="28"/>
        </w:rPr>
        <w:t>ных ТКО.</w:t>
      </w:r>
    </w:p>
    <w:p w:rsidR="00D41762" w:rsidRPr="008339BF" w:rsidRDefault="00D41762" w:rsidP="004A4E9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339BF">
        <w:rPr>
          <w:color w:val="auto"/>
          <w:sz w:val="28"/>
          <w:szCs w:val="28"/>
        </w:rPr>
        <w:t>График вывоза ТКО 2 раза в месяц в зимний период времени и</w:t>
      </w:r>
      <w:r w:rsidR="00A652B4">
        <w:rPr>
          <w:color w:val="auto"/>
          <w:sz w:val="28"/>
          <w:szCs w:val="28"/>
        </w:rPr>
        <w:t xml:space="preserve"> </w:t>
      </w:r>
      <w:r w:rsidRPr="008339BF">
        <w:rPr>
          <w:color w:val="auto"/>
          <w:sz w:val="28"/>
          <w:szCs w:val="28"/>
        </w:rPr>
        <w:t>4 раза в м</w:t>
      </w:r>
      <w:r w:rsidRPr="008339BF">
        <w:rPr>
          <w:color w:val="auto"/>
          <w:sz w:val="28"/>
          <w:szCs w:val="28"/>
        </w:rPr>
        <w:t>е</w:t>
      </w:r>
      <w:r w:rsidRPr="008339BF">
        <w:rPr>
          <w:color w:val="auto"/>
          <w:sz w:val="28"/>
          <w:szCs w:val="28"/>
        </w:rPr>
        <w:t>сяц в летний.</w:t>
      </w:r>
    </w:p>
    <w:p w:rsidR="00D41762" w:rsidRDefault="00D41762" w:rsidP="004A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Постоянно проходит мониторинг территории Глафировского сельского п</w:t>
      </w:r>
      <w:r w:rsidRPr="008339BF">
        <w:rPr>
          <w:rFonts w:ascii="Times New Roman" w:hAnsi="Times New Roman" w:cs="Times New Roman"/>
          <w:sz w:val="28"/>
          <w:szCs w:val="28"/>
        </w:rPr>
        <w:t>о</w:t>
      </w:r>
      <w:r w:rsidRPr="008339BF">
        <w:rPr>
          <w:rFonts w:ascii="Times New Roman" w:hAnsi="Times New Roman" w:cs="Times New Roman"/>
          <w:sz w:val="28"/>
          <w:szCs w:val="28"/>
        </w:rPr>
        <w:t>селения Щербиновского района с целью выявления несанкционированных св</w:t>
      </w:r>
      <w:r w:rsidRPr="008339BF">
        <w:rPr>
          <w:rFonts w:ascii="Times New Roman" w:hAnsi="Times New Roman" w:cs="Times New Roman"/>
          <w:sz w:val="28"/>
          <w:szCs w:val="28"/>
        </w:rPr>
        <w:t>а</w:t>
      </w:r>
      <w:r w:rsidRPr="008339BF">
        <w:rPr>
          <w:rFonts w:ascii="Times New Roman" w:hAnsi="Times New Roman" w:cs="Times New Roman"/>
          <w:sz w:val="28"/>
          <w:szCs w:val="28"/>
        </w:rPr>
        <w:t>лок, к сожалению, есть любители выбросить мусор на обры</w:t>
      </w:r>
      <w:r w:rsidR="00A652B4">
        <w:rPr>
          <w:rFonts w:ascii="Times New Roman" w:hAnsi="Times New Roman" w:cs="Times New Roman"/>
          <w:sz w:val="28"/>
          <w:szCs w:val="28"/>
        </w:rPr>
        <w:t>вах, пустых дворах. За 2024</w:t>
      </w:r>
      <w:r w:rsidRPr="008339BF">
        <w:rPr>
          <w:rFonts w:ascii="Times New Roman" w:hAnsi="Times New Roman" w:cs="Times New Roman"/>
          <w:sz w:val="28"/>
          <w:szCs w:val="28"/>
        </w:rPr>
        <w:t xml:space="preserve"> год выписано </w:t>
      </w:r>
      <w:r w:rsidR="00CA02A5">
        <w:rPr>
          <w:rFonts w:ascii="Times New Roman" w:hAnsi="Times New Roman" w:cs="Times New Roman"/>
          <w:b/>
          <w:sz w:val="28"/>
          <w:szCs w:val="28"/>
        </w:rPr>
        <w:t>30</w:t>
      </w:r>
      <w:r w:rsidRPr="008339BF">
        <w:rPr>
          <w:rFonts w:ascii="Times New Roman" w:hAnsi="Times New Roman" w:cs="Times New Roman"/>
          <w:b/>
          <w:sz w:val="28"/>
          <w:szCs w:val="28"/>
        </w:rPr>
        <w:t xml:space="preserve"> предупреждений. </w:t>
      </w:r>
    </w:p>
    <w:p w:rsidR="00F371EA" w:rsidRPr="008339BF" w:rsidRDefault="00F371EA" w:rsidP="004A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F371EA" w:rsidRDefault="00D41762" w:rsidP="00A35277">
      <w:pPr>
        <w:pStyle w:val="af0"/>
        <w:tabs>
          <w:tab w:val="left" w:pos="630"/>
          <w:tab w:val="left" w:pos="1635"/>
        </w:tabs>
        <w:jc w:val="both"/>
        <w:rPr>
          <w:rFonts w:ascii="Times New Roman" w:hAnsi="Times New Roman"/>
          <w:b/>
          <w:sz w:val="28"/>
          <w:szCs w:val="28"/>
        </w:rPr>
      </w:pPr>
      <w:r w:rsidRPr="008339BF">
        <w:rPr>
          <w:rFonts w:ascii="Times New Roman" w:hAnsi="Times New Roman"/>
          <w:b/>
          <w:sz w:val="28"/>
          <w:szCs w:val="28"/>
        </w:rPr>
        <w:tab/>
      </w:r>
      <w:r w:rsidRPr="00F371EA">
        <w:rPr>
          <w:rFonts w:ascii="Times New Roman" w:hAnsi="Times New Roman"/>
          <w:b/>
          <w:sz w:val="28"/>
          <w:szCs w:val="28"/>
        </w:rPr>
        <w:t>ВОДА</w:t>
      </w:r>
    </w:p>
    <w:p w:rsidR="00D41762" w:rsidRPr="00F371EA" w:rsidRDefault="00D41762" w:rsidP="0056077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F371EA">
        <w:rPr>
          <w:rFonts w:ascii="Times New Roman" w:hAnsi="Times New Roman"/>
          <w:sz w:val="28"/>
          <w:szCs w:val="28"/>
        </w:rPr>
        <w:t xml:space="preserve">Услуги </w:t>
      </w:r>
      <w:r w:rsidRPr="00F371EA">
        <w:rPr>
          <w:rFonts w:ascii="Times New Roman" w:hAnsi="Times New Roman"/>
          <w:b/>
          <w:sz w:val="28"/>
          <w:szCs w:val="28"/>
        </w:rPr>
        <w:t xml:space="preserve">водоснабжения </w:t>
      </w:r>
      <w:r w:rsidRPr="00F371EA">
        <w:rPr>
          <w:rFonts w:ascii="Times New Roman" w:hAnsi="Times New Roman"/>
          <w:sz w:val="28"/>
          <w:szCs w:val="28"/>
        </w:rPr>
        <w:t xml:space="preserve">населению Глафировского сельского поселения предоставляет межмуниципальное общество с ограниченной ответственностью «Щербиновский коммунальщик».  </w:t>
      </w:r>
    </w:p>
    <w:p w:rsidR="00D41762" w:rsidRPr="00F371EA" w:rsidRDefault="008E4816" w:rsidP="0056077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F371EA">
        <w:rPr>
          <w:rFonts w:ascii="Times New Roman" w:hAnsi="Times New Roman"/>
          <w:sz w:val="28"/>
          <w:szCs w:val="28"/>
        </w:rPr>
        <w:t>Протяжённость водопроводных сетей -11,289 км</w:t>
      </w:r>
      <w:r w:rsidR="000C2A92">
        <w:rPr>
          <w:rFonts w:ascii="Times New Roman" w:hAnsi="Times New Roman"/>
          <w:sz w:val="28"/>
          <w:szCs w:val="28"/>
        </w:rPr>
        <w:t>; водопроводные колодцы - 13 шт., запорная арматура – 17</w:t>
      </w:r>
      <w:r w:rsidR="00D41762" w:rsidRPr="00F371EA">
        <w:rPr>
          <w:rFonts w:ascii="Times New Roman" w:hAnsi="Times New Roman"/>
          <w:sz w:val="28"/>
          <w:szCs w:val="28"/>
        </w:rPr>
        <w:t xml:space="preserve"> шт. находятся в исправном состоянии. Это п</w:t>
      </w:r>
      <w:r w:rsidR="00D41762" w:rsidRPr="00F371EA">
        <w:rPr>
          <w:rFonts w:ascii="Times New Roman" w:hAnsi="Times New Roman"/>
          <w:sz w:val="28"/>
          <w:szCs w:val="28"/>
        </w:rPr>
        <w:t>о</w:t>
      </w:r>
      <w:r w:rsidR="00D41762" w:rsidRPr="00F371EA">
        <w:rPr>
          <w:rFonts w:ascii="Times New Roman" w:hAnsi="Times New Roman"/>
          <w:sz w:val="28"/>
          <w:szCs w:val="28"/>
        </w:rPr>
        <w:t>зволяет разграничить село в случае аварий.</w:t>
      </w:r>
    </w:p>
    <w:p w:rsidR="00D41762" w:rsidRPr="00F371EA" w:rsidRDefault="00D41762" w:rsidP="0056077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F371EA">
        <w:rPr>
          <w:rFonts w:ascii="Times New Roman" w:hAnsi="Times New Roman"/>
          <w:sz w:val="28"/>
          <w:szCs w:val="28"/>
        </w:rPr>
        <w:t xml:space="preserve">Счетчики установлены  100% у жителей села, разработана </w:t>
      </w:r>
      <w:r w:rsidRPr="00F371EA">
        <w:rPr>
          <w:rFonts w:ascii="Times New Roman" w:hAnsi="Times New Roman"/>
          <w:b/>
          <w:sz w:val="28"/>
          <w:szCs w:val="28"/>
        </w:rPr>
        <w:t>инвестицио</w:t>
      </w:r>
      <w:r w:rsidRPr="00F371EA">
        <w:rPr>
          <w:rFonts w:ascii="Times New Roman" w:hAnsi="Times New Roman"/>
          <w:b/>
          <w:sz w:val="28"/>
          <w:szCs w:val="28"/>
        </w:rPr>
        <w:t>н</w:t>
      </w:r>
      <w:r w:rsidRPr="00F371EA">
        <w:rPr>
          <w:rFonts w:ascii="Times New Roman" w:hAnsi="Times New Roman"/>
          <w:b/>
          <w:sz w:val="28"/>
          <w:szCs w:val="28"/>
        </w:rPr>
        <w:t>ная программа</w:t>
      </w:r>
      <w:r w:rsidRPr="00F371EA">
        <w:rPr>
          <w:rFonts w:ascii="Times New Roman" w:hAnsi="Times New Roman"/>
          <w:sz w:val="28"/>
          <w:szCs w:val="28"/>
        </w:rPr>
        <w:t xml:space="preserve"> МООО «Щербиновский коммунальщик» по развитию систем холодного водоснабжения в Глафировском сельском поселении Щербиновского района в целях реконструкции сетей на период 202</w:t>
      </w:r>
      <w:r w:rsidR="008E4816" w:rsidRPr="00F371EA">
        <w:rPr>
          <w:rFonts w:ascii="Times New Roman" w:hAnsi="Times New Roman"/>
          <w:sz w:val="28"/>
          <w:szCs w:val="28"/>
        </w:rPr>
        <w:t>4</w:t>
      </w:r>
      <w:r w:rsidRPr="00F371EA">
        <w:rPr>
          <w:rFonts w:ascii="Times New Roman" w:hAnsi="Times New Roman"/>
          <w:sz w:val="28"/>
          <w:szCs w:val="28"/>
        </w:rPr>
        <w:t>-202</w:t>
      </w:r>
      <w:r w:rsidR="008E4816" w:rsidRPr="00F371EA">
        <w:rPr>
          <w:rFonts w:ascii="Times New Roman" w:hAnsi="Times New Roman"/>
          <w:sz w:val="28"/>
          <w:szCs w:val="28"/>
        </w:rPr>
        <w:t>6</w:t>
      </w:r>
      <w:r w:rsidRPr="00F371EA">
        <w:rPr>
          <w:rFonts w:ascii="Times New Roman" w:hAnsi="Times New Roman"/>
          <w:sz w:val="28"/>
          <w:szCs w:val="28"/>
        </w:rPr>
        <w:t xml:space="preserve"> годов.</w:t>
      </w:r>
    </w:p>
    <w:p w:rsidR="000C2A92" w:rsidRPr="000C2A92" w:rsidRDefault="000C2A92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A92">
        <w:rPr>
          <w:rFonts w:ascii="Times New Roman" w:hAnsi="Times New Roman" w:cs="Times New Roman"/>
          <w:sz w:val="28"/>
          <w:szCs w:val="28"/>
        </w:rPr>
        <w:t>За год устранено 23</w:t>
      </w:r>
      <w:r w:rsidR="00D41762" w:rsidRPr="000C2A92">
        <w:rPr>
          <w:rFonts w:ascii="Times New Roman" w:hAnsi="Times New Roman" w:cs="Times New Roman"/>
          <w:sz w:val="28"/>
          <w:szCs w:val="28"/>
        </w:rPr>
        <w:t xml:space="preserve"> авари</w:t>
      </w:r>
      <w:r w:rsidRPr="000C2A92">
        <w:rPr>
          <w:rFonts w:ascii="Times New Roman" w:hAnsi="Times New Roman" w:cs="Times New Roman"/>
          <w:sz w:val="28"/>
          <w:szCs w:val="28"/>
        </w:rPr>
        <w:t>и</w:t>
      </w:r>
      <w:r w:rsidR="00D41762" w:rsidRPr="000C2A92">
        <w:rPr>
          <w:rFonts w:ascii="Times New Roman" w:hAnsi="Times New Roman" w:cs="Times New Roman"/>
          <w:sz w:val="28"/>
          <w:szCs w:val="28"/>
        </w:rPr>
        <w:t xml:space="preserve"> и </w:t>
      </w:r>
      <w:r w:rsidRPr="000C2A92">
        <w:rPr>
          <w:rFonts w:ascii="Times New Roman" w:hAnsi="Times New Roman" w:cs="Times New Roman"/>
          <w:sz w:val="28"/>
          <w:szCs w:val="28"/>
        </w:rPr>
        <w:t>1</w:t>
      </w:r>
      <w:r w:rsidR="00D41762" w:rsidRPr="000C2A92">
        <w:rPr>
          <w:rFonts w:ascii="Times New Roman" w:hAnsi="Times New Roman" w:cs="Times New Roman"/>
          <w:sz w:val="28"/>
          <w:szCs w:val="28"/>
        </w:rPr>
        <w:t>7 повреждений водопровода. Аварии на в</w:t>
      </w:r>
      <w:r w:rsidR="00D41762" w:rsidRPr="000C2A92">
        <w:rPr>
          <w:rFonts w:ascii="Times New Roman" w:hAnsi="Times New Roman" w:cs="Times New Roman"/>
          <w:sz w:val="28"/>
          <w:szCs w:val="28"/>
        </w:rPr>
        <w:t>о</w:t>
      </w:r>
      <w:r w:rsidR="00D41762" w:rsidRPr="000C2A92">
        <w:rPr>
          <w:rFonts w:ascii="Times New Roman" w:hAnsi="Times New Roman" w:cs="Times New Roman"/>
          <w:sz w:val="28"/>
          <w:szCs w:val="28"/>
        </w:rPr>
        <w:t xml:space="preserve">допроводных сетях устранялись в течение нескольких часов, в соответствии с техническим регламентом. </w:t>
      </w:r>
    </w:p>
    <w:p w:rsidR="000C2A92" w:rsidRDefault="000C2A92" w:rsidP="000C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улучшения водоснабжения села </w:t>
      </w:r>
      <w:r w:rsidRPr="002D01D3">
        <w:rPr>
          <w:rFonts w:ascii="Times New Roman" w:hAnsi="Times New Roman" w:cs="Times New Roman"/>
          <w:sz w:val="28"/>
          <w:szCs w:val="28"/>
        </w:rPr>
        <w:t>Глафировка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2D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влялась </w:t>
      </w:r>
      <w:r w:rsidRPr="002D01D3">
        <w:rPr>
          <w:rFonts w:ascii="Times New Roman" w:hAnsi="Times New Roman" w:cs="Times New Roman"/>
          <w:sz w:val="28"/>
          <w:szCs w:val="28"/>
        </w:rPr>
        <w:t>замена сетей магистрального водопровода МВ-2-2,</w:t>
      </w:r>
      <w:r>
        <w:rPr>
          <w:rFonts w:ascii="Times New Roman" w:hAnsi="Times New Roman" w:cs="Times New Roman"/>
          <w:sz w:val="28"/>
          <w:szCs w:val="28"/>
        </w:rPr>
        <w:t xml:space="preserve"> (от с.Ей-укрепление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 с.Глафировка), </w:t>
      </w:r>
      <w:r w:rsidRPr="002D01D3">
        <w:rPr>
          <w:rFonts w:ascii="Times New Roman" w:hAnsi="Times New Roman" w:cs="Times New Roman"/>
          <w:sz w:val="28"/>
          <w:szCs w:val="28"/>
        </w:rPr>
        <w:t>а также замена разводящих водопроводных сетей, что позв</w:t>
      </w:r>
      <w:r w:rsidRPr="002D01D3">
        <w:rPr>
          <w:rFonts w:ascii="Times New Roman" w:hAnsi="Times New Roman" w:cs="Times New Roman"/>
          <w:sz w:val="28"/>
          <w:szCs w:val="28"/>
        </w:rPr>
        <w:t>о</w:t>
      </w:r>
      <w:r w:rsidRPr="002D01D3">
        <w:rPr>
          <w:rFonts w:ascii="Times New Roman" w:hAnsi="Times New Roman" w:cs="Times New Roman"/>
          <w:sz w:val="28"/>
          <w:szCs w:val="28"/>
        </w:rPr>
        <w:t>лит увеличить давление в сетях и, соответственно, объемы подаваемой воды.</w:t>
      </w:r>
    </w:p>
    <w:p w:rsidR="000C2A92" w:rsidRPr="001D4D27" w:rsidRDefault="000C2A92" w:rsidP="000C2A92">
      <w:pPr>
        <w:shd w:val="clear" w:color="auto" w:fill="FFFFFF"/>
        <w:tabs>
          <w:tab w:val="left" w:pos="9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27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B602B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1D4D27">
        <w:rPr>
          <w:rFonts w:ascii="Times New Roman" w:hAnsi="Times New Roman" w:cs="Times New Roman"/>
          <w:sz w:val="28"/>
          <w:szCs w:val="28"/>
        </w:rPr>
        <w:t>подана и одобрена заявка на получение трубы водопр</w:t>
      </w:r>
      <w:r w:rsidRPr="001D4D27">
        <w:rPr>
          <w:rFonts w:ascii="Times New Roman" w:hAnsi="Times New Roman" w:cs="Times New Roman"/>
          <w:sz w:val="28"/>
          <w:szCs w:val="28"/>
        </w:rPr>
        <w:t>о</w:t>
      </w:r>
      <w:r w:rsidRPr="001D4D27">
        <w:rPr>
          <w:rFonts w:ascii="Times New Roman" w:hAnsi="Times New Roman" w:cs="Times New Roman"/>
          <w:sz w:val="28"/>
          <w:szCs w:val="28"/>
        </w:rPr>
        <w:t xml:space="preserve">водной из резерва Краснодарского края в количестве </w:t>
      </w:r>
      <w:r>
        <w:rPr>
          <w:rFonts w:ascii="Times New Roman" w:hAnsi="Times New Roman" w:cs="Times New Roman"/>
          <w:sz w:val="28"/>
          <w:szCs w:val="28"/>
        </w:rPr>
        <w:t>1 к</w:t>
      </w:r>
      <w:r w:rsidRPr="001D4D27">
        <w:rPr>
          <w:rFonts w:ascii="Times New Roman" w:hAnsi="Times New Roman" w:cs="Times New Roman"/>
          <w:sz w:val="28"/>
          <w:szCs w:val="28"/>
        </w:rPr>
        <w:t>м.</w:t>
      </w:r>
      <w:r w:rsidRPr="001D4D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D4D27">
        <w:rPr>
          <w:rFonts w:ascii="Times New Roman" w:hAnsi="Times New Roman" w:cs="Times New Roman"/>
          <w:sz w:val="28"/>
          <w:szCs w:val="28"/>
        </w:rPr>
        <w:t>По итогам  краевого смотра-конкурса ТОС Краснодарского края 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4D27">
        <w:rPr>
          <w:rFonts w:ascii="Times New Roman" w:hAnsi="Times New Roman" w:cs="Times New Roman"/>
          <w:sz w:val="28"/>
          <w:szCs w:val="28"/>
        </w:rPr>
        <w:t xml:space="preserve"> года Глафировскому сельскому поселению, занявшему 3 место, из краевого бюджета были направл</w:t>
      </w:r>
      <w:r w:rsidRPr="001D4D27">
        <w:rPr>
          <w:rFonts w:ascii="Times New Roman" w:hAnsi="Times New Roman" w:cs="Times New Roman"/>
          <w:sz w:val="28"/>
          <w:szCs w:val="28"/>
        </w:rPr>
        <w:t>е</w:t>
      </w:r>
      <w:r w:rsidRPr="001D4D27">
        <w:rPr>
          <w:rFonts w:ascii="Times New Roman" w:hAnsi="Times New Roman" w:cs="Times New Roman"/>
          <w:sz w:val="28"/>
          <w:szCs w:val="28"/>
        </w:rPr>
        <w:t>ны средства  в сумме 400 тыс. рублей. Эти средства были израсходованы на п</w:t>
      </w:r>
      <w:r w:rsidRPr="001D4D27">
        <w:rPr>
          <w:rFonts w:ascii="Times New Roman" w:hAnsi="Times New Roman" w:cs="Times New Roman"/>
          <w:sz w:val="28"/>
          <w:szCs w:val="28"/>
        </w:rPr>
        <w:t>о</w:t>
      </w:r>
      <w:r w:rsidRPr="001D4D27">
        <w:rPr>
          <w:rFonts w:ascii="Times New Roman" w:hAnsi="Times New Roman" w:cs="Times New Roman"/>
          <w:sz w:val="28"/>
          <w:szCs w:val="28"/>
        </w:rPr>
        <w:t xml:space="preserve">грузку, доставку и укладку </w:t>
      </w:r>
      <w:r>
        <w:rPr>
          <w:rFonts w:ascii="Times New Roman" w:hAnsi="Times New Roman" w:cs="Times New Roman"/>
          <w:sz w:val="28"/>
          <w:szCs w:val="28"/>
        </w:rPr>
        <w:t>1 к</w:t>
      </w:r>
      <w:r w:rsidRPr="001D4D27">
        <w:rPr>
          <w:rFonts w:ascii="Times New Roman" w:hAnsi="Times New Roman" w:cs="Times New Roman"/>
          <w:sz w:val="28"/>
          <w:szCs w:val="28"/>
        </w:rPr>
        <w:t>м водопроводной трубы по ул. Калинина</w:t>
      </w:r>
      <w:r>
        <w:rPr>
          <w:rFonts w:ascii="Times New Roman" w:hAnsi="Times New Roman" w:cs="Times New Roman"/>
          <w:sz w:val="28"/>
          <w:szCs w:val="28"/>
        </w:rPr>
        <w:t xml:space="preserve"> (от ул.Советов до ул.Ленина). </w:t>
      </w:r>
    </w:p>
    <w:p w:rsidR="006B602B" w:rsidRDefault="006B602B" w:rsidP="006B6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будем продолжать замену разводящих водопроводных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в поселении.</w:t>
      </w:r>
    </w:p>
    <w:p w:rsidR="00393CDF" w:rsidRPr="00CC1B42" w:rsidRDefault="00513EF4" w:rsidP="00393CDF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этом году </w:t>
      </w:r>
      <w:r w:rsidR="00DD364F">
        <w:rPr>
          <w:rFonts w:ascii="Times New Roman" w:hAnsi="Times New Roman"/>
          <w:color w:val="000000" w:themeColor="text1"/>
          <w:sz w:val="28"/>
          <w:szCs w:val="28"/>
        </w:rPr>
        <w:t>планируем заменить старую водопроводную</w:t>
      </w:r>
      <w:r w:rsidR="00393CDF" w:rsidRPr="00CC1B42">
        <w:rPr>
          <w:rFonts w:ascii="Times New Roman" w:hAnsi="Times New Roman"/>
          <w:color w:val="000000" w:themeColor="text1"/>
          <w:sz w:val="28"/>
          <w:szCs w:val="28"/>
        </w:rPr>
        <w:t xml:space="preserve"> труб</w:t>
      </w:r>
      <w:r w:rsidR="00DD364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93CDF" w:rsidRPr="00CC1B42">
        <w:rPr>
          <w:rFonts w:ascii="Times New Roman" w:hAnsi="Times New Roman"/>
          <w:color w:val="000000" w:themeColor="text1"/>
          <w:sz w:val="28"/>
          <w:szCs w:val="28"/>
        </w:rPr>
        <w:t xml:space="preserve"> на участке</w:t>
      </w:r>
      <w:r w:rsidR="00393CDF">
        <w:rPr>
          <w:rFonts w:ascii="Times New Roman" w:hAnsi="Times New Roman"/>
          <w:color w:val="000000" w:themeColor="text1"/>
          <w:sz w:val="28"/>
          <w:szCs w:val="28"/>
        </w:rPr>
        <w:t xml:space="preserve"> по ул.Калинина</w:t>
      </w:r>
      <w:r w:rsidR="006B60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3CDF">
        <w:rPr>
          <w:rFonts w:ascii="Times New Roman" w:hAnsi="Times New Roman"/>
          <w:color w:val="000000" w:themeColor="text1"/>
          <w:sz w:val="28"/>
          <w:szCs w:val="28"/>
        </w:rPr>
        <w:t>(от</w:t>
      </w:r>
      <w:r w:rsidR="00393CDF" w:rsidRPr="00CC1B42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393CDF">
        <w:rPr>
          <w:rFonts w:ascii="Times New Roman" w:hAnsi="Times New Roman"/>
          <w:color w:val="000000" w:themeColor="text1"/>
          <w:sz w:val="28"/>
          <w:szCs w:val="28"/>
        </w:rPr>
        <w:t xml:space="preserve">л.Ленина до ул.Кирова и от ул.Кирова </w:t>
      </w:r>
      <w:r w:rsidR="00393CDF" w:rsidRPr="006B602B">
        <w:rPr>
          <w:rFonts w:ascii="Times New Roman" w:hAnsi="Times New Roman"/>
          <w:color w:val="000000" w:themeColor="text1"/>
          <w:sz w:val="28"/>
          <w:szCs w:val="28"/>
        </w:rPr>
        <w:t>до дома №</w:t>
      </w:r>
      <w:r w:rsidR="006B602B" w:rsidRPr="006B602B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393CDF" w:rsidRPr="006B602B">
        <w:rPr>
          <w:rFonts w:ascii="Times New Roman" w:hAnsi="Times New Roman"/>
          <w:color w:val="000000" w:themeColor="text1"/>
          <w:sz w:val="28"/>
          <w:szCs w:val="28"/>
        </w:rPr>
        <w:t xml:space="preserve"> ул. К</w:t>
      </w:r>
      <w:r w:rsidR="00393CDF" w:rsidRPr="006B602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93CDF" w:rsidRPr="006B602B">
        <w:rPr>
          <w:rFonts w:ascii="Times New Roman" w:hAnsi="Times New Roman"/>
          <w:color w:val="000000" w:themeColor="text1"/>
          <w:sz w:val="28"/>
          <w:szCs w:val="28"/>
        </w:rPr>
        <w:t>линина),</w:t>
      </w:r>
      <w:r w:rsidR="00393CDF" w:rsidRPr="00CC1B42">
        <w:rPr>
          <w:rFonts w:ascii="Times New Roman" w:hAnsi="Times New Roman"/>
          <w:color w:val="000000" w:themeColor="text1"/>
          <w:sz w:val="28"/>
          <w:szCs w:val="28"/>
        </w:rPr>
        <w:t xml:space="preserve"> на сегодняшний день проведено техническое обследование участка в</w:t>
      </w:r>
      <w:r w:rsidR="00393CDF" w:rsidRPr="00CC1B4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93CDF" w:rsidRPr="00CC1B42">
        <w:rPr>
          <w:rFonts w:ascii="Times New Roman" w:hAnsi="Times New Roman"/>
          <w:color w:val="000000" w:themeColor="text1"/>
          <w:sz w:val="28"/>
          <w:szCs w:val="28"/>
        </w:rPr>
        <w:t xml:space="preserve">допроводной сети общей протяженность </w:t>
      </w:r>
      <w:r w:rsidR="00DD364F">
        <w:rPr>
          <w:rFonts w:ascii="Times New Roman" w:hAnsi="Times New Roman"/>
          <w:color w:val="000000" w:themeColor="text1"/>
          <w:sz w:val="28"/>
          <w:szCs w:val="28"/>
        </w:rPr>
        <w:t>1 км</w:t>
      </w:r>
      <w:r w:rsidR="00393CDF" w:rsidRPr="00CC1B4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371EA" w:rsidRDefault="006965EC" w:rsidP="00F37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62" w:rsidRPr="006965EC" w:rsidRDefault="00D41762" w:rsidP="00A35277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5EC">
        <w:rPr>
          <w:rFonts w:ascii="Times New Roman" w:hAnsi="Times New Roman" w:cs="Times New Roman"/>
          <w:b/>
          <w:sz w:val="28"/>
          <w:szCs w:val="28"/>
        </w:rPr>
        <w:t>СВЕТ</w:t>
      </w:r>
    </w:p>
    <w:p w:rsidR="00D41762" w:rsidRPr="006965EC" w:rsidRDefault="00D41762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E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6965EC">
        <w:rPr>
          <w:rFonts w:ascii="Times New Roman" w:hAnsi="Times New Roman" w:cs="Times New Roman"/>
          <w:b/>
          <w:sz w:val="28"/>
          <w:szCs w:val="28"/>
        </w:rPr>
        <w:t>электроснабжения</w:t>
      </w:r>
      <w:r w:rsidRPr="006965EC">
        <w:rPr>
          <w:rFonts w:ascii="Times New Roman" w:hAnsi="Times New Roman" w:cs="Times New Roman"/>
          <w:sz w:val="28"/>
          <w:szCs w:val="28"/>
        </w:rPr>
        <w:t xml:space="preserve"> населению Глафировского сельского посел</w:t>
      </w:r>
      <w:r w:rsidRPr="006965EC">
        <w:rPr>
          <w:rFonts w:ascii="Times New Roman" w:hAnsi="Times New Roman" w:cs="Times New Roman"/>
          <w:sz w:val="28"/>
          <w:szCs w:val="28"/>
        </w:rPr>
        <w:t>е</w:t>
      </w:r>
      <w:r w:rsidRPr="006965EC">
        <w:rPr>
          <w:rFonts w:ascii="Times New Roman" w:hAnsi="Times New Roman" w:cs="Times New Roman"/>
          <w:sz w:val="28"/>
          <w:szCs w:val="28"/>
        </w:rPr>
        <w:t>ния оказывались ОАО «Кубаньэнерго».</w:t>
      </w:r>
    </w:p>
    <w:p w:rsidR="00D41762" w:rsidRPr="006965EC" w:rsidRDefault="00D41762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EC">
        <w:rPr>
          <w:rFonts w:ascii="Times New Roman" w:hAnsi="Times New Roman" w:cs="Times New Roman"/>
          <w:sz w:val="28"/>
          <w:szCs w:val="28"/>
        </w:rPr>
        <w:t xml:space="preserve">Прекращение электропередачи по уличной электросети из-за аварий </w:t>
      </w:r>
      <w:r w:rsidR="006965EC">
        <w:rPr>
          <w:rFonts w:ascii="Times New Roman" w:hAnsi="Times New Roman" w:cs="Times New Roman"/>
          <w:sz w:val="28"/>
          <w:szCs w:val="28"/>
        </w:rPr>
        <w:t>ус</w:t>
      </w:r>
      <w:r w:rsidR="006965EC">
        <w:rPr>
          <w:rFonts w:ascii="Times New Roman" w:hAnsi="Times New Roman" w:cs="Times New Roman"/>
          <w:sz w:val="28"/>
          <w:szCs w:val="28"/>
        </w:rPr>
        <w:t>т</w:t>
      </w:r>
      <w:r w:rsidR="006965EC">
        <w:rPr>
          <w:rFonts w:ascii="Times New Roman" w:hAnsi="Times New Roman" w:cs="Times New Roman"/>
          <w:sz w:val="28"/>
          <w:szCs w:val="28"/>
        </w:rPr>
        <w:t>ранялось</w:t>
      </w:r>
      <w:r w:rsidRPr="006965EC">
        <w:rPr>
          <w:rFonts w:ascii="Times New Roman" w:hAnsi="Times New Roman" w:cs="Times New Roman"/>
          <w:sz w:val="28"/>
          <w:szCs w:val="28"/>
        </w:rPr>
        <w:t xml:space="preserve"> в течение нескольких часов, о плановых отключениях поселение и</w:t>
      </w:r>
      <w:r w:rsidRPr="006965EC">
        <w:rPr>
          <w:rFonts w:ascii="Times New Roman" w:hAnsi="Times New Roman" w:cs="Times New Roman"/>
          <w:sz w:val="28"/>
          <w:szCs w:val="28"/>
        </w:rPr>
        <w:t>н</w:t>
      </w:r>
      <w:r w:rsidRPr="006965EC">
        <w:rPr>
          <w:rFonts w:ascii="Times New Roman" w:hAnsi="Times New Roman" w:cs="Times New Roman"/>
          <w:sz w:val="28"/>
          <w:szCs w:val="28"/>
        </w:rPr>
        <w:t>формировалось заранее. Но не всегда указывалось точное время и территория, подлежащая ремонту. Хотелось бы, чтобы  руководители  РЭС предоставля</w:t>
      </w:r>
      <w:r w:rsidR="006965EC">
        <w:rPr>
          <w:rFonts w:ascii="Times New Roman" w:hAnsi="Times New Roman" w:cs="Times New Roman"/>
          <w:sz w:val="28"/>
          <w:szCs w:val="28"/>
        </w:rPr>
        <w:t>ли</w:t>
      </w:r>
      <w:r w:rsidRPr="006965EC">
        <w:rPr>
          <w:rFonts w:ascii="Times New Roman" w:hAnsi="Times New Roman" w:cs="Times New Roman"/>
          <w:sz w:val="28"/>
          <w:szCs w:val="28"/>
        </w:rPr>
        <w:t xml:space="preserve"> более точную информацию, так как много жалоб поступает от жителей.</w:t>
      </w:r>
    </w:p>
    <w:p w:rsidR="00D41762" w:rsidRDefault="00D41762" w:rsidP="00A0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EC">
        <w:rPr>
          <w:rFonts w:ascii="Times New Roman" w:hAnsi="Times New Roman" w:cs="Times New Roman"/>
          <w:sz w:val="28"/>
          <w:szCs w:val="28"/>
        </w:rPr>
        <w:t>В 202</w:t>
      </w:r>
      <w:r w:rsidR="006965EC" w:rsidRPr="006965EC">
        <w:rPr>
          <w:rFonts w:ascii="Times New Roman" w:hAnsi="Times New Roman" w:cs="Times New Roman"/>
          <w:sz w:val="28"/>
          <w:szCs w:val="28"/>
        </w:rPr>
        <w:t>4</w:t>
      </w:r>
      <w:r w:rsidRPr="006965E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D25B44" w:rsidRDefault="00D25B44" w:rsidP="00D2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выполнена замена</w:t>
      </w:r>
      <w:r w:rsidR="00C65311">
        <w:rPr>
          <w:rFonts w:ascii="Times New Roman" w:hAnsi="Times New Roman" w:cs="Times New Roman"/>
          <w:sz w:val="28"/>
          <w:szCs w:val="28"/>
        </w:rPr>
        <w:t xml:space="preserve"> голого провода общей протяженностью 3,45 км;</w:t>
      </w:r>
    </w:p>
    <w:p w:rsidR="00C65311" w:rsidRDefault="00C65311" w:rsidP="00D2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проведена замена 48 опор;</w:t>
      </w:r>
    </w:p>
    <w:p w:rsidR="00C65311" w:rsidRDefault="00C65311" w:rsidP="00C6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заменены приборы учета у потребителей бытового сектора на интелле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туальные в количестве 108 шт.</w:t>
      </w:r>
    </w:p>
    <w:p w:rsidR="00D25B44" w:rsidRDefault="00D25B44" w:rsidP="00D2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Default="00D41762" w:rsidP="00A0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EC"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6965EC" w:rsidRPr="006965EC">
        <w:rPr>
          <w:rFonts w:ascii="Times New Roman" w:hAnsi="Times New Roman" w:cs="Times New Roman"/>
          <w:sz w:val="28"/>
          <w:szCs w:val="28"/>
        </w:rPr>
        <w:t>5</w:t>
      </w:r>
      <w:r w:rsidRPr="006965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5311" w:rsidRDefault="00C65311" w:rsidP="00A0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замена голого провода общей протяженностью 2,45 км;</w:t>
      </w:r>
    </w:p>
    <w:p w:rsidR="00C65311" w:rsidRDefault="00C65311" w:rsidP="00A0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замена опор в количестве 30 шт.;</w:t>
      </w:r>
    </w:p>
    <w:p w:rsidR="00C65311" w:rsidRDefault="00C65311" w:rsidP="00A0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замена приборов учета у потребителей бытового сектора на интеллект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альные в количестве 90 шт.</w:t>
      </w:r>
    </w:p>
    <w:p w:rsidR="00C65311" w:rsidRDefault="00C65311" w:rsidP="00A07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6965EC" w:rsidRDefault="00A952A9" w:rsidP="001A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2024 году п</w:t>
      </w:r>
      <w:r w:rsidR="00D41762" w:rsidRPr="006965EC">
        <w:rPr>
          <w:rFonts w:ascii="Times New Roman" w:hAnsi="Times New Roman" w:cs="Times New Roman"/>
          <w:sz w:val="28"/>
          <w:szCs w:val="28"/>
        </w:rPr>
        <w:t>роводилась обрезка деревьев в местах нависания ве</w:t>
      </w:r>
      <w:r w:rsidR="00D41762" w:rsidRPr="006965EC">
        <w:rPr>
          <w:rFonts w:ascii="Times New Roman" w:hAnsi="Times New Roman" w:cs="Times New Roman"/>
          <w:sz w:val="28"/>
          <w:szCs w:val="28"/>
        </w:rPr>
        <w:t>т</w:t>
      </w:r>
      <w:r w:rsidR="00D41762" w:rsidRPr="006965EC">
        <w:rPr>
          <w:rFonts w:ascii="Times New Roman" w:hAnsi="Times New Roman" w:cs="Times New Roman"/>
          <w:sz w:val="28"/>
          <w:szCs w:val="28"/>
        </w:rPr>
        <w:t>вей на линии электропередач, что позволило ликвидировать угрозу коротких з</w:t>
      </w:r>
      <w:r w:rsidR="00D41762" w:rsidRPr="006965EC">
        <w:rPr>
          <w:rFonts w:ascii="Times New Roman" w:hAnsi="Times New Roman" w:cs="Times New Roman"/>
          <w:sz w:val="28"/>
          <w:szCs w:val="28"/>
        </w:rPr>
        <w:t>а</w:t>
      </w:r>
      <w:r w:rsidR="00D41762" w:rsidRPr="006965EC">
        <w:rPr>
          <w:rFonts w:ascii="Times New Roman" w:hAnsi="Times New Roman" w:cs="Times New Roman"/>
          <w:sz w:val="28"/>
          <w:szCs w:val="28"/>
        </w:rPr>
        <w:t>мыканий, тем самым снизить количество аварийных отключений, улучшить к</w:t>
      </w:r>
      <w:r w:rsidR="00D41762" w:rsidRPr="006965EC">
        <w:rPr>
          <w:rFonts w:ascii="Times New Roman" w:hAnsi="Times New Roman" w:cs="Times New Roman"/>
          <w:sz w:val="28"/>
          <w:szCs w:val="28"/>
        </w:rPr>
        <w:t>а</w:t>
      </w:r>
      <w:r w:rsidR="00D41762" w:rsidRPr="006965EC">
        <w:rPr>
          <w:rFonts w:ascii="Times New Roman" w:hAnsi="Times New Roman" w:cs="Times New Roman"/>
          <w:sz w:val="28"/>
          <w:szCs w:val="28"/>
        </w:rPr>
        <w:t>чество электро</w:t>
      </w:r>
      <w:r>
        <w:rPr>
          <w:rFonts w:ascii="Times New Roman" w:hAnsi="Times New Roman" w:cs="Times New Roman"/>
          <w:sz w:val="28"/>
          <w:szCs w:val="28"/>
        </w:rPr>
        <w:t>снабжения.</w:t>
      </w:r>
    </w:p>
    <w:p w:rsidR="006965EC" w:rsidRPr="008339BF" w:rsidRDefault="006965EC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5EC" w:rsidRDefault="00D41762" w:rsidP="003205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9BF">
        <w:rPr>
          <w:rFonts w:ascii="Times New Roman" w:hAnsi="Times New Roman" w:cs="Times New Roman"/>
          <w:b/>
          <w:sz w:val="28"/>
          <w:szCs w:val="28"/>
        </w:rPr>
        <w:t>ГАЗ</w:t>
      </w:r>
    </w:p>
    <w:p w:rsidR="00D41762" w:rsidRPr="008339BF" w:rsidRDefault="00D41762" w:rsidP="0032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Село Глафировка газифицировано на 98 %. После вступлении в силу Указа Президента о подключении к линии газоснабжения 8 домовладений подали зая</w:t>
      </w:r>
      <w:r w:rsidRPr="008339BF">
        <w:rPr>
          <w:rFonts w:ascii="Times New Roman" w:hAnsi="Times New Roman" w:cs="Times New Roman"/>
          <w:sz w:val="28"/>
          <w:szCs w:val="28"/>
        </w:rPr>
        <w:t>в</w:t>
      </w:r>
      <w:r w:rsidRPr="008339BF">
        <w:rPr>
          <w:rFonts w:ascii="Times New Roman" w:hAnsi="Times New Roman" w:cs="Times New Roman"/>
          <w:sz w:val="28"/>
          <w:szCs w:val="28"/>
        </w:rPr>
        <w:t xml:space="preserve">ления о вступлении в эту программу. </w:t>
      </w:r>
    </w:p>
    <w:p w:rsidR="009E5C98" w:rsidRDefault="009E5C98" w:rsidP="009E5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C98">
        <w:rPr>
          <w:rFonts w:ascii="Times New Roman" w:hAnsi="Times New Roman" w:cs="Times New Roman"/>
          <w:sz w:val="28"/>
          <w:szCs w:val="28"/>
        </w:rPr>
        <w:lastRenderedPageBreak/>
        <w:t>В 2024 году начата работа по подключению газа</w:t>
      </w:r>
      <w:r>
        <w:rPr>
          <w:rFonts w:ascii="Times New Roman" w:hAnsi="Times New Roman" w:cs="Times New Roman"/>
          <w:sz w:val="28"/>
          <w:szCs w:val="28"/>
        </w:rPr>
        <w:t xml:space="preserve"> к «Вечному огню»</w:t>
      </w:r>
      <w:r w:rsidRPr="009E5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5C9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C98">
        <w:rPr>
          <w:rFonts w:ascii="Times New Roman" w:hAnsi="Times New Roman" w:cs="Times New Roman"/>
          <w:sz w:val="28"/>
          <w:szCs w:val="28"/>
        </w:rPr>
        <w:t>Мемориал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5C98">
        <w:rPr>
          <w:rFonts w:ascii="Times New Roman" w:hAnsi="Times New Roman" w:cs="Times New Roman"/>
          <w:sz w:val="28"/>
          <w:szCs w:val="28"/>
        </w:rPr>
        <w:t xml:space="preserve"> односельчанам, павшим в боях за Родину в 1917-1945 годах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E5C98">
        <w:rPr>
          <w:rFonts w:ascii="Times New Roman" w:hAnsi="Times New Roman" w:cs="Times New Roman"/>
          <w:sz w:val="28"/>
          <w:szCs w:val="28"/>
        </w:rPr>
        <w:t xml:space="preserve">и потрачено </w:t>
      </w:r>
      <w:r w:rsidRPr="009E5C98">
        <w:rPr>
          <w:rFonts w:ascii="Times New Roman" w:hAnsi="Times New Roman" w:cs="Times New Roman"/>
          <w:b/>
          <w:sz w:val="28"/>
          <w:szCs w:val="28"/>
        </w:rPr>
        <w:t xml:space="preserve">22,4 тыс.рублей. </w:t>
      </w:r>
      <w:r w:rsidRPr="009E5C98">
        <w:rPr>
          <w:rFonts w:ascii="Times New Roman" w:hAnsi="Times New Roman" w:cs="Times New Roman"/>
          <w:sz w:val="28"/>
          <w:szCs w:val="28"/>
        </w:rPr>
        <w:t xml:space="preserve">В </w:t>
      </w:r>
      <w:r w:rsidR="00CE67A9">
        <w:rPr>
          <w:rFonts w:ascii="Times New Roman" w:hAnsi="Times New Roman" w:cs="Times New Roman"/>
          <w:sz w:val="28"/>
          <w:szCs w:val="28"/>
        </w:rPr>
        <w:t xml:space="preserve">2025 году закончим </w:t>
      </w:r>
      <w:r w:rsidRPr="009E5C98">
        <w:rPr>
          <w:rFonts w:ascii="Times New Roman" w:hAnsi="Times New Roman" w:cs="Times New Roman"/>
          <w:sz w:val="28"/>
          <w:szCs w:val="28"/>
        </w:rPr>
        <w:t xml:space="preserve"> данную работу и для этих ц</w:t>
      </w:r>
      <w:r w:rsidRPr="009E5C98">
        <w:rPr>
          <w:rFonts w:ascii="Times New Roman" w:hAnsi="Times New Roman" w:cs="Times New Roman"/>
          <w:sz w:val="28"/>
          <w:szCs w:val="28"/>
        </w:rPr>
        <w:t>е</w:t>
      </w:r>
      <w:r w:rsidRPr="009E5C98">
        <w:rPr>
          <w:rFonts w:ascii="Times New Roman" w:hAnsi="Times New Roman" w:cs="Times New Roman"/>
          <w:sz w:val="28"/>
          <w:szCs w:val="28"/>
        </w:rPr>
        <w:t xml:space="preserve">лей в бюджете предусмотрели </w:t>
      </w:r>
      <w:r w:rsidRPr="009E5C98">
        <w:rPr>
          <w:rFonts w:ascii="Times New Roman" w:hAnsi="Times New Roman" w:cs="Times New Roman"/>
          <w:b/>
          <w:sz w:val="28"/>
          <w:szCs w:val="28"/>
        </w:rPr>
        <w:t>300 тыс. рублей.</w:t>
      </w:r>
    </w:p>
    <w:p w:rsidR="008E4816" w:rsidRPr="008E4816" w:rsidRDefault="008E4816" w:rsidP="008E4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16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на 8 объектов бесхозяйных газопроводных сетей изготовлены схемы земельных участков для установления публичных сервитутов, потрачено 80 тысяч рублей. В этом году для изготовления технических планов 8 объектов и дальнейшей их регистрации потребуется 300 тысяч рублей.</w:t>
      </w:r>
    </w:p>
    <w:p w:rsidR="008E4816" w:rsidRPr="008E4816" w:rsidRDefault="008E4816" w:rsidP="008E4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8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6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наступившем</w:t>
      </w:r>
      <w:r w:rsidRPr="008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году на 4 объекта бесхозяйных газопроводных сетей решением суда признано право собственности за администрацией посел</w:t>
      </w:r>
      <w:r w:rsidRPr="008E481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после вступления решения в законную силу будут поданы документы для регистрации права собственности. </w:t>
      </w:r>
    </w:p>
    <w:p w:rsidR="00D41762" w:rsidRPr="008339BF" w:rsidRDefault="006965EC" w:rsidP="0032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Проблемой остаётся</w:t>
      </w:r>
      <w:r w:rsidR="00D41762" w:rsidRPr="008E4816">
        <w:rPr>
          <w:rFonts w:ascii="Times New Roman" w:hAnsi="Times New Roman" w:cs="Times New Roman"/>
          <w:sz w:val="28"/>
          <w:szCs w:val="28"/>
        </w:rPr>
        <w:t xml:space="preserve"> – покраска труб газопровода.</w:t>
      </w:r>
    </w:p>
    <w:p w:rsidR="00D41762" w:rsidRPr="008339BF" w:rsidRDefault="00D41762" w:rsidP="00942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41762" w:rsidRPr="008339BF" w:rsidRDefault="00D41762" w:rsidP="00942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339BF">
        <w:rPr>
          <w:rFonts w:ascii="Times New Roman" w:hAnsi="Times New Roman" w:cs="Times New Roman"/>
          <w:b/>
          <w:caps/>
          <w:sz w:val="28"/>
          <w:szCs w:val="28"/>
        </w:rPr>
        <w:t>пожарная безопасность</w:t>
      </w:r>
    </w:p>
    <w:p w:rsidR="00D41762" w:rsidRPr="008339BF" w:rsidRDefault="00D41762" w:rsidP="00942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В поселении имеется первичный противопожарный инвентарь, огнетуш</w:t>
      </w:r>
      <w:r w:rsidRPr="008339BF">
        <w:rPr>
          <w:rFonts w:ascii="Times New Roman" w:hAnsi="Times New Roman" w:cs="Times New Roman"/>
          <w:sz w:val="28"/>
          <w:szCs w:val="28"/>
        </w:rPr>
        <w:t>и</w:t>
      </w:r>
      <w:r w:rsidRPr="008339BF">
        <w:rPr>
          <w:rFonts w:ascii="Times New Roman" w:hAnsi="Times New Roman" w:cs="Times New Roman"/>
          <w:sz w:val="28"/>
          <w:szCs w:val="28"/>
        </w:rPr>
        <w:t xml:space="preserve">тели.  Краснодарским филиалом ПАО «Ростелеком» на основании госконтракта, заключенного с ГКУ КК «Управлением ПБ, ЧС и ГО» на здании </w:t>
      </w:r>
      <w:r w:rsidR="006965EC">
        <w:rPr>
          <w:rFonts w:ascii="Times New Roman" w:hAnsi="Times New Roman" w:cs="Times New Roman"/>
          <w:sz w:val="28"/>
          <w:szCs w:val="28"/>
        </w:rPr>
        <w:t>С</w:t>
      </w:r>
      <w:r w:rsidRPr="008339BF">
        <w:rPr>
          <w:rFonts w:ascii="Times New Roman" w:hAnsi="Times New Roman" w:cs="Times New Roman"/>
          <w:sz w:val="28"/>
          <w:szCs w:val="28"/>
        </w:rPr>
        <w:t>ДК была уст</w:t>
      </w:r>
      <w:r w:rsidRPr="008339BF">
        <w:rPr>
          <w:rFonts w:ascii="Times New Roman" w:hAnsi="Times New Roman" w:cs="Times New Roman"/>
          <w:sz w:val="28"/>
          <w:szCs w:val="28"/>
        </w:rPr>
        <w:t>а</w:t>
      </w:r>
      <w:r w:rsidRPr="008339BF">
        <w:rPr>
          <w:rFonts w:ascii="Times New Roman" w:hAnsi="Times New Roman" w:cs="Times New Roman"/>
          <w:sz w:val="28"/>
          <w:szCs w:val="28"/>
        </w:rPr>
        <w:t>новлена региональная автоматизированная система централизованного опов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 xml:space="preserve">щения населения. </w:t>
      </w:r>
    </w:p>
    <w:p w:rsidR="00D41762" w:rsidRPr="008339BF" w:rsidRDefault="00D41762" w:rsidP="00942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Вопрос пожарной безопасности стоит очень остро не только в нашем селе, но и во всём Залиманье в связи с удаленностью пожарной части, а силами ДПД, жителей и общественности погасить серьезный пожар очень трудно. </w:t>
      </w:r>
      <w:r w:rsidRPr="008339BF">
        <w:rPr>
          <w:rFonts w:ascii="Times New Roman" w:hAnsi="Times New Roman" w:cs="Times New Roman"/>
          <w:b/>
          <w:sz w:val="28"/>
          <w:szCs w:val="28"/>
        </w:rPr>
        <w:t>Надеемся, что в 202</w:t>
      </w:r>
      <w:r w:rsidR="00A652B4">
        <w:rPr>
          <w:rFonts w:ascii="Times New Roman" w:hAnsi="Times New Roman" w:cs="Times New Roman"/>
          <w:b/>
          <w:sz w:val="28"/>
          <w:szCs w:val="28"/>
        </w:rPr>
        <w:t>5</w:t>
      </w:r>
      <w:r w:rsidRPr="008339BF">
        <w:rPr>
          <w:rFonts w:ascii="Times New Roman" w:hAnsi="Times New Roman" w:cs="Times New Roman"/>
          <w:b/>
          <w:sz w:val="28"/>
          <w:szCs w:val="28"/>
        </w:rPr>
        <w:t xml:space="preserve"> году заработает отдел МЧС</w:t>
      </w:r>
      <w:r w:rsidRPr="008339BF">
        <w:rPr>
          <w:rFonts w:ascii="Times New Roman" w:hAnsi="Times New Roman" w:cs="Times New Roman"/>
          <w:sz w:val="28"/>
          <w:szCs w:val="28"/>
        </w:rPr>
        <w:t xml:space="preserve"> – пожарное депо на территории Зал</w:t>
      </w:r>
      <w:r w:rsidRPr="008339BF">
        <w:rPr>
          <w:rFonts w:ascii="Times New Roman" w:hAnsi="Times New Roman" w:cs="Times New Roman"/>
          <w:sz w:val="28"/>
          <w:szCs w:val="28"/>
        </w:rPr>
        <w:t>и</w:t>
      </w:r>
      <w:r w:rsidRPr="008339BF">
        <w:rPr>
          <w:rFonts w:ascii="Times New Roman" w:hAnsi="Times New Roman" w:cs="Times New Roman"/>
          <w:sz w:val="28"/>
          <w:szCs w:val="28"/>
        </w:rPr>
        <w:t>манья в селе Шабельское, что сократит прибытие наряда на случай ЧС.</w:t>
      </w:r>
    </w:p>
    <w:p w:rsidR="00D41762" w:rsidRPr="008339BF" w:rsidRDefault="00D41762" w:rsidP="00942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D41762" w:rsidP="003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В 202</w:t>
      </w:r>
      <w:r w:rsidR="00A652B4">
        <w:rPr>
          <w:rFonts w:ascii="Times New Roman" w:hAnsi="Times New Roman" w:cs="Times New Roman"/>
          <w:sz w:val="28"/>
          <w:szCs w:val="28"/>
        </w:rPr>
        <w:t>4</w:t>
      </w:r>
      <w:r w:rsidRPr="008339BF">
        <w:rPr>
          <w:rFonts w:ascii="Times New Roman" w:hAnsi="Times New Roman" w:cs="Times New Roman"/>
          <w:sz w:val="28"/>
          <w:szCs w:val="28"/>
        </w:rPr>
        <w:t xml:space="preserve"> году на территории поселения произошло несколько возгораний</w:t>
      </w:r>
      <w:r w:rsidR="00A652B4">
        <w:rPr>
          <w:rFonts w:ascii="Times New Roman" w:hAnsi="Times New Roman" w:cs="Times New Roman"/>
          <w:sz w:val="28"/>
          <w:szCs w:val="28"/>
        </w:rPr>
        <w:t xml:space="preserve"> на обрывах</w:t>
      </w:r>
      <w:r w:rsidR="00CE67A9">
        <w:rPr>
          <w:rFonts w:ascii="Times New Roman" w:hAnsi="Times New Roman" w:cs="Times New Roman"/>
          <w:sz w:val="28"/>
          <w:szCs w:val="28"/>
        </w:rPr>
        <w:t xml:space="preserve"> и на Глафировской косе</w:t>
      </w:r>
      <w:r w:rsidRPr="008339BF">
        <w:rPr>
          <w:rFonts w:ascii="Times New Roman" w:hAnsi="Times New Roman" w:cs="Times New Roman"/>
          <w:sz w:val="28"/>
          <w:szCs w:val="28"/>
        </w:rPr>
        <w:t>. На заседани</w:t>
      </w:r>
      <w:r w:rsidR="00F015BE">
        <w:rPr>
          <w:rFonts w:ascii="Times New Roman" w:hAnsi="Times New Roman" w:cs="Times New Roman"/>
          <w:sz w:val="28"/>
          <w:szCs w:val="28"/>
        </w:rPr>
        <w:t>ях</w:t>
      </w:r>
      <w:r w:rsidRPr="008339BF">
        <w:rPr>
          <w:rFonts w:ascii="Times New Roman" w:hAnsi="Times New Roman" w:cs="Times New Roman"/>
          <w:sz w:val="28"/>
          <w:szCs w:val="28"/>
        </w:rPr>
        <w:t xml:space="preserve"> административной комиссии рас</w:t>
      </w:r>
      <w:r w:rsidR="00F015BE">
        <w:rPr>
          <w:rFonts w:ascii="Times New Roman" w:hAnsi="Times New Roman" w:cs="Times New Roman"/>
          <w:sz w:val="28"/>
          <w:szCs w:val="28"/>
        </w:rPr>
        <w:t>сматривались</w:t>
      </w:r>
      <w:r w:rsidRPr="008339BF">
        <w:rPr>
          <w:rFonts w:ascii="Times New Roman" w:hAnsi="Times New Roman" w:cs="Times New Roman"/>
          <w:sz w:val="28"/>
          <w:szCs w:val="28"/>
        </w:rPr>
        <w:t xml:space="preserve"> материалы дел, по итог</w:t>
      </w:r>
      <w:r w:rsidR="00F015BE">
        <w:rPr>
          <w:rFonts w:ascii="Times New Roman" w:hAnsi="Times New Roman" w:cs="Times New Roman"/>
          <w:sz w:val="28"/>
          <w:szCs w:val="28"/>
        </w:rPr>
        <w:t>ам</w:t>
      </w:r>
      <w:r w:rsidRPr="008339BF">
        <w:rPr>
          <w:rFonts w:ascii="Times New Roman" w:hAnsi="Times New Roman" w:cs="Times New Roman"/>
          <w:sz w:val="28"/>
          <w:szCs w:val="28"/>
        </w:rPr>
        <w:t xml:space="preserve"> был</w:t>
      </w:r>
      <w:r w:rsidR="00A652B4">
        <w:rPr>
          <w:rFonts w:ascii="Times New Roman" w:hAnsi="Times New Roman" w:cs="Times New Roman"/>
          <w:sz w:val="28"/>
          <w:szCs w:val="28"/>
        </w:rPr>
        <w:t>и</w:t>
      </w:r>
      <w:r w:rsidRPr="008339BF">
        <w:rPr>
          <w:rFonts w:ascii="Times New Roman" w:hAnsi="Times New Roman" w:cs="Times New Roman"/>
          <w:sz w:val="28"/>
          <w:szCs w:val="28"/>
        </w:rPr>
        <w:t xml:space="preserve"> </w:t>
      </w:r>
      <w:r w:rsidR="00F015BE">
        <w:rPr>
          <w:rFonts w:ascii="Times New Roman" w:hAnsi="Times New Roman" w:cs="Times New Roman"/>
          <w:sz w:val="28"/>
          <w:szCs w:val="28"/>
        </w:rPr>
        <w:t>выписаны</w:t>
      </w:r>
      <w:r w:rsidRPr="008339BF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A652B4">
        <w:rPr>
          <w:rFonts w:ascii="Times New Roman" w:hAnsi="Times New Roman" w:cs="Times New Roman"/>
          <w:sz w:val="28"/>
          <w:szCs w:val="28"/>
        </w:rPr>
        <w:t>ы</w:t>
      </w:r>
      <w:r w:rsidRPr="008339BF">
        <w:rPr>
          <w:rFonts w:ascii="Times New Roman" w:hAnsi="Times New Roman" w:cs="Times New Roman"/>
          <w:sz w:val="28"/>
          <w:szCs w:val="28"/>
        </w:rPr>
        <w:t xml:space="preserve"> за сжигание сухой растительности и более 15 предупреждений.</w:t>
      </w:r>
    </w:p>
    <w:p w:rsidR="00D41762" w:rsidRPr="008339BF" w:rsidRDefault="00D41762" w:rsidP="003C5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Регулярно проводится информационно-разъяснительная работа с насел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>нием по недопущению сжигания мусора, сухой растительности, разведению к</w:t>
      </w:r>
      <w:r w:rsidRPr="008339BF">
        <w:rPr>
          <w:rFonts w:ascii="Times New Roman" w:hAnsi="Times New Roman" w:cs="Times New Roman"/>
          <w:sz w:val="28"/>
          <w:szCs w:val="28"/>
        </w:rPr>
        <w:t>о</w:t>
      </w:r>
      <w:r w:rsidRPr="008339BF">
        <w:rPr>
          <w:rFonts w:ascii="Times New Roman" w:hAnsi="Times New Roman" w:cs="Times New Roman"/>
          <w:sz w:val="28"/>
          <w:szCs w:val="28"/>
        </w:rPr>
        <w:t>стров, а также по разъяснению правил пожарной безопасности.</w:t>
      </w:r>
    </w:p>
    <w:p w:rsidR="00D41762" w:rsidRPr="003C5161" w:rsidRDefault="00D41762" w:rsidP="003C5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Данная работа проводится посредством размещения вышеуказанной и</w:t>
      </w:r>
      <w:r w:rsidRPr="008339BF">
        <w:rPr>
          <w:rFonts w:ascii="Times New Roman" w:hAnsi="Times New Roman" w:cs="Times New Roman"/>
          <w:sz w:val="28"/>
          <w:szCs w:val="28"/>
        </w:rPr>
        <w:t>н</w:t>
      </w:r>
      <w:r w:rsidRPr="008339BF">
        <w:rPr>
          <w:rFonts w:ascii="Times New Roman" w:hAnsi="Times New Roman" w:cs="Times New Roman"/>
          <w:sz w:val="28"/>
          <w:szCs w:val="28"/>
        </w:rPr>
        <w:t>формации на официальном сайте администрации, в социальной сети «ВКонта</w:t>
      </w:r>
      <w:r w:rsidRPr="008339BF">
        <w:rPr>
          <w:rFonts w:ascii="Times New Roman" w:hAnsi="Times New Roman" w:cs="Times New Roman"/>
          <w:sz w:val="28"/>
          <w:szCs w:val="28"/>
        </w:rPr>
        <w:t>к</w:t>
      </w:r>
      <w:r w:rsidRPr="008339BF">
        <w:rPr>
          <w:rFonts w:ascii="Times New Roman" w:hAnsi="Times New Roman" w:cs="Times New Roman"/>
          <w:sz w:val="28"/>
          <w:szCs w:val="28"/>
        </w:rPr>
        <w:t>те», группах вотцап, в телеграмм-канале администрации, на стенде. Также</w:t>
      </w:r>
      <w:r w:rsidRPr="008339B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 w:rsidRPr="008339BF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8339B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тивно проводится работа с населением представителями органов ТОС </w:t>
      </w:r>
      <w:r w:rsidRPr="003C516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посре</w:t>
      </w:r>
      <w:r w:rsidRPr="003C516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Pr="003C516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ством раздачи памяток по пожарной безопасности. </w:t>
      </w:r>
      <w:r w:rsidR="00CE67A9" w:rsidRPr="003C516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Были получены</w:t>
      </w:r>
      <w:r w:rsidRPr="003C516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26 извещ</w:t>
      </w:r>
      <w:r w:rsidRPr="003C516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3C516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телей пожарной безопасности для определенных категорий семей.</w:t>
      </w:r>
    </w:p>
    <w:p w:rsidR="00491DDA" w:rsidRDefault="003C5161" w:rsidP="00491DD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C516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2024 году со стороны Таганрогского залива был обустроен подъезд (площадка) для забора воды пожарным автомобилем.</w:t>
      </w:r>
      <w:r w:rsidR="00513A2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За оказанную помощь в обустройстве площадки выражаем благодарность </w:t>
      </w:r>
      <w:r w:rsidR="00491DD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всем неравнодушным жит</w:t>
      </w:r>
      <w:r w:rsidR="00491DD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</w:t>
      </w:r>
      <w:r w:rsidR="00491DD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лям.</w:t>
      </w:r>
    </w:p>
    <w:p w:rsidR="00AD41DF" w:rsidRPr="008339BF" w:rsidRDefault="00AD41DF" w:rsidP="00491DDA">
      <w:pPr>
        <w:spacing w:after="0"/>
        <w:ind w:firstLine="720"/>
        <w:jc w:val="both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</w:p>
    <w:p w:rsidR="00D41762" w:rsidRPr="008339BF" w:rsidRDefault="00D41762" w:rsidP="003C51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pacing w:val="-2"/>
          <w:sz w:val="28"/>
          <w:szCs w:val="28"/>
        </w:rPr>
      </w:pPr>
      <w:r w:rsidRPr="008339BF">
        <w:rPr>
          <w:rFonts w:ascii="Times New Roman" w:hAnsi="Times New Roman" w:cs="Times New Roman"/>
          <w:b/>
          <w:caps/>
          <w:spacing w:val="-2"/>
          <w:sz w:val="28"/>
          <w:szCs w:val="28"/>
        </w:rPr>
        <w:lastRenderedPageBreak/>
        <w:t>взаимодействие с общественными организациями</w:t>
      </w:r>
    </w:p>
    <w:p w:rsidR="00D41762" w:rsidRPr="008339BF" w:rsidRDefault="00D41762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В Глафировском сельском поселении успешно функционирует </w:t>
      </w:r>
      <w:r w:rsidRPr="008339BF">
        <w:rPr>
          <w:rFonts w:ascii="Times New Roman" w:hAnsi="Times New Roman" w:cs="Times New Roman"/>
          <w:spacing w:val="-2"/>
          <w:sz w:val="28"/>
          <w:szCs w:val="28"/>
        </w:rPr>
        <w:t>Совет вет</w:t>
      </w:r>
      <w:r w:rsidRPr="008339B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339BF">
        <w:rPr>
          <w:rFonts w:ascii="Times New Roman" w:hAnsi="Times New Roman" w:cs="Times New Roman"/>
          <w:spacing w:val="-2"/>
          <w:sz w:val="28"/>
          <w:szCs w:val="28"/>
        </w:rPr>
        <w:t>ранов</w:t>
      </w:r>
      <w:r w:rsidRPr="008339BF">
        <w:rPr>
          <w:rFonts w:ascii="Times New Roman" w:hAnsi="Times New Roman" w:cs="Times New Roman"/>
          <w:sz w:val="28"/>
          <w:szCs w:val="28"/>
        </w:rPr>
        <w:t>,</w:t>
      </w:r>
      <w:r w:rsidR="00DB42EB">
        <w:rPr>
          <w:rFonts w:ascii="Times New Roman" w:hAnsi="Times New Roman" w:cs="Times New Roman"/>
          <w:sz w:val="28"/>
          <w:szCs w:val="28"/>
        </w:rPr>
        <w:t xml:space="preserve"> </w:t>
      </w:r>
      <w:r w:rsidRPr="008339BF">
        <w:rPr>
          <w:rFonts w:ascii="Times New Roman" w:hAnsi="Times New Roman" w:cs="Times New Roman"/>
          <w:spacing w:val="-2"/>
          <w:sz w:val="28"/>
          <w:szCs w:val="28"/>
        </w:rPr>
        <w:t xml:space="preserve">хуторское казачье общество, органы </w:t>
      </w:r>
      <w:r w:rsidRPr="008339BF">
        <w:rPr>
          <w:rFonts w:ascii="Times New Roman" w:hAnsi="Times New Roman" w:cs="Times New Roman"/>
          <w:sz w:val="28"/>
          <w:szCs w:val="28"/>
        </w:rPr>
        <w:t>ТОС</w:t>
      </w:r>
      <w:r w:rsidR="00DB42E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41762" w:rsidRPr="008339BF" w:rsidRDefault="00D41762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Незаменимую помощь в работе с населением, особенно пенсионерами, оказывает </w:t>
      </w:r>
      <w:r w:rsidRPr="008339BF">
        <w:rPr>
          <w:rFonts w:ascii="Times New Roman" w:hAnsi="Times New Roman" w:cs="Times New Roman"/>
          <w:b/>
          <w:sz w:val="28"/>
          <w:szCs w:val="28"/>
        </w:rPr>
        <w:t>Совет ветеранов</w:t>
      </w:r>
      <w:r w:rsidRPr="008339BF">
        <w:rPr>
          <w:rFonts w:ascii="Times New Roman" w:hAnsi="Times New Roman" w:cs="Times New Roman"/>
          <w:sz w:val="28"/>
          <w:szCs w:val="28"/>
        </w:rPr>
        <w:t xml:space="preserve"> Глафировского сельского поселения во главе с Бо</w:t>
      </w:r>
      <w:r w:rsidRPr="008339BF">
        <w:rPr>
          <w:rFonts w:ascii="Times New Roman" w:hAnsi="Times New Roman" w:cs="Times New Roman"/>
          <w:sz w:val="28"/>
          <w:szCs w:val="28"/>
        </w:rPr>
        <w:t>н</w:t>
      </w:r>
      <w:r w:rsidRPr="008339BF">
        <w:rPr>
          <w:rFonts w:ascii="Times New Roman" w:hAnsi="Times New Roman" w:cs="Times New Roman"/>
          <w:sz w:val="28"/>
          <w:szCs w:val="28"/>
        </w:rPr>
        <w:t>даренко Анной Ильиничной. Многие мероприятия проводятся с участием наших ветеранов: патриотические акции, митинги, встречи, беседы. Отрадно, что к их проведению привлекается молодежь, школьники нашего села.</w:t>
      </w:r>
    </w:p>
    <w:p w:rsidR="00D41762" w:rsidRDefault="00D41762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pacing w:val="-2"/>
          <w:sz w:val="28"/>
          <w:szCs w:val="28"/>
        </w:rPr>
        <w:t xml:space="preserve">Активно сотрудничает администрация поселения с </w:t>
      </w:r>
      <w:r w:rsidRPr="008339BF">
        <w:rPr>
          <w:rFonts w:ascii="Times New Roman" w:hAnsi="Times New Roman" w:cs="Times New Roman"/>
          <w:b/>
          <w:spacing w:val="-2"/>
          <w:sz w:val="28"/>
          <w:szCs w:val="28"/>
        </w:rPr>
        <w:t>органами территор</w:t>
      </w:r>
      <w:r w:rsidRPr="008339BF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8339BF">
        <w:rPr>
          <w:rFonts w:ascii="Times New Roman" w:hAnsi="Times New Roman" w:cs="Times New Roman"/>
          <w:b/>
          <w:spacing w:val="-2"/>
          <w:sz w:val="28"/>
          <w:szCs w:val="28"/>
        </w:rPr>
        <w:t>ального общественного самоуправления</w:t>
      </w:r>
      <w:r w:rsidRPr="008339BF">
        <w:rPr>
          <w:rFonts w:ascii="Times New Roman" w:hAnsi="Times New Roman" w:cs="Times New Roman"/>
          <w:spacing w:val="-2"/>
          <w:sz w:val="28"/>
          <w:szCs w:val="28"/>
        </w:rPr>
        <w:t xml:space="preserve">, особенно </w:t>
      </w:r>
      <w:r w:rsidRPr="008339BF">
        <w:rPr>
          <w:rFonts w:ascii="Times New Roman" w:hAnsi="Times New Roman" w:cs="Times New Roman"/>
          <w:sz w:val="28"/>
          <w:szCs w:val="28"/>
        </w:rPr>
        <w:t>в работе по благоустройс</w:t>
      </w:r>
      <w:r w:rsidRPr="008339BF">
        <w:rPr>
          <w:rFonts w:ascii="Times New Roman" w:hAnsi="Times New Roman" w:cs="Times New Roman"/>
          <w:sz w:val="28"/>
          <w:szCs w:val="28"/>
        </w:rPr>
        <w:t>т</w:t>
      </w:r>
      <w:r w:rsidRPr="008339BF">
        <w:rPr>
          <w:rFonts w:ascii="Times New Roman" w:hAnsi="Times New Roman" w:cs="Times New Roman"/>
          <w:sz w:val="28"/>
          <w:szCs w:val="28"/>
        </w:rPr>
        <w:t>ву и наведению санитарного порядка на территории села, решении вопросов жизнеобеспечения населения.</w:t>
      </w:r>
    </w:p>
    <w:p w:rsidR="00AB64A0" w:rsidRDefault="00DB42EB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выразить особые слова благодарности р</w:t>
      </w:r>
      <w:r w:rsidR="00D41762" w:rsidRPr="00DB42EB">
        <w:rPr>
          <w:rFonts w:ascii="Times New Roman" w:hAnsi="Times New Roman" w:cs="Times New Roman"/>
          <w:sz w:val="28"/>
          <w:szCs w:val="28"/>
        </w:rPr>
        <w:t>уководителю ОАО «им.Кирова» Каракетову Гозману Ивановичу, руководителям КФХ - Плашкар</w:t>
      </w:r>
      <w:r w:rsidR="00D41762" w:rsidRPr="00DB42EB">
        <w:rPr>
          <w:rFonts w:ascii="Times New Roman" w:hAnsi="Times New Roman" w:cs="Times New Roman"/>
          <w:sz w:val="28"/>
          <w:szCs w:val="28"/>
        </w:rPr>
        <w:t>е</w:t>
      </w:r>
      <w:r w:rsidR="00D41762" w:rsidRPr="00DB42EB">
        <w:rPr>
          <w:rFonts w:ascii="Times New Roman" w:hAnsi="Times New Roman" w:cs="Times New Roman"/>
          <w:sz w:val="28"/>
          <w:szCs w:val="28"/>
        </w:rPr>
        <w:t>ву Борису Петрович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="00D41762" w:rsidRPr="00DB42EB">
        <w:rPr>
          <w:rFonts w:ascii="Times New Roman" w:hAnsi="Times New Roman" w:cs="Times New Roman"/>
          <w:sz w:val="28"/>
          <w:szCs w:val="28"/>
        </w:rPr>
        <w:t>Абрамову Александру Анатольевичу</w:t>
      </w:r>
      <w:r w:rsidR="00AB64A0">
        <w:rPr>
          <w:rFonts w:ascii="Times New Roman" w:hAnsi="Times New Roman" w:cs="Times New Roman"/>
          <w:sz w:val="28"/>
          <w:szCs w:val="28"/>
        </w:rPr>
        <w:t xml:space="preserve">, </w:t>
      </w:r>
      <w:r w:rsidR="00AB64A0" w:rsidRPr="00DB42EB">
        <w:rPr>
          <w:rFonts w:ascii="Times New Roman" w:hAnsi="Times New Roman" w:cs="Times New Roman"/>
          <w:sz w:val="28"/>
          <w:szCs w:val="28"/>
        </w:rPr>
        <w:t>Климову Ивану, Гаврилюк Александру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51A" w:rsidRPr="00DB42EB">
        <w:rPr>
          <w:rFonts w:ascii="Times New Roman" w:hAnsi="Times New Roman" w:cs="Times New Roman"/>
          <w:sz w:val="28"/>
          <w:szCs w:val="28"/>
        </w:rPr>
        <w:t>Каждый старает</w:t>
      </w:r>
      <w:r w:rsidR="00AD41DF">
        <w:rPr>
          <w:rFonts w:ascii="Times New Roman" w:hAnsi="Times New Roman" w:cs="Times New Roman"/>
          <w:sz w:val="28"/>
          <w:szCs w:val="28"/>
        </w:rPr>
        <w:t>ся внести свой посильный вклад.</w:t>
      </w:r>
    </w:p>
    <w:p w:rsidR="00DB42EB" w:rsidRDefault="00AB64A0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4A0">
        <w:rPr>
          <w:rFonts w:ascii="Times New Roman" w:hAnsi="Times New Roman" w:cs="Times New Roman"/>
          <w:sz w:val="28"/>
          <w:szCs w:val="28"/>
        </w:rPr>
        <w:t>По инициативе Соколовской Светланы создана группа неравнодушных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4A0">
        <w:rPr>
          <w:rFonts w:ascii="Times New Roman" w:hAnsi="Times New Roman" w:cs="Times New Roman"/>
          <w:sz w:val="28"/>
          <w:szCs w:val="28"/>
        </w:rPr>
        <w:t>"Зов сердца" по плетению и отправке в зону СВО маскировочных сетей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41DF">
        <w:rPr>
          <w:rFonts w:ascii="Times New Roman" w:hAnsi="Times New Roman" w:cs="Times New Roman"/>
          <w:sz w:val="28"/>
          <w:szCs w:val="28"/>
        </w:rPr>
        <w:t xml:space="preserve"> Неоднократно жители села принимали участие в сборе гуманитарной помощи, оказывали всяческую поддержку нашим бойцам. </w:t>
      </w:r>
      <w:r>
        <w:rPr>
          <w:rFonts w:ascii="Times New Roman" w:hAnsi="Times New Roman" w:cs="Times New Roman"/>
          <w:sz w:val="28"/>
          <w:szCs w:val="28"/>
        </w:rPr>
        <w:t xml:space="preserve">Низкий поклон </w:t>
      </w:r>
      <w:r w:rsidR="00D41762" w:rsidRPr="00DB42EB">
        <w:rPr>
          <w:rFonts w:ascii="Times New Roman" w:hAnsi="Times New Roman" w:cs="Times New Roman"/>
          <w:sz w:val="28"/>
          <w:szCs w:val="28"/>
        </w:rPr>
        <w:t xml:space="preserve">всем, кто </w:t>
      </w:r>
      <w:r w:rsidR="00AD41DF">
        <w:rPr>
          <w:rFonts w:ascii="Times New Roman" w:hAnsi="Times New Roman" w:cs="Times New Roman"/>
          <w:sz w:val="28"/>
          <w:szCs w:val="28"/>
        </w:rPr>
        <w:t>не о</w:t>
      </w:r>
      <w:r w:rsidR="00AD41DF">
        <w:rPr>
          <w:rFonts w:ascii="Times New Roman" w:hAnsi="Times New Roman" w:cs="Times New Roman"/>
          <w:sz w:val="28"/>
          <w:szCs w:val="28"/>
        </w:rPr>
        <w:t>с</w:t>
      </w:r>
      <w:r w:rsidR="00AD41DF">
        <w:rPr>
          <w:rFonts w:ascii="Times New Roman" w:hAnsi="Times New Roman" w:cs="Times New Roman"/>
          <w:sz w:val="28"/>
          <w:szCs w:val="28"/>
        </w:rPr>
        <w:t xml:space="preserve">тается в стороне, </w:t>
      </w:r>
      <w:r w:rsidR="00D41762" w:rsidRPr="00DB42EB">
        <w:rPr>
          <w:rFonts w:ascii="Times New Roman" w:hAnsi="Times New Roman" w:cs="Times New Roman"/>
          <w:sz w:val="28"/>
          <w:szCs w:val="28"/>
        </w:rPr>
        <w:t>оказывает поддержку и помощь.</w:t>
      </w:r>
      <w:r w:rsidR="00D1251A" w:rsidRPr="00DB42EB">
        <w:rPr>
          <w:rFonts w:ascii="Times New Roman" w:hAnsi="Times New Roman" w:cs="Times New Roman"/>
          <w:sz w:val="28"/>
          <w:szCs w:val="28"/>
        </w:rPr>
        <w:t xml:space="preserve"> </w:t>
      </w:r>
      <w:r w:rsidR="00DB42EB">
        <w:rPr>
          <w:rFonts w:ascii="Times New Roman" w:hAnsi="Times New Roman" w:cs="Times New Roman"/>
          <w:sz w:val="28"/>
          <w:szCs w:val="28"/>
        </w:rPr>
        <w:t>Ведь только совместными усилиями можно достичь определенных результатов.</w:t>
      </w:r>
    </w:p>
    <w:p w:rsidR="00D41762" w:rsidRPr="008339BF" w:rsidRDefault="00D41762" w:rsidP="00004C6C">
      <w:pPr>
        <w:pStyle w:val="af2"/>
        <w:ind w:firstLine="709"/>
        <w:jc w:val="both"/>
        <w:rPr>
          <w:b/>
          <w:sz w:val="28"/>
          <w:szCs w:val="28"/>
        </w:rPr>
      </w:pPr>
    </w:p>
    <w:p w:rsidR="00D41762" w:rsidRPr="008339BF" w:rsidRDefault="00D41762" w:rsidP="00004C6C">
      <w:pPr>
        <w:pStyle w:val="af2"/>
        <w:ind w:firstLine="709"/>
        <w:jc w:val="both"/>
        <w:rPr>
          <w:b/>
          <w:sz w:val="28"/>
          <w:szCs w:val="28"/>
        </w:rPr>
      </w:pPr>
      <w:r w:rsidRPr="008339BF">
        <w:rPr>
          <w:b/>
          <w:sz w:val="28"/>
          <w:szCs w:val="28"/>
        </w:rPr>
        <w:t>ПРИ ГЛАВЕ ПОСЕЛЕНИЯ</w:t>
      </w:r>
    </w:p>
    <w:p w:rsidR="00D41762" w:rsidRPr="008339BF" w:rsidRDefault="00D41762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При главе поселения в 202</w:t>
      </w:r>
      <w:r w:rsidR="0055567F">
        <w:rPr>
          <w:rFonts w:ascii="Times New Roman" w:hAnsi="Times New Roman" w:cs="Times New Roman"/>
          <w:sz w:val="28"/>
          <w:szCs w:val="28"/>
        </w:rPr>
        <w:t>4</w:t>
      </w:r>
      <w:r w:rsidRPr="008339B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339BF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комиссией </w:t>
      </w:r>
      <w:r w:rsidRPr="008339BF">
        <w:rPr>
          <w:rFonts w:ascii="Times New Roman" w:hAnsi="Times New Roman" w:cs="Times New Roman"/>
          <w:sz w:val="28"/>
          <w:szCs w:val="28"/>
        </w:rPr>
        <w:t>рассмо</w:t>
      </w:r>
      <w:r w:rsidRPr="008339BF">
        <w:rPr>
          <w:rFonts w:ascii="Times New Roman" w:hAnsi="Times New Roman" w:cs="Times New Roman"/>
          <w:sz w:val="28"/>
          <w:szCs w:val="28"/>
        </w:rPr>
        <w:t>т</w:t>
      </w:r>
      <w:r w:rsidR="0055567F">
        <w:rPr>
          <w:rFonts w:ascii="Times New Roman" w:hAnsi="Times New Roman" w:cs="Times New Roman"/>
          <w:sz w:val="28"/>
          <w:szCs w:val="28"/>
        </w:rPr>
        <w:t>рено 5</w:t>
      </w:r>
      <w:r w:rsidRPr="008339BF">
        <w:rPr>
          <w:rFonts w:ascii="Times New Roman" w:hAnsi="Times New Roman" w:cs="Times New Roman"/>
          <w:sz w:val="28"/>
          <w:szCs w:val="28"/>
        </w:rPr>
        <w:t xml:space="preserve"> материалов,  связанных с нарушением правил благоустройства (пожарная безопасность). По данным материалам были вынесены постановления о назнач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>нии наказаний в виде предупреждений.</w:t>
      </w:r>
    </w:p>
    <w:p w:rsidR="00DB42EB" w:rsidRDefault="00D41762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Проведено 12 заседаний </w:t>
      </w:r>
      <w:r w:rsidRPr="008339BF">
        <w:rPr>
          <w:rFonts w:ascii="Times New Roman" w:hAnsi="Times New Roman" w:cs="Times New Roman"/>
          <w:b/>
          <w:sz w:val="28"/>
          <w:szCs w:val="28"/>
        </w:rPr>
        <w:t>территориальной комиссии по профилактике правонарушений</w:t>
      </w:r>
      <w:r w:rsidRPr="008339BF">
        <w:rPr>
          <w:rFonts w:ascii="Times New Roman" w:hAnsi="Times New Roman" w:cs="Times New Roman"/>
          <w:sz w:val="28"/>
          <w:szCs w:val="28"/>
        </w:rPr>
        <w:t xml:space="preserve">, на которых было рассмотрено </w:t>
      </w:r>
      <w:r w:rsidR="00DB42EB">
        <w:rPr>
          <w:rFonts w:ascii="Times New Roman" w:hAnsi="Times New Roman" w:cs="Times New Roman"/>
          <w:sz w:val="28"/>
          <w:szCs w:val="28"/>
        </w:rPr>
        <w:t>8</w:t>
      </w:r>
      <w:r w:rsidRPr="008339BF">
        <w:rPr>
          <w:rFonts w:ascii="Times New Roman" w:hAnsi="Times New Roman" w:cs="Times New Roman"/>
          <w:sz w:val="28"/>
          <w:szCs w:val="28"/>
        </w:rPr>
        <w:t xml:space="preserve"> жителей села</w:t>
      </w:r>
      <w:r w:rsidR="00DB42EB">
        <w:rPr>
          <w:rFonts w:ascii="Times New Roman" w:hAnsi="Times New Roman" w:cs="Times New Roman"/>
          <w:sz w:val="28"/>
          <w:szCs w:val="28"/>
        </w:rPr>
        <w:t>, из них 4 по инициативе ОМВД и 2 по инициативе УФСИН.</w:t>
      </w:r>
    </w:p>
    <w:p w:rsidR="00D41762" w:rsidRPr="008339BF" w:rsidRDefault="005D47D5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</w:t>
      </w:r>
      <w:r w:rsidR="00D41762" w:rsidRPr="008339BF">
        <w:rPr>
          <w:rFonts w:ascii="Times New Roman" w:hAnsi="Times New Roman" w:cs="Times New Roman"/>
          <w:sz w:val="28"/>
          <w:szCs w:val="28"/>
        </w:rPr>
        <w:t>в комиссии по делам несовершеннолетних жители нашего села не состоят. Тяжких уголовных преступлений за отчетный период на территории п</w:t>
      </w:r>
      <w:r w:rsidR="00D41762" w:rsidRPr="008339BF">
        <w:rPr>
          <w:rFonts w:ascii="Times New Roman" w:hAnsi="Times New Roman" w:cs="Times New Roman"/>
          <w:sz w:val="28"/>
          <w:szCs w:val="28"/>
        </w:rPr>
        <w:t>о</w:t>
      </w:r>
      <w:r w:rsidR="00D41762" w:rsidRPr="008339BF">
        <w:rPr>
          <w:rFonts w:ascii="Times New Roman" w:hAnsi="Times New Roman" w:cs="Times New Roman"/>
          <w:sz w:val="28"/>
          <w:szCs w:val="28"/>
        </w:rPr>
        <w:t>селения не было зарегистрировано.</w:t>
      </w:r>
    </w:p>
    <w:p w:rsidR="00D41762" w:rsidRPr="008339BF" w:rsidRDefault="00D41762" w:rsidP="00BF3C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Специалисты администрации поселения совместно со специалистами УСЗН в Щербиновском районе, медработниками, участковым уполномоченным полиции ОМВД осуществляется патронаж 3 семей, находящихся в трудной жи</w:t>
      </w:r>
      <w:r w:rsidRPr="008339BF">
        <w:rPr>
          <w:rFonts w:ascii="Times New Roman" w:hAnsi="Times New Roman" w:cs="Times New Roman"/>
          <w:sz w:val="28"/>
          <w:szCs w:val="28"/>
        </w:rPr>
        <w:t>з</w:t>
      </w:r>
      <w:r w:rsidRPr="008339BF">
        <w:rPr>
          <w:rFonts w:ascii="Times New Roman" w:hAnsi="Times New Roman" w:cs="Times New Roman"/>
          <w:sz w:val="28"/>
          <w:szCs w:val="28"/>
        </w:rPr>
        <w:t>ненной сит</w:t>
      </w:r>
      <w:r w:rsidR="005D47D5">
        <w:rPr>
          <w:rFonts w:ascii="Times New Roman" w:hAnsi="Times New Roman" w:cs="Times New Roman"/>
          <w:sz w:val="28"/>
          <w:szCs w:val="28"/>
        </w:rPr>
        <w:t xml:space="preserve">уации, выявлены проблемы семей </w:t>
      </w:r>
      <w:r w:rsidRPr="008339BF">
        <w:rPr>
          <w:rFonts w:ascii="Times New Roman" w:hAnsi="Times New Roman" w:cs="Times New Roman"/>
          <w:sz w:val="28"/>
          <w:szCs w:val="28"/>
        </w:rPr>
        <w:t>и определены пути их решения.</w:t>
      </w:r>
    </w:p>
    <w:p w:rsidR="00FB7684" w:rsidRDefault="00D41762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Охраной общественного порядка на селе занимается добровольная наро</w:t>
      </w:r>
      <w:r w:rsidRPr="008339BF">
        <w:rPr>
          <w:rFonts w:ascii="Times New Roman" w:hAnsi="Times New Roman" w:cs="Times New Roman"/>
          <w:sz w:val="28"/>
          <w:szCs w:val="28"/>
        </w:rPr>
        <w:t>д</w:t>
      </w:r>
      <w:r w:rsidRPr="008339BF">
        <w:rPr>
          <w:rFonts w:ascii="Times New Roman" w:hAnsi="Times New Roman" w:cs="Times New Roman"/>
          <w:sz w:val="28"/>
          <w:szCs w:val="28"/>
        </w:rPr>
        <w:t xml:space="preserve">ная дружина </w:t>
      </w:r>
      <w:r w:rsidRPr="008339BF">
        <w:rPr>
          <w:rFonts w:ascii="Times New Roman" w:hAnsi="Times New Roman" w:cs="Times New Roman"/>
          <w:b/>
          <w:sz w:val="28"/>
          <w:szCs w:val="28"/>
        </w:rPr>
        <w:t>(ДНД)</w:t>
      </w:r>
      <w:r w:rsidR="00FB7684">
        <w:rPr>
          <w:rFonts w:ascii="Times New Roman" w:hAnsi="Times New Roman" w:cs="Times New Roman"/>
          <w:sz w:val="28"/>
          <w:szCs w:val="28"/>
        </w:rPr>
        <w:t xml:space="preserve"> в количестве 3 человек </w:t>
      </w:r>
      <w:r w:rsidR="00FB7684" w:rsidRPr="008339BF">
        <w:rPr>
          <w:rFonts w:ascii="Times New Roman" w:hAnsi="Times New Roman" w:cs="Times New Roman"/>
          <w:sz w:val="28"/>
          <w:szCs w:val="28"/>
        </w:rPr>
        <w:t>и представители казачьего хуторск</w:t>
      </w:r>
      <w:r w:rsidR="00FB7684" w:rsidRPr="008339BF">
        <w:rPr>
          <w:rFonts w:ascii="Times New Roman" w:hAnsi="Times New Roman" w:cs="Times New Roman"/>
          <w:sz w:val="28"/>
          <w:szCs w:val="28"/>
        </w:rPr>
        <w:t>о</w:t>
      </w:r>
      <w:r w:rsidR="00FB7684">
        <w:rPr>
          <w:rFonts w:ascii="Times New Roman" w:hAnsi="Times New Roman" w:cs="Times New Roman"/>
          <w:sz w:val="28"/>
          <w:szCs w:val="28"/>
        </w:rPr>
        <w:t>го общества.</w:t>
      </w:r>
    </w:p>
    <w:p w:rsidR="00D41762" w:rsidRDefault="00D41762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Глафировское ХКО во главе</w:t>
      </w:r>
      <w:r w:rsidR="005D47D5">
        <w:rPr>
          <w:rFonts w:ascii="Times New Roman" w:hAnsi="Times New Roman" w:cs="Times New Roman"/>
          <w:sz w:val="28"/>
          <w:szCs w:val="28"/>
        </w:rPr>
        <w:t xml:space="preserve"> с атаманов Самсоновым В.П. в </w:t>
      </w:r>
      <w:r w:rsidRPr="008339BF">
        <w:rPr>
          <w:rFonts w:ascii="Times New Roman" w:hAnsi="Times New Roman" w:cs="Times New Roman"/>
          <w:sz w:val="28"/>
          <w:szCs w:val="28"/>
        </w:rPr>
        <w:t>202</w:t>
      </w:r>
      <w:r w:rsidR="0055567F">
        <w:rPr>
          <w:rFonts w:ascii="Times New Roman" w:hAnsi="Times New Roman" w:cs="Times New Roman"/>
          <w:sz w:val="28"/>
          <w:szCs w:val="28"/>
        </w:rPr>
        <w:t>4</w:t>
      </w:r>
      <w:r w:rsidRPr="008339BF">
        <w:rPr>
          <w:rFonts w:ascii="Times New Roman" w:hAnsi="Times New Roman" w:cs="Times New Roman"/>
          <w:sz w:val="28"/>
          <w:szCs w:val="28"/>
        </w:rPr>
        <w:t xml:space="preserve"> году а</w:t>
      </w:r>
      <w:r w:rsidRPr="008339BF">
        <w:rPr>
          <w:rFonts w:ascii="Times New Roman" w:hAnsi="Times New Roman" w:cs="Times New Roman"/>
          <w:sz w:val="28"/>
          <w:szCs w:val="28"/>
        </w:rPr>
        <w:t>к</w:t>
      </w:r>
      <w:r w:rsidRPr="008339BF">
        <w:rPr>
          <w:rFonts w:ascii="Times New Roman" w:hAnsi="Times New Roman" w:cs="Times New Roman"/>
          <w:sz w:val="28"/>
          <w:szCs w:val="28"/>
        </w:rPr>
        <w:t>тивно принимало участие в различных соревнованиях по военно-патриотическому воспитанию казачьей молодежи</w:t>
      </w:r>
      <w:r w:rsidR="00FB7684">
        <w:rPr>
          <w:rFonts w:ascii="Times New Roman" w:hAnsi="Times New Roman" w:cs="Times New Roman"/>
          <w:sz w:val="28"/>
          <w:szCs w:val="28"/>
        </w:rPr>
        <w:t>.</w:t>
      </w:r>
    </w:p>
    <w:p w:rsidR="00FB7684" w:rsidRDefault="00FB7684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7D5" w:rsidRDefault="005D47D5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D41762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9B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ОРГАНИЗАЦИИ И УЧРЕЖДЕНИЯ</w:t>
      </w:r>
    </w:p>
    <w:p w:rsidR="00D41762" w:rsidRPr="008339BF" w:rsidRDefault="00D41762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На территории Глафировского сельского поселения действует отделение социального обслуживания на дому</w:t>
      </w:r>
      <w:r w:rsidRPr="008339BF">
        <w:rPr>
          <w:rFonts w:ascii="Times New Roman" w:hAnsi="Times New Roman" w:cs="Times New Roman"/>
          <w:sz w:val="28"/>
          <w:szCs w:val="28"/>
          <w:lang w:eastAsia="ar-SA"/>
        </w:rPr>
        <w:t xml:space="preserve"> № 8 </w:t>
      </w:r>
      <w:r w:rsidRPr="008339BF">
        <w:rPr>
          <w:rFonts w:ascii="Times New Roman" w:hAnsi="Times New Roman" w:cs="Times New Roman"/>
          <w:sz w:val="28"/>
          <w:szCs w:val="28"/>
        </w:rPr>
        <w:t>ГБУ СО КК «Щербиновский КЦСОН», которое возглавляет Зверькова Н.И. Обслуживающий персонал – 9 работников. На обслуживании сост</w:t>
      </w:r>
      <w:r w:rsidR="00CC1B42">
        <w:rPr>
          <w:rFonts w:ascii="Times New Roman" w:hAnsi="Times New Roman" w:cs="Times New Roman"/>
          <w:sz w:val="28"/>
          <w:szCs w:val="28"/>
        </w:rPr>
        <w:t>оит 112 жителей</w:t>
      </w:r>
      <w:r w:rsidRPr="008339BF">
        <w:rPr>
          <w:rFonts w:ascii="Times New Roman" w:hAnsi="Times New Roman" w:cs="Times New Roman"/>
          <w:sz w:val="28"/>
          <w:szCs w:val="28"/>
        </w:rPr>
        <w:t xml:space="preserve"> села.</w:t>
      </w:r>
    </w:p>
    <w:p w:rsidR="00D41762" w:rsidRPr="008339BF" w:rsidRDefault="00D41762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 xml:space="preserve">Почтовое отделение возглавляет молодой инициативный руководитель Лукашенко </w:t>
      </w:r>
      <w:r w:rsidR="00CC1B42">
        <w:rPr>
          <w:rFonts w:ascii="Times New Roman" w:hAnsi="Times New Roman" w:cs="Times New Roman"/>
          <w:sz w:val="28"/>
          <w:szCs w:val="28"/>
        </w:rPr>
        <w:t xml:space="preserve">Надежда Николаевна. </w:t>
      </w:r>
      <w:r w:rsidRPr="008339BF">
        <w:rPr>
          <w:rFonts w:ascii="Times New Roman" w:hAnsi="Times New Roman" w:cs="Times New Roman"/>
          <w:sz w:val="28"/>
          <w:szCs w:val="28"/>
        </w:rPr>
        <w:t xml:space="preserve">В организации трудятся 4 человека. </w:t>
      </w:r>
      <w:r w:rsidR="0010674D">
        <w:rPr>
          <w:rFonts w:ascii="Times New Roman" w:hAnsi="Times New Roman" w:cs="Times New Roman"/>
          <w:b/>
          <w:sz w:val="28"/>
          <w:szCs w:val="28"/>
        </w:rPr>
        <w:t>На</w:t>
      </w:r>
      <w:r w:rsidR="0084602E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10674D">
        <w:rPr>
          <w:rFonts w:ascii="Times New Roman" w:hAnsi="Times New Roman" w:cs="Times New Roman"/>
          <w:b/>
          <w:sz w:val="28"/>
          <w:szCs w:val="28"/>
        </w:rPr>
        <w:t>-2026</w:t>
      </w:r>
      <w:r w:rsidRPr="008339B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0674D">
        <w:rPr>
          <w:rFonts w:ascii="Times New Roman" w:hAnsi="Times New Roman" w:cs="Times New Roman"/>
          <w:b/>
          <w:sz w:val="28"/>
          <w:szCs w:val="28"/>
        </w:rPr>
        <w:t>ы</w:t>
      </w:r>
      <w:r w:rsidRPr="008339BF">
        <w:rPr>
          <w:rFonts w:ascii="Times New Roman" w:hAnsi="Times New Roman" w:cs="Times New Roman"/>
          <w:sz w:val="28"/>
          <w:szCs w:val="28"/>
        </w:rPr>
        <w:t xml:space="preserve"> АО «Почтой России» запланирован ремонт отделения почтовой св</w:t>
      </w:r>
      <w:r w:rsidRPr="008339BF">
        <w:rPr>
          <w:rFonts w:ascii="Times New Roman" w:hAnsi="Times New Roman" w:cs="Times New Roman"/>
          <w:sz w:val="28"/>
          <w:szCs w:val="28"/>
        </w:rPr>
        <w:t>я</w:t>
      </w:r>
      <w:r w:rsidRPr="008339BF">
        <w:rPr>
          <w:rFonts w:ascii="Times New Roman" w:hAnsi="Times New Roman" w:cs="Times New Roman"/>
          <w:sz w:val="28"/>
          <w:szCs w:val="28"/>
        </w:rPr>
        <w:t>зи.</w:t>
      </w:r>
    </w:p>
    <w:p w:rsidR="00D41762" w:rsidRPr="008339BF" w:rsidRDefault="00D41762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39BF">
        <w:rPr>
          <w:rFonts w:ascii="Times New Roman" w:hAnsi="Times New Roman" w:cs="Times New Roman"/>
          <w:sz w:val="28"/>
          <w:szCs w:val="28"/>
        </w:rPr>
        <w:t>От АО «Газпром газораспределение Краснодар» на территории поселения работает бригада дневного дежурства из 3 человек, которой руководит мастер</w:t>
      </w:r>
      <w:r w:rsidRPr="008339BF">
        <w:rPr>
          <w:rFonts w:ascii="Times New Roman" w:hAnsi="Times New Roman" w:cs="Times New Roman"/>
          <w:sz w:val="28"/>
          <w:szCs w:val="28"/>
          <w:lang w:eastAsia="ar-SA"/>
        </w:rPr>
        <w:t xml:space="preserve"> Лукашенко </w:t>
      </w:r>
      <w:r w:rsidR="00CC1B42">
        <w:rPr>
          <w:rFonts w:ascii="Times New Roman" w:hAnsi="Times New Roman" w:cs="Times New Roman"/>
          <w:sz w:val="28"/>
          <w:szCs w:val="28"/>
          <w:lang w:eastAsia="ar-SA"/>
        </w:rPr>
        <w:t>Юрий Юрьевич.</w:t>
      </w:r>
    </w:p>
    <w:p w:rsidR="00D41762" w:rsidRPr="008339BF" w:rsidRDefault="00D41762" w:rsidP="00BF3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  <w:lang w:eastAsia="ar-SA"/>
        </w:rPr>
        <w:t>В селе Глафировка три дня в неделю работает отделение Сбербанка. Бол</w:t>
      </w:r>
      <w:r w:rsidRPr="008339BF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8339BF">
        <w:rPr>
          <w:rFonts w:ascii="Times New Roman" w:hAnsi="Times New Roman" w:cs="Times New Roman"/>
          <w:sz w:val="28"/>
          <w:szCs w:val="28"/>
          <w:lang w:eastAsia="ar-SA"/>
        </w:rPr>
        <w:t>шой проблемой остается установка банкомата. Неоднократно обращались по этому вопросу к руководству ПАО Сбербанк, ответы отрицательные.</w:t>
      </w:r>
    </w:p>
    <w:p w:rsidR="00782251" w:rsidRPr="008339BF" w:rsidRDefault="00D41762" w:rsidP="00782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2E">
        <w:rPr>
          <w:rFonts w:ascii="Times New Roman" w:hAnsi="Times New Roman" w:cs="Times New Roman"/>
          <w:sz w:val="28"/>
          <w:szCs w:val="28"/>
        </w:rPr>
        <w:t xml:space="preserve">Из </w:t>
      </w:r>
      <w:r w:rsidRPr="0084602E">
        <w:rPr>
          <w:rFonts w:ascii="Times New Roman" w:hAnsi="Times New Roman" w:cs="Times New Roman"/>
          <w:b/>
          <w:sz w:val="28"/>
          <w:szCs w:val="28"/>
        </w:rPr>
        <w:t>медицинских учреждений</w:t>
      </w:r>
      <w:r w:rsidRPr="0084602E">
        <w:rPr>
          <w:rFonts w:ascii="Times New Roman" w:hAnsi="Times New Roman" w:cs="Times New Roman"/>
          <w:sz w:val="28"/>
          <w:szCs w:val="28"/>
        </w:rPr>
        <w:t xml:space="preserve"> в Глафировском сельском поселении </w:t>
      </w:r>
      <w:r w:rsidR="0084602E">
        <w:rPr>
          <w:rFonts w:ascii="Times New Roman" w:hAnsi="Times New Roman" w:cs="Times New Roman"/>
          <w:sz w:val="28"/>
          <w:szCs w:val="28"/>
        </w:rPr>
        <w:t>в 2024 году введен в эксплуатацию офис врача общей практики. Это стало долгожда</w:t>
      </w:r>
      <w:r w:rsidR="0084602E">
        <w:rPr>
          <w:rFonts w:ascii="Times New Roman" w:hAnsi="Times New Roman" w:cs="Times New Roman"/>
          <w:sz w:val="28"/>
          <w:szCs w:val="28"/>
        </w:rPr>
        <w:t>н</w:t>
      </w:r>
      <w:r w:rsidR="0084602E">
        <w:rPr>
          <w:rFonts w:ascii="Times New Roman" w:hAnsi="Times New Roman" w:cs="Times New Roman"/>
          <w:sz w:val="28"/>
          <w:szCs w:val="28"/>
        </w:rPr>
        <w:t>ным событием для жи</w:t>
      </w:r>
      <w:r w:rsidR="00234C82">
        <w:rPr>
          <w:rFonts w:ascii="Times New Roman" w:hAnsi="Times New Roman" w:cs="Times New Roman"/>
          <w:sz w:val="28"/>
          <w:szCs w:val="28"/>
        </w:rPr>
        <w:t>т</w:t>
      </w:r>
      <w:r w:rsidR="0084602E">
        <w:rPr>
          <w:rFonts w:ascii="Times New Roman" w:hAnsi="Times New Roman" w:cs="Times New Roman"/>
          <w:sz w:val="28"/>
          <w:szCs w:val="28"/>
        </w:rPr>
        <w:t>елей села</w:t>
      </w:r>
      <w:r w:rsidR="00234C82">
        <w:rPr>
          <w:rFonts w:ascii="Times New Roman" w:hAnsi="Times New Roman" w:cs="Times New Roman"/>
          <w:sz w:val="28"/>
          <w:szCs w:val="28"/>
        </w:rPr>
        <w:t>, ведь благодаря этому улучшилось качество</w:t>
      </w:r>
      <w:r w:rsidR="00234C82" w:rsidRPr="0084602E">
        <w:rPr>
          <w:rFonts w:ascii="Times New Roman" w:hAnsi="Times New Roman" w:cs="Times New Roman"/>
          <w:sz w:val="28"/>
          <w:szCs w:val="28"/>
        </w:rPr>
        <w:t xml:space="preserve"> м</w:t>
      </w:r>
      <w:r w:rsidR="00234C82" w:rsidRPr="0084602E">
        <w:rPr>
          <w:rFonts w:ascii="Times New Roman" w:hAnsi="Times New Roman" w:cs="Times New Roman"/>
          <w:sz w:val="28"/>
          <w:szCs w:val="28"/>
        </w:rPr>
        <w:t>е</w:t>
      </w:r>
      <w:r w:rsidR="00234C82" w:rsidRPr="0084602E">
        <w:rPr>
          <w:rFonts w:ascii="Times New Roman" w:hAnsi="Times New Roman" w:cs="Times New Roman"/>
          <w:sz w:val="28"/>
          <w:szCs w:val="28"/>
        </w:rPr>
        <w:t>дицинского обслуживания населения</w:t>
      </w:r>
      <w:r w:rsidR="00782251">
        <w:rPr>
          <w:rFonts w:ascii="Times New Roman" w:hAnsi="Times New Roman" w:cs="Times New Roman"/>
          <w:sz w:val="28"/>
          <w:szCs w:val="28"/>
        </w:rPr>
        <w:t xml:space="preserve">, стало доступным </w:t>
      </w:r>
      <w:r w:rsidR="00782251" w:rsidRPr="008339BF">
        <w:rPr>
          <w:rFonts w:ascii="Times New Roman" w:hAnsi="Times New Roman" w:cs="Times New Roman"/>
          <w:sz w:val="28"/>
          <w:szCs w:val="28"/>
        </w:rPr>
        <w:t>оказание физиопроц</w:t>
      </w:r>
      <w:r w:rsidR="00782251" w:rsidRPr="008339BF">
        <w:rPr>
          <w:rFonts w:ascii="Times New Roman" w:hAnsi="Times New Roman" w:cs="Times New Roman"/>
          <w:sz w:val="28"/>
          <w:szCs w:val="28"/>
        </w:rPr>
        <w:t>е</w:t>
      </w:r>
      <w:r w:rsidR="00782251" w:rsidRPr="008339BF">
        <w:rPr>
          <w:rFonts w:ascii="Times New Roman" w:hAnsi="Times New Roman" w:cs="Times New Roman"/>
          <w:sz w:val="28"/>
          <w:szCs w:val="28"/>
        </w:rPr>
        <w:t>дур, капельниц населению</w:t>
      </w:r>
      <w:r w:rsidR="00782251">
        <w:rPr>
          <w:rFonts w:ascii="Times New Roman" w:hAnsi="Times New Roman" w:cs="Times New Roman"/>
          <w:sz w:val="28"/>
          <w:szCs w:val="28"/>
        </w:rPr>
        <w:t xml:space="preserve">. Стал чаще проводиться </w:t>
      </w:r>
      <w:r w:rsidR="00782251" w:rsidRPr="008339BF">
        <w:rPr>
          <w:rFonts w:ascii="Times New Roman" w:hAnsi="Times New Roman" w:cs="Times New Roman"/>
          <w:sz w:val="28"/>
          <w:szCs w:val="28"/>
        </w:rPr>
        <w:t>прием</w:t>
      </w:r>
      <w:r w:rsidR="00782251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782251" w:rsidRPr="008339BF">
        <w:rPr>
          <w:rFonts w:ascii="Times New Roman" w:hAnsi="Times New Roman" w:cs="Times New Roman"/>
          <w:sz w:val="28"/>
          <w:szCs w:val="28"/>
        </w:rPr>
        <w:t>врач</w:t>
      </w:r>
      <w:r w:rsidR="00782251">
        <w:rPr>
          <w:rFonts w:ascii="Times New Roman" w:hAnsi="Times New Roman" w:cs="Times New Roman"/>
          <w:sz w:val="28"/>
          <w:szCs w:val="28"/>
        </w:rPr>
        <w:t>ом</w:t>
      </w:r>
      <w:r w:rsidR="00782251" w:rsidRPr="008339BF">
        <w:rPr>
          <w:rFonts w:ascii="Times New Roman" w:hAnsi="Times New Roman" w:cs="Times New Roman"/>
          <w:sz w:val="28"/>
          <w:szCs w:val="28"/>
        </w:rPr>
        <w:t xml:space="preserve"> общей практики, ежемесячно в определенные дни работает передвижная флюорогр</w:t>
      </w:r>
      <w:r w:rsidR="00782251" w:rsidRPr="008339BF">
        <w:rPr>
          <w:rFonts w:ascii="Times New Roman" w:hAnsi="Times New Roman" w:cs="Times New Roman"/>
          <w:sz w:val="28"/>
          <w:szCs w:val="28"/>
        </w:rPr>
        <w:t>а</w:t>
      </w:r>
      <w:r w:rsidR="00782251" w:rsidRPr="008339BF">
        <w:rPr>
          <w:rFonts w:ascii="Times New Roman" w:hAnsi="Times New Roman" w:cs="Times New Roman"/>
          <w:sz w:val="28"/>
          <w:szCs w:val="28"/>
        </w:rPr>
        <w:t>фия, один раз в квартал по плану выезжают узкопрофильные специалисты, рег</w:t>
      </w:r>
      <w:r w:rsidR="00782251" w:rsidRPr="008339BF">
        <w:rPr>
          <w:rFonts w:ascii="Times New Roman" w:hAnsi="Times New Roman" w:cs="Times New Roman"/>
          <w:sz w:val="28"/>
          <w:szCs w:val="28"/>
        </w:rPr>
        <w:t>у</w:t>
      </w:r>
      <w:r w:rsidR="00782251" w:rsidRPr="008339BF">
        <w:rPr>
          <w:rFonts w:ascii="Times New Roman" w:hAnsi="Times New Roman" w:cs="Times New Roman"/>
          <w:sz w:val="28"/>
          <w:szCs w:val="28"/>
        </w:rPr>
        <w:t>лярно ведется забор анализов.</w:t>
      </w:r>
    </w:p>
    <w:p w:rsidR="00D41762" w:rsidRPr="008339BF" w:rsidRDefault="00782251" w:rsidP="007A6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Проблемой остается</w:t>
      </w:r>
      <w:r>
        <w:rPr>
          <w:rFonts w:ascii="Times New Roman" w:hAnsi="Times New Roman" w:cs="Times New Roman"/>
          <w:sz w:val="28"/>
          <w:szCs w:val="28"/>
        </w:rPr>
        <w:t xml:space="preserve"> аптека. В настоящее время решается вопрос о перен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 на новое место, подбираются возможные варианты для соответствия всех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обходимых условий. </w:t>
      </w:r>
      <w:r w:rsidR="00215ACD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CC1B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41762" w:rsidRPr="008339BF">
        <w:rPr>
          <w:rFonts w:ascii="Times New Roman" w:hAnsi="Times New Roman" w:cs="Times New Roman"/>
          <w:sz w:val="28"/>
          <w:szCs w:val="28"/>
        </w:rPr>
        <w:t xml:space="preserve"> сожалению, если провизор находится на больни</w:t>
      </w:r>
      <w:r w:rsidR="00D41762" w:rsidRPr="008339BF">
        <w:rPr>
          <w:rFonts w:ascii="Times New Roman" w:hAnsi="Times New Roman" w:cs="Times New Roman"/>
          <w:sz w:val="28"/>
          <w:szCs w:val="28"/>
        </w:rPr>
        <w:t>ч</w:t>
      </w:r>
      <w:r w:rsidR="00D41762" w:rsidRPr="008339BF">
        <w:rPr>
          <w:rFonts w:ascii="Times New Roman" w:hAnsi="Times New Roman" w:cs="Times New Roman"/>
          <w:sz w:val="28"/>
          <w:szCs w:val="28"/>
        </w:rPr>
        <w:t>ном или в отпуске, село остается без лекарственного снабжения. Приемлимым было бы решение о подмене провизора на время отсутствия.</w:t>
      </w:r>
    </w:p>
    <w:p w:rsidR="00D41762" w:rsidRPr="008339BF" w:rsidRDefault="00D41762" w:rsidP="00AD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D41762" w:rsidP="00560778">
      <w:pPr>
        <w:shd w:val="clear" w:color="auto" w:fill="FFFFFF"/>
        <w:spacing w:after="0" w:line="240" w:lineRule="auto"/>
        <w:ind w:left="17" w:firstLine="692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339BF">
        <w:rPr>
          <w:rFonts w:ascii="Times New Roman" w:hAnsi="Times New Roman" w:cs="Times New Roman"/>
          <w:b/>
          <w:caps/>
          <w:sz w:val="28"/>
          <w:szCs w:val="28"/>
        </w:rPr>
        <w:t xml:space="preserve">Культура </w:t>
      </w:r>
    </w:p>
    <w:p w:rsidR="00D41762" w:rsidRPr="008339BF" w:rsidRDefault="00D41762" w:rsidP="0056077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8339BF">
        <w:rPr>
          <w:rFonts w:ascii="Times New Roman" w:hAnsi="Times New Roman"/>
          <w:sz w:val="28"/>
          <w:szCs w:val="28"/>
        </w:rPr>
        <w:t>Важная роль отводится органами местного самоуправления сфере культ</w:t>
      </w:r>
      <w:r w:rsidRPr="008339BF">
        <w:rPr>
          <w:rFonts w:ascii="Times New Roman" w:hAnsi="Times New Roman"/>
          <w:sz w:val="28"/>
          <w:szCs w:val="28"/>
        </w:rPr>
        <w:t>у</w:t>
      </w:r>
      <w:r w:rsidRPr="008339BF">
        <w:rPr>
          <w:rFonts w:ascii="Times New Roman" w:hAnsi="Times New Roman"/>
          <w:sz w:val="28"/>
          <w:szCs w:val="28"/>
        </w:rPr>
        <w:t>ры и организации досуга.</w:t>
      </w:r>
    </w:p>
    <w:p w:rsidR="00D41762" w:rsidRPr="008339BF" w:rsidRDefault="00D41762" w:rsidP="00560778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9BF">
        <w:rPr>
          <w:sz w:val="28"/>
          <w:szCs w:val="28"/>
        </w:rPr>
        <w:t>Сельский Дом культуры (руководитель Н.Б. Линник), музей (руководитель Н.В. Кузнецова)  и библиотека (руководитель Л.Н. Арашкевич) остаются неот</w:t>
      </w:r>
      <w:r w:rsidRPr="008339BF">
        <w:rPr>
          <w:sz w:val="28"/>
          <w:szCs w:val="28"/>
        </w:rPr>
        <w:t>ъ</w:t>
      </w:r>
      <w:r w:rsidRPr="008339BF">
        <w:rPr>
          <w:sz w:val="28"/>
          <w:szCs w:val="28"/>
        </w:rPr>
        <w:t>емлемой и едва ли не самой значимой частью социальной структуры сельского поселения, общественной жизни местных жителей, способствующих сохран</w:t>
      </w:r>
      <w:r w:rsidRPr="008339BF">
        <w:rPr>
          <w:sz w:val="28"/>
          <w:szCs w:val="28"/>
        </w:rPr>
        <w:t>е</w:t>
      </w:r>
      <w:r w:rsidRPr="008339BF">
        <w:rPr>
          <w:sz w:val="28"/>
          <w:szCs w:val="28"/>
        </w:rPr>
        <w:t>нию историко-культурного наследия России.</w:t>
      </w:r>
    </w:p>
    <w:p w:rsidR="00D41762" w:rsidRPr="008339BF" w:rsidRDefault="00D41762" w:rsidP="00325ADF">
      <w:pPr>
        <w:shd w:val="clear" w:color="auto" w:fill="FFFFFF"/>
        <w:spacing w:after="0" w:line="240" w:lineRule="auto"/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Глафировский Дом культуры – это очаг культурной жизни селян. В нашем Доме культуры около 20 клубных формирования, 3 коллектива со званием «н</w:t>
      </w:r>
      <w:r w:rsidRPr="008339BF">
        <w:rPr>
          <w:rFonts w:ascii="Times New Roman" w:hAnsi="Times New Roman" w:cs="Times New Roman"/>
          <w:sz w:val="28"/>
          <w:szCs w:val="28"/>
        </w:rPr>
        <w:t>а</w:t>
      </w:r>
      <w:r w:rsidRPr="008339BF">
        <w:rPr>
          <w:rFonts w:ascii="Times New Roman" w:hAnsi="Times New Roman" w:cs="Times New Roman"/>
          <w:sz w:val="28"/>
          <w:szCs w:val="28"/>
        </w:rPr>
        <w:t>родный».</w:t>
      </w:r>
    </w:p>
    <w:p w:rsidR="00D41762" w:rsidRDefault="00D41762" w:rsidP="00325ADF">
      <w:pPr>
        <w:shd w:val="clear" w:color="auto" w:fill="FFFFFF"/>
        <w:spacing w:after="0" w:line="240" w:lineRule="auto"/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Коллективы народного творчества Глафировского СДК принимали участие в Международных, Всероссийских, региональных, краевых фестивалях и ко</w:t>
      </w:r>
      <w:r w:rsidRPr="008339BF">
        <w:rPr>
          <w:rFonts w:ascii="Times New Roman" w:hAnsi="Times New Roman" w:cs="Times New Roman"/>
          <w:sz w:val="28"/>
          <w:szCs w:val="28"/>
        </w:rPr>
        <w:t>н</w:t>
      </w:r>
      <w:r w:rsidRPr="008339BF">
        <w:rPr>
          <w:rFonts w:ascii="Times New Roman" w:hAnsi="Times New Roman" w:cs="Times New Roman"/>
          <w:sz w:val="28"/>
          <w:szCs w:val="28"/>
        </w:rPr>
        <w:t>курсах.</w:t>
      </w: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На содержание Дома культуры</w:t>
      </w:r>
      <w:r w:rsidR="00CC1B42">
        <w:rPr>
          <w:rFonts w:ascii="Times New Roman" w:hAnsi="Times New Roman"/>
          <w:sz w:val="28"/>
          <w:szCs w:val="28"/>
        </w:rPr>
        <w:t xml:space="preserve"> в 2024 году</w:t>
      </w:r>
      <w:r w:rsidRPr="00F95CDF">
        <w:rPr>
          <w:rFonts w:ascii="Times New Roman" w:hAnsi="Times New Roman"/>
          <w:sz w:val="28"/>
          <w:szCs w:val="28"/>
        </w:rPr>
        <w:t xml:space="preserve"> выделено – 60 млн. 900 тыс. рублей:</w:t>
      </w: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- 55 млн. 141,9 тыс. рублей – капитальный ремонт здания;</w:t>
      </w: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lastRenderedPageBreak/>
        <w:t>- 590 тыс.  рублей – осуществление строительного контроля;</w:t>
      </w: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- 164,9 тыс. рублей – демонтаж светодиодного экрана;</w:t>
      </w: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- 4 млн. 509,5 тыс. рублей - заработная плата и начисления;</w:t>
      </w: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- 1,5 тыс. рублей – уплата налогов, сборов и штрафов;</w:t>
      </w: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- 546,8 тыс. рублей – оплата товаров, услуг, работ и коммунальных услуг для муниципального задания;</w:t>
      </w: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Доходы от приносящей доход деятельности составил 186 тыс. рублей. Приобретались костюмы для выступлений и малоценные товары.</w:t>
      </w:r>
    </w:p>
    <w:p w:rsidR="00CC1B42" w:rsidRDefault="00CC1B42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На содержание сельской библиотеки израсходовано – 1 млн. 228 тыс. ру</w:t>
      </w:r>
      <w:r w:rsidRPr="00F95CDF">
        <w:rPr>
          <w:rFonts w:ascii="Times New Roman" w:hAnsi="Times New Roman"/>
          <w:sz w:val="28"/>
          <w:szCs w:val="28"/>
        </w:rPr>
        <w:t>б</w:t>
      </w:r>
      <w:r w:rsidRPr="00F95CDF">
        <w:rPr>
          <w:rFonts w:ascii="Times New Roman" w:hAnsi="Times New Roman"/>
          <w:sz w:val="28"/>
          <w:szCs w:val="28"/>
        </w:rPr>
        <w:t>лей:</w:t>
      </w: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- 867,5 тыс. рублей заработная плата и начисления;</w:t>
      </w:r>
    </w:p>
    <w:p w:rsidR="002F10F3" w:rsidRPr="00F95CDF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- 100 тыс. рублей – уплата налогов, сборов и штрафов;</w:t>
      </w:r>
    </w:p>
    <w:p w:rsidR="002F10F3" w:rsidRDefault="002F10F3" w:rsidP="002F10F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F95CDF">
        <w:rPr>
          <w:rFonts w:ascii="Times New Roman" w:hAnsi="Times New Roman"/>
          <w:sz w:val="28"/>
          <w:szCs w:val="28"/>
        </w:rPr>
        <w:t>- 260,5 тыс. рублей – оплата товаров, услуг, работ и коммунальных услуг.</w:t>
      </w:r>
    </w:p>
    <w:p w:rsidR="002F10F3" w:rsidRDefault="002F10F3" w:rsidP="00325ADF">
      <w:pPr>
        <w:shd w:val="clear" w:color="auto" w:fill="FFFFFF"/>
        <w:spacing w:after="0" w:line="240" w:lineRule="auto"/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</w:p>
    <w:p w:rsidR="00D41762" w:rsidRPr="008339BF" w:rsidRDefault="00D41762" w:rsidP="005607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9BF">
        <w:rPr>
          <w:rFonts w:ascii="Times New Roman" w:hAnsi="Times New Roman" w:cs="Times New Roman"/>
          <w:bCs/>
          <w:sz w:val="28"/>
          <w:szCs w:val="28"/>
        </w:rPr>
        <w:t>Глафировское сельское  поселение, хотя и не всегда удается пройти ко</w:t>
      </w:r>
      <w:r w:rsidRPr="008339BF">
        <w:rPr>
          <w:rFonts w:ascii="Times New Roman" w:hAnsi="Times New Roman" w:cs="Times New Roman"/>
          <w:bCs/>
          <w:sz w:val="28"/>
          <w:szCs w:val="28"/>
        </w:rPr>
        <w:t>н</w:t>
      </w:r>
      <w:r w:rsidRPr="008339BF">
        <w:rPr>
          <w:rFonts w:ascii="Times New Roman" w:hAnsi="Times New Roman" w:cs="Times New Roman"/>
          <w:bCs/>
          <w:sz w:val="28"/>
          <w:szCs w:val="28"/>
        </w:rPr>
        <w:t>курсный отбор,  принимает активное  участие в различных конкурсах, провод</w:t>
      </w:r>
      <w:r w:rsidRPr="008339BF">
        <w:rPr>
          <w:rFonts w:ascii="Times New Roman" w:hAnsi="Times New Roman" w:cs="Times New Roman"/>
          <w:bCs/>
          <w:sz w:val="28"/>
          <w:szCs w:val="28"/>
        </w:rPr>
        <w:t>и</w:t>
      </w:r>
      <w:r w:rsidRPr="008339BF">
        <w:rPr>
          <w:rFonts w:ascii="Times New Roman" w:hAnsi="Times New Roman" w:cs="Times New Roman"/>
          <w:bCs/>
          <w:sz w:val="28"/>
          <w:szCs w:val="28"/>
        </w:rPr>
        <w:t>мых администрацией края и Законодательным Собранием, муниципальным о</w:t>
      </w:r>
      <w:r w:rsidRPr="008339BF">
        <w:rPr>
          <w:rFonts w:ascii="Times New Roman" w:hAnsi="Times New Roman" w:cs="Times New Roman"/>
          <w:bCs/>
          <w:sz w:val="28"/>
          <w:szCs w:val="28"/>
        </w:rPr>
        <w:t>б</w:t>
      </w:r>
      <w:r w:rsidRPr="008339BF">
        <w:rPr>
          <w:rFonts w:ascii="Times New Roman" w:hAnsi="Times New Roman" w:cs="Times New Roman"/>
          <w:bCs/>
          <w:sz w:val="28"/>
          <w:szCs w:val="28"/>
        </w:rPr>
        <w:t>разованием Щербиновский район, так как  решение многих вопросов местного значения возможно лишь при содействии и непосредственном участии админ</w:t>
      </w:r>
      <w:r w:rsidRPr="008339BF">
        <w:rPr>
          <w:rFonts w:ascii="Times New Roman" w:hAnsi="Times New Roman" w:cs="Times New Roman"/>
          <w:bCs/>
          <w:sz w:val="28"/>
          <w:szCs w:val="28"/>
        </w:rPr>
        <w:t>и</w:t>
      </w:r>
      <w:r w:rsidRPr="008339BF">
        <w:rPr>
          <w:rFonts w:ascii="Times New Roman" w:hAnsi="Times New Roman" w:cs="Times New Roman"/>
          <w:bCs/>
          <w:sz w:val="28"/>
          <w:szCs w:val="28"/>
        </w:rPr>
        <w:t>страции края, Законодательного Собрания края и муниципального образования Щербиновский район.</w:t>
      </w:r>
    </w:p>
    <w:p w:rsidR="00D41762" w:rsidRPr="008339BF" w:rsidRDefault="00D41762" w:rsidP="009C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bCs/>
          <w:sz w:val="28"/>
          <w:szCs w:val="28"/>
        </w:rPr>
        <w:t>По</w:t>
      </w:r>
      <w:r w:rsidRPr="008339BF">
        <w:rPr>
          <w:rFonts w:ascii="Times New Roman" w:hAnsi="Times New Roman" w:cs="Times New Roman"/>
          <w:sz w:val="28"/>
          <w:szCs w:val="28"/>
        </w:rPr>
        <w:t>дводя итоги 202</w:t>
      </w:r>
      <w:r w:rsidR="00B723C2">
        <w:rPr>
          <w:rFonts w:ascii="Times New Roman" w:hAnsi="Times New Roman" w:cs="Times New Roman"/>
          <w:sz w:val="28"/>
          <w:szCs w:val="28"/>
        </w:rPr>
        <w:t>4</w:t>
      </w:r>
      <w:r w:rsidRPr="008339BF">
        <w:rPr>
          <w:rFonts w:ascii="Times New Roman" w:hAnsi="Times New Roman" w:cs="Times New Roman"/>
          <w:sz w:val="28"/>
          <w:szCs w:val="28"/>
        </w:rPr>
        <w:t xml:space="preserve"> года, хочется отметить, что всё, что было сделано на территории сельского поселения - это итог </w:t>
      </w:r>
      <w:r w:rsidR="00A80678">
        <w:rPr>
          <w:rFonts w:ascii="Times New Roman" w:hAnsi="Times New Roman" w:cs="Times New Roman"/>
          <w:sz w:val="28"/>
          <w:szCs w:val="28"/>
        </w:rPr>
        <w:t xml:space="preserve">совместных усилий администрации, </w:t>
      </w:r>
      <w:r w:rsidRPr="008339BF">
        <w:rPr>
          <w:rFonts w:ascii="Times New Roman" w:hAnsi="Times New Roman" w:cs="Times New Roman"/>
          <w:sz w:val="28"/>
          <w:szCs w:val="28"/>
        </w:rPr>
        <w:t>всего депутатского корпуса, предприятий, организаций и учреждений, распол</w:t>
      </w:r>
      <w:r w:rsidRPr="008339BF">
        <w:rPr>
          <w:rFonts w:ascii="Times New Roman" w:hAnsi="Times New Roman" w:cs="Times New Roman"/>
          <w:sz w:val="28"/>
          <w:szCs w:val="28"/>
        </w:rPr>
        <w:t>о</w:t>
      </w:r>
      <w:r w:rsidRPr="008339BF">
        <w:rPr>
          <w:rFonts w:ascii="Times New Roman" w:hAnsi="Times New Roman" w:cs="Times New Roman"/>
          <w:sz w:val="28"/>
          <w:szCs w:val="28"/>
        </w:rPr>
        <w:t xml:space="preserve">женных на территории поселения, неравнодушных жителей села. </w:t>
      </w:r>
    </w:p>
    <w:p w:rsidR="00D41762" w:rsidRPr="008339BF" w:rsidRDefault="00D41762" w:rsidP="00B25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caps/>
          <w:sz w:val="28"/>
          <w:szCs w:val="28"/>
        </w:rPr>
        <w:t>У</w:t>
      </w:r>
      <w:r w:rsidRPr="008339BF">
        <w:rPr>
          <w:rFonts w:ascii="Times New Roman" w:hAnsi="Times New Roman" w:cs="Times New Roman"/>
          <w:sz w:val="28"/>
          <w:szCs w:val="28"/>
        </w:rPr>
        <w:t>спешное развитие села:</w:t>
      </w:r>
    </w:p>
    <w:p w:rsidR="00D41762" w:rsidRPr="008339BF" w:rsidRDefault="00D41762" w:rsidP="00B25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– это достаточный бюджет, чтобы возложенные полномочия администрация села могла выполнить в полном объеме;</w:t>
      </w:r>
    </w:p>
    <w:p w:rsidR="00D41762" w:rsidRPr="008339BF" w:rsidRDefault="00D41762" w:rsidP="00B25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- это молодые кадры, рабочие места, новые предприятия.</w:t>
      </w:r>
    </w:p>
    <w:p w:rsidR="00D41762" w:rsidRPr="008339BF" w:rsidRDefault="00D41762" w:rsidP="00114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762" w:rsidRPr="00CC1B42" w:rsidRDefault="00D41762" w:rsidP="003B6F4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1B42">
        <w:rPr>
          <w:rFonts w:ascii="Times New Roman" w:hAnsi="Times New Roman" w:cs="Times New Roman"/>
          <w:b/>
          <w:caps/>
          <w:sz w:val="28"/>
          <w:szCs w:val="28"/>
        </w:rPr>
        <w:t>Главные задачи администрации поселения</w:t>
      </w:r>
    </w:p>
    <w:p w:rsidR="00D41762" w:rsidRPr="008339BF" w:rsidRDefault="00D41762" w:rsidP="003B6F4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1B42">
        <w:rPr>
          <w:rFonts w:ascii="Times New Roman" w:hAnsi="Times New Roman" w:cs="Times New Roman"/>
          <w:b/>
          <w:caps/>
          <w:sz w:val="28"/>
          <w:szCs w:val="28"/>
        </w:rPr>
        <w:t>в 202</w:t>
      </w:r>
      <w:r w:rsidR="00B723C2" w:rsidRPr="00CC1B42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CC1B42">
        <w:rPr>
          <w:rFonts w:ascii="Times New Roman" w:hAnsi="Times New Roman" w:cs="Times New Roman"/>
          <w:b/>
          <w:caps/>
          <w:sz w:val="28"/>
          <w:szCs w:val="28"/>
        </w:rPr>
        <w:t xml:space="preserve"> году</w:t>
      </w:r>
    </w:p>
    <w:p w:rsidR="00D41762" w:rsidRPr="008339BF" w:rsidRDefault="00D41762" w:rsidP="0045140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9BF">
        <w:rPr>
          <w:sz w:val="28"/>
          <w:szCs w:val="28"/>
        </w:rPr>
        <w:t>1. Исполнить бюджет Глафировского сельского поселения с ростом не м</w:t>
      </w:r>
      <w:r w:rsidRPr="008339BF">
        <w:rPr>
          <w:sz w:val="28"/>
          <w:szCs w:val="28"/>
        </w:rPr>
        <w:t>е</w:t>
      </w:r>
      <w:r w:rsidR="00AC55F1">
        <w:rPr>
          <w:sz w:val="28"/>
          <w:szCs w:val="28"/>
        </w:rPr>
        <w:t>нее 5% к 2026</w:t>
      </w:r>
      <w:r w:rsidRPr="008339BF">
        <w:rPr>
          <w:sz w:val="28"/>
          <w:szCs w:val="28"/>
        </w:rPr>
        <w:t xml:space="preserve"> году. Сократить недоимку на 20%.</w:t>
      </w:r>
    </w:p>
    <w:p w:rsidR="00D41762" w:rsidRPr="008339BF" w:rsidRDefault="00D41762" w:rsidP="00515C0C">
      <w:pPr>
        <w:pStyle w:val="ad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339BF">
        <w:rPr>
          <w:sz w:val="28"/>
          <w:szCs w:val="28"/>
        </w:rPr>
        <w:t xml:space="preserve">2. </w:t>
      </w:r>
      <w:r w:rsidR="00AC55F1">
        <w:rPr>
          <w:sz w:val="28"/>
          <w:szCs w:val="28"/>
        </w:rPr>
        <w:t>Завершение капитального ремонта здания</w:t>
      </w:r>
      <w:r w:rsidRPr="008339BF">
        <w:rPr>
          <w:sz w:val="28"/>
          <w:szCs w:val="28"/>
        </w:rPr>
        <w:t xml:space="preserve"> Дома культуры</w:t>
      </w:r>
      <w:r w:rsidR="00AC55F1">
        <w:rPr>
          <w:sz w:val="28"/>
          <w:szCs w:val="28"/>
        </w:rPr>
        <w:t>.</w:t>
      </w:r>
    </w:p>
    <w:p w:rsidR="00D41762" w:rsidRPr="008339BF" w:rsidRDefault="00D41762" w:rsidP="0081123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9BF">
        <w:rPr>
          <w:sz w:val="28"/>
          <w:szCs w:val="28"/>
        </w:rPr>
        <w:t>3. Подготовить проектно-сметную документацию на реконструкцию музея</w:t>
      </w:r>
    </w:p>
    <w:p w:rsidR="00D41762" w:rsidRPr="008339BF" w:rsidRDefault="00D41762" w:rsidP="0081123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9BF">
        <w:rPr>
          <w:sz w:val="28"/>
          <w:szCs w:val="28"/>
        </w:rPr>
        <w:t>4. Продолжить работу по благоустройству парка и озеленения.</w:t>
      </w:r>
    </w:p>
    <w:p w:rsidR="00D41762" w:rsidRPr="008339BF" w:rsidRDefault="00AC55F1" w:rsidP="0081123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1762" w:rsidRPr="008339BF">
        <w:rPr>
          <w:sz w:val="28"/>
          <w:szCs w:val="28"/>
        </w:rPr>
        <w:t>. Продолжить дальнейшее обустройство пляжа. Подготовить проектно-сметную документацию по обустройству</w:t>
      </w:r>
      <w:r>
        <w:rPr>
          <w:sz w:val="28"/>
          <w:szCs w:val="28"/>
        </w:rPr>
        <w:t xml:space="preserve"> </w:t>
      </w:r>
      <w:r w:rsidR="00D41762" w:rsidRPr="008339BF">
        <w:rPr>
          <w:sz w:val="28"/>
          <w:szCs w:val="28"/>
        </w:rPr>
        <w:t>спуска на пляж.</w:t>
      </w:r>
    </w:p>
    <w:p w:rsidR="00D41762" w:rsidRPr="008339BF" w:rsidRDefault="00AC55F1" w:rsidP="0081123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1762" w:rsidRPr="008339BF">
        <w:rPr>
          <w:sz w:val="28"/>
          <w:szCs w:val="28"/>
        </w:rPr>
        <w:t>. Проводить разъяснительные работы с жителями, оказывающими услуги по предоставлению жилья, различных бытовых услуг (парикмахерские, ман</w:t>
      </w:r>
      <w:r w:rsidR="00D41762" w:rsidRPr="008339BF">
        <w:rPr>
          <w:sz w:val="28"/>
          <w:szCs w:val="28"/>
        </w:rPr>
        <w:t>и</w:t>
      </w:r>
      <w:r w:rsidR="00D41762" w:rsidRPr="008339BF">
        <w:rPr>
          <w:sz w:val="28"/>
          <w:szCs w:val="28"/>
        </w:rPr>
        <w:t>кюрные и массажные салоны) по регистрации в качестве индивидуальных пре</w:t>
      </w:r>
      <w:r w:rsidR="00D41762" w:rsidRPr="008339BF">
        <w:rPr>
          <w:sz w:val="28"/>
          <w:szCs w:val="28"/>
        </w:rPr>
        <w:t>д</w:t>
      </w:r>
      <w:r w:rsidR="00D41762" w:rsidRPr="008339BF">
        <w:rPr>
          <w:sz w:val="28"/>
          <w:szCs w:val="28"/>
        </w:rPr>
        <w:t>принимателей и переводу земельных участков по соответствующему назнач</w:t>
      </w:r>
      <w:r w:rsidR="00D41762" w:rsidRPr="008339BF">
        <w:rPr>
          <w:sz w:val="28"/>
          <w:szCs w:val="28"/>
        </w:rPr>
        <w:t>е</w:t>
      </w:r>
      <w:r w:rsidR="00D41762" w:rsidRPr="008339BF">
        <w:rPr>
          <w:sz w:val="28"/>
          <w:szCs w:val="28"/>
        </w:rPr>
        <w:t>нию, с целью пополнения бюджета.</w:t>
      </w:r>
    </w:p>
    <w:p w:rsidR="00D41762" w:rsidRPr="008339BF" w:rsidRDefault="00AC55F1" w:rsidP="0081123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41762" w:rsidRPr="008339BF">
        <w:rPr>
          <w:sz w:val="28"/>
          <w:szCs w:val="28"/>
        </w:rPr>
        <w:t>. Принимать участие в конкурсах, программах как краевых, так и фед</w:t>
      </w:r>
      <w:r w:rsidR="00D41762" w:rsidRPr="008339BF">
        <w:rPr>
          <w:sz w:val="28"/>
          <w:szCs w:val="28"/>
        </w:rPr>
        <w:t>е</w:t>
      </w:r>
      <w:r w:rsidR="00D41762" w:rsidRPr="008339BF">
        <w:rPr>
          <w:sz w:val="28"/>
          <w:szCs w:val="28"/>
        </w:rPr>
        <w:t>рального значения.</w:t>
      </w:r>
    </w:p>
    <w:p w:rsidR="00D41762" w:rsidRDefault="00AC55F1" w:rsidP="0081123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1762" w:rsidRPr="008339BF">
        <w:rPr>
          <w:sz w:val="28"/>
          <w:szCs w:val="28"/>
        </w:rPr>
        <w:t>. Содействовать в ремонте здания по адресу Ленина 1/1 (почта).</w:t>
      </w:r>
    </w:p>
    <w:p w:rsidR="00166BAD" w:rsidRDefault="00166BAD" w:rsidP="0081123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Помощь семьям и участникам СВО</w:t>
      </w:r>
    </w:p>
    <w:p w:rsidR="00E549BD" w:rsidRDefault="00E549BD" w:rsidP="00E549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49BD" w:rsidRDefault="00E549BD" w:rsidP="00E549B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значимое событие для всех – это празднование 80-летия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 в Великой Отечественной войне,</w:t>
      </w:r>
    </w:p>
    <w:p w:rsidR="0011207F" w:rsidRDefault="00E549BD" w:rsidP="0011207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549BD">
        <w:rPr>
          <w:color w:val="000000" w:themeColor="text1"/>
          <w:sz w:val="28"/>
          <w:szCs w:val="28"/>
        </w:rPr>
        <w:t xml:space="preserve">так же </w:t>
      </w:r>
      <w:r w:rsidR="0011207F" w:rsidRPr="00E549BD">
        <w:rPr>
          <w:color w:val="000000" w:themeColor="text1"/>
          <w:sz w:val="28"/>
          <w:szCs w:val="28"/>
        </w:rPr>
        <w:t>2025 год – выборы Губернатора Краснодарского края</w:t>
      </w:r>
      <w:r>
        <w:rPr>
          <w:color w:val="000000" w:themeColor="text1"/>
          <w:sz w:val="28"/>
          <w:szCs w:val="28"/>
        </w:rPr>
        <w:t>.</w:t>
      </w:r>
    </w:p>
    <w:p w:rsidR="00E549BD" w:rsidRPr="00E549BD" w:rsidRDefault="00E549BD" w:rsidP="0011207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41762" w:rsidRPr="008339BF" w:rsidRDefault="00D41762" w:rsidP="00560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Считаем, что совместными усилиями с населением, депутатами поселения, при поддержке администрации района, администрации края и ЗСК проблемы территории будут решаться.</w:t>
      </w:r>
    </w:p>
    <w:p w:rsidR="00D41762" w:rsidRPr="008339BF" w:rsidRDefault="00D41762" w:rsidP="009203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BF">
        <w:rPr>
          <w:rFonts w:ascii="Times New Roman" w:hAnsi="Times New Roman" w:cs="Times New Roman"/>
          <w:sz w:val="28"/>
          <w:szCs w:val="28"/>
        </w:rPr>
        <w:t>В заключении хочется выразить глубокую благодарность и признательность администрации Краснодарского края, муниципального образования Щербино</w:t>
      </w:r>
      <w:r w:rsidRPr="008339BF">
        <w:rPr>
          <w:rFonts w:ascii="Times New Roman" w:hAnsi="Times New Roman" w:cs="Times New Roman"/>
          <w:sz w:val="28"/>
          <w:szCs w:val="28"/>
        </w:rPr>
        <w:t>в</w:t>
      </w:r>
      <w:r w:rsidRPr="008339BF">
        <w:rPr>
          <w:rFonts w:ascii="Times New Roman" w:hAnsi="Times New Roman" w:cs="Times New Roman"/>
          <w:sz w:val="28"/>
          <w:szCs w:val="28"/>
        </w:rPr>
        <w:t>ский район, депутатскому корпусу поселения, руководителям органов террит</w:t>
      </w:r>
      <w:r w:rsidRPr="008339BF">
        <w:rPr>
          <w:rFonts w:ascii="Times New Roman" w:hAnsi="Times New Roman" w:cs="Times New Roman"/>
          <w:sz w:val="28"/>
          <w:szCs w:val="28"/>
        </w:rPr>
        <w:t>о</w:t>
      </w:r>
      <w:r w:rsidRPr="008339BF">
        <w:rPr>
          <w:rFonts w:ascii="Times New Roman" w:hAnsi="Times New Roman" w:cs="Times New Roman"/>
          <w:sz w:val="28"/>
          <w:szCs w:val="28"/>
        </w:rPr>
        <w:t>риального общественного самоуправления, руководителям предприятий и орг</w:t>
      </w:r>
      <w:r w:rsidRPr="008339BF">
        <w:rPr>
          <w:rFonts w:ascii="Times New Roman" w:hAnsi="Times New Roman" w:cs="Times New Roman"/>
          <w:sz w:val="28"/>
          <w:szCs w:val="28"/>
        </w:rPr>
        <w:t>а</w:t>
      </w:r>
      <w:r w:rsidRPr="008339BF">
        <w:rPr>
          <w:rFonts w:ascii="Times New Roman" w:hAnsi="Times New Roman" w:cs="Times New Roman"/>
          <w:sz w:val="28"/>
          <w:szCs w:val="28"/>
        </w:rPr>
        <w:t>низаций, главам КФХ и предпринимателям за оказание помощи не только в р</w:t>
      </w:r>
      <w:r w:rsidRPr="008339BF">
        <w:rPr>
          <w:rFonts w:ascii="Times New Roman" w:hAnsi="Times New Roman" w:cs="Times New Roman"/>
          <w:sz w:val="28"/>
          <w:szCs w:val="28"/>
        </w:rPr>
        <w:t>е</w:t>
      </w:r>
      <w:r w:rsidRPr="008339BF">
        <w:rPr>
          <w:rFonts w:ascii="Times New Roman" w:hAnsi="Times New Roman" w:cs="Times New Roman"/>
          <w:sz w:val="28"/>
          <w:szCs w:val="28"/>
        </w:rPr>
        <w:t>шении социально-значимых вопросов, но и за оказание материальной помощи для нашего поселения. Благодарю всех жителей за содействие и помощь в работе</w:t>
      </w:r>
      <w:r w:rsidR="00B723C2">
        <w:rPr>
          <w:rFonts w:ascii="Times New Roman" w:hAnsi="Times New Roman" w:cs="Times New Roman"/>
          <w:sz w:val="28"/>
          <w:szCs w:val="28"/>
        </w:rPr>
        <w:t xml:space="preserve"> на благо нашего села.</w:t>
      </w:r>
      <w:r w:rsidR="00805E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1762" w:rsidRPr="008339BF" w:rsidSect="00D74933">
      <w:headerReference w:type="default" r:id="rId8"/>
      <w:pgSz w:w="11906" w:h="16838"/>
      <w:pgMar w:top="567" w:right="851" w:bottom="1134" w:left="1276" w:header="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54" w:rsidRDefault="00741554" w:rsidP="00305D69">
      <w:pPr>
        <w:spacing w:after="0" w:line="240" w:lineRule="auto"/>
      </w:pPr>
      <w:r>
        <w:separator/>
      </w:r>
    </w:p>
  </w:endnote>
  <w:endnote w:type="continuationSeparator" w:id="1">
    <w:p w:rsidR="00741554" w:rsidRDefault="00741554" w:rsidP="0030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54" w:rsidRDefault="00741554" w:rsidP="00305D69">
      <w:pPr>
        <w:spacing w:after="0" w:line="240" w:lineRule="auto"/>
      </w:pPr>
      <w:r>
        <w:separator/>
      </w:r>
    </w:p>
  </w:footnote>
  <w:footnote w:type="continuationSeparator" w:id="1">
    <w:p w:rsidR="00741554" w:rsidRDefault="00741554" w:rsidP="0030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9A" w:rsidRDefault="0002769A">
    <w:pPr>
      <w:pStyle w:val="a6"/>
      <w:jc w:val="center"/>
    </w:pPr>
  </w:p>
  <w:p w:rsidR="0002769A" w:rsidRDefault="003C3C32">
    <w:pPr>
      <w:pStyle w:val="a6"/>
      <w:jc w:val="center"/>
    </w:pPr>
    <w:fldSimple w:instr=" PAGE   \* MERGEFORMAT ">
      <w:r w:rsidR="00CA58F3">
        <w:rPr>
          <w:noProof/>
        </w:rPr>
        <w:t>7</w:t>
      </w:r>
    </w:fldSimple>
  </w:p>
  <w:p w:rsidR="0002769A" w:rsidRDefault="000276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7D2"/>
    <w:multiLevelType w:val="hybridMultilevel"/>
    <w:tmpl w:val="C952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362952"/>
    <w:multiLevelType w:val="multilevel"/>
    <w:tmpl w:val="8BF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1E1E38"/>
    <w:multiLevelType w:val="hybridMultilevel"/>
    <w:tmpl w:val="794A73B8"/>
    <w:lvl w:ilvl="0" w:tplc="99943292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760"/>
    <w:rsid w:val="00001118"/>
    <w:rsid w:val="00003EF4"/>
    <w:rsid w:val="00004C6C"/>
    <w:rsid w:val="00006BA4"/>
    <w:rsid w:val="00013DE7"/>
    <w:rsid w:val="000165A2"/>
    <w:rsid w:val="00020CB3"/>
    <w:rsid w:val="000222FE"/>
    <w:rsid w:val="00023ACF"/>
    <w:rsid w:val="00023B83"/>
    <w:rsid w:val="00025BD8"/>
    <w:rsid w:val="00026643"/>
    <w:rsid w:val="0002769A"/>
    <w:rsid w:val="00030E07"/>
    <w:rsid w:val="000310D0"/>
    <w:rsid w:val="00031780"/>
    <w:rsid w:val="00034D01"/>
    <w:rsid w:val="00037273"/>
    <w:rsid w:val="00037C36"/>
    <w:rsid w:val="000418BF"/>
    <w:rsid w:val="00043A44"/>
    <w:rsid w:val="00045817"/>
    <w:rsid w:val="00045E1C"/>
    <w:rsid w:val="000466FA"/>
    <w:rsid w:val="000472BC"/>
    <w:rsid w:val="00052D98"/>
    <w:rsid w:val="00053CB8"/>
    <w:rsid w:val="000554AA"/>
    <w:rsid w:val="000558D0"/>
    <w:rsid w:val="00055CC1"/>
    <w:rsid w:val="00056567"/>
    <w:rsid w:val="00061B96"/>
    <w:rsid w:val="0006372C"/>
    <w:rsid w:val="00070C24"/>
    <w:rsid w:val="00072952"/>
    <w:rsid w:val="00075606"/>
    <w:rsid w:val="0008036E"/>
    <w:rsid w:val="00083A41"/>
    <w:rsid w:val="00083CCB"/>
    <w:rsid w:val="000841A9"/>
    <w:rsid w:val="00085EC6"/>
    <w:rsid w:val="00093048"/>
    <w:rsid w:val="0009597D"/>
    <w:rsid w:val="00096869"/>
    <w:rsid w:val="0009730A"/>
    <w:rsid w:val="00097B40"/>
    <w:rsid w:val="000A02FE"/>
    <w:rsid w:val="000A08CE"/>
    <w:rsid w:val="000A31B5"/>
    <w:rsid w:val="000A43DA"/>
    <w:rsid w:val="000A4809"/>
    <w:rsid w:val="000A4FA2"/>
    <w:rsid w:val="000A66B8"/>
    <w:rsid w:val="000A6DD9"/>
    <w:rsid w:val="000B0F99"/>
    <w:rsid w:val="000B0FE5"/>
    <w:rsid w:val="000B1341"/>
    <w:rsid w:val="000B396A"/>
    <w:rsid w:val="000B69E8"/>
    <w:rsid w:val="000C2A92"/>
    <w:rsid w:val="000C3B28"/>
    <w:rsid w:val="000C6680"/>
    <w:rsid w:val="000C7432"/>
    <w:rsid w:val="000C7945"/>
    <w:rsid w:val="000D1382"/>
    <w:rsid w:val="000D2257"/>
    <w:rsid w:val="000D2940"/>
    <w:rsid w:val="000D2AC8"/>
    <w:rsid w:val="000D57C8"/>
    <w:rsid w:val="000D5E21"/>
    <w:rsid w:val="000D6C93"/>
    <w:rsid w:val="000E04EB"/>
    <w:rsid w:val="000E0E6A"/>
    <w:rsid w:val="000E155E"/>
    <w:rsid w:val="000E2BAF"/>
    <w:rsid w:val="000E2C58"/>
    <w:rsid w:val="000E322C"/>
    <w:rsid w:val="000E3385"/>
    <w:rsid w:val="000E5564"/>
    <w:rsid w:val="000E5B49"/>
    <w:rsid w:val="000F0495"/>
    <w:rsid w:val="000F171D"/>
    <w:rsid w:val="000F1806"/>
    <w:rsid w:val="000F2A61"/>
    <w:rsid w:val="000F2A73"/>
    <w:rsid w:val="000F2AA2"/>
    <w:rsid w:val="000F6163"/>
    <w:rsid w:val="00101858"/>
    <w:rsid w:val="001018B3"/>
    <w:rsid w:val="0010255B"/>
    <w:rsid w:val="00102C82"/>
    <w:rsid w:val="0010342B"/>
    <w:rsid w:val="0010674D"/>
    <w:rsid w:val="001070CF"/>
    <w:rsid w:val="001111F7"/>
    <w:rsid w:val="0011207F"/>
    <w:rsid w:val="00113FF3"/>
    <w:rsid w:val="00114C3E"/>
    <w:rsid w:val="00114D39"/>
    <w:rsid w:val="001153F9"/>
    <w:rsid w:val="00115562"/>
    <w:rsid w:val="00115A9D"/>
    <w:rsid w:val="00116812"/>
    <w:rsid w:val="0012678B"/>
    <w:rsid w:val="001278E6"/>
    <w:rsid w:val="001303C8"/>
    <w:rsid w:val="0013485B"/>
    <w:rsid w:val="00134AC6"/>
    <w:rsid w:val="001358D4"/>
    <w:rsid w:val="001360D5"/>
    <w:rsid w:val="001370F3"/>
    <w:rsid w:val="001406BB"/>
    <w:rsid w:val="00140787"/>
    <w:rsid w:val="00141F11"/>
    <w:rsid w:val="00146811"/>
    <w:rsid w:val="00147178"/>
    <w:rsid w:val="00151BD8"/>
    <w:rsid w:val="001523EC"/>
    <w:rsid w:val="00152801"/>
    <w:rsid w:val="00154FB6"/>
    <w:rsid w:val="0015673D"/>
    <w:rsid w:val="00157FDD"/>
    <w:rsid w:val="001603CD"/>
    <w:rsid w:val="00162F8F"/>
    <w:rsid w:val="00166BAD"/>
    <w:rsid w:val="00176700"/>
    <w:rsid w:val="00177C0D"/>
    <w:rsid w:val="00177CF6"/>
    <w:rsid w:val="001808BC"/>
    <w:rsid w:val="00180FF7"/>
    <w:rsid w:val="00185373"/>
    <w:rsid w:val="00186EDE"/>
    <w:rsid w:val="00190005"/>
    <w:rsid w:val="0019041D"/>
    <w:rsid w:val="0019183A"/>
    <w:rsid w:val="0019628F"/>
    <w:rsid w:val="001967C1"/>
    <w:rsid w:val="001A0772"/>
    <w:rsid w:val="001A14DE"/>
    <w:rsid w:val="001A198A"/>
    <w:rsid w:val="001A22DE"/>
    <w:rsid w:val="001A23C5"/>
    <w:rsid w:val="001A269A"/>
    <w:rsid w:val="001A2CDA"/>
    <w:rsid w:val="001A3C65"/>
    <w:rsid w:val="001A593A"/>
    <w:rsid w:val="001A6555"/>
    <w:rsid w:val="001A77BA"/>
    <w:rsid w:val="001B08B8"/>
    <w:rsid w:val="001B4E06"/>
    <w:rsid w:val="001B5228"/>
    <w:rsid w:val="001C08CA"/>
    <w:rsid w:val="001C1628"/>
    <w:rsid w:val="001C2046"/>
    <w:rsid w:val="001C31F9"/>
    <w:rsid w:val="001C4BB3"/>
    <w:rsid w:val="001C4F97"/>
    <w:rsid w:val="001C5E34"/>
    <w:rsid w:val="001C6444"/>
    <w:rsid w:val="001C6D90"/>
    <w:rsid w:val="001C73CE"/>
    <w:rsid w:val="001D0EF0"/>
    <w:rsid w:val="001D1EC4"/>
    <w:rsid w:val="001D21AA"/>
    <w:rsid w:val="001D4D27"/>
    <w:rsid w:val="001D678B"/>
    <w:rsid w:val="001E1951"/>
    <w:rsid w:val="001E3DDC"/>
    <w:rsid w:val="001E4FC0"/>
    <w:rsid w:val="001E7B4A"/>
    <w:rsid w:val="001E7D22"/>
    <w:rsid w:val="001E7EE1"/>
    <w:rsid w:val="001E7FCF"/>
    <w:rsid w:val="001F0144"/>
    <w:rsid w:val="001F038A"/>
    <w:rsid w:val="001F11D4"/>
    <w:rsid w:val="001F15BC"/>
    <w:rsid w:val="001F17CE"/>
    <w:rsid w:val="001F2BE5"/>
    <w:rsid w:val="001F6980"/>
    <w:rsid w:val="00200FEA"/>
    <w:rsid w:val="00201EC9"/>
    <w:rsid w:val="00202370"/>
    <w:rsid w:val="002039D3"/>
    <w:rsid w:val="002062E8"/>
    <w:rsid w:val="002067B4"/>
    <w:rsid w:val="00207853"/>
    <w:rsid w:val="00210418"/>
    <w:rsid w:val="00211600"/>
    <w:rsid w:val="002126F1"/>
    <w:rsid w:val="002129C5"/>
    <w:rsid w:val="00212C23"/>
    <w:rsid w:val="00215076"/>
    <w:rsid w:val="00215856"/>
    <w:rsid w:val="00215ACD"/>
    <w:rsid w:val="00215FD6"/>
    <w:rsid w:val="0021769D"/>
    <w:rsid w:val="0022189E"/>
    <w:rsid w:val="002252F9"/>
    <w:rsid w:val="002255D3"/>
    <w:rsid w:val="00225B09"/>
    <w:rsid w:val="002267CE"/>
    <w:rsid w:val="00227331"/>
    <w:rsid w:val="0023299C"/>
    <w:rsid w:val="00234249"/>
    <w:rsid w:val="00234C82"/>
    <w:rsid w:val="0023775D"/>
    <w:rsid w:val="00237E6C"/>
    <w:rsid w:val="00240CB3"/>
    <w:rsid w:val="00241C5B"/>
    <w:rsid w:val="0024389A"/>
    <w:rsid w:val="002448FA"/>
    <w:rsid w:val="002449AA"/>
    <w:rsid w:val="00250B91"/>
    <w:rsid w:val="002512AF"/>
    <w:rsid w:val="00251EDB"/>
    <w:rsid w:val="002574F3"/>
    <w:rsid w:val="00257717"/>
    <w:rsid w:val="00262760"/>
    <w:rsid w:val="002628E6"/>
    <w:rsid w:val="002713AD"/>
    <w:rsid w:val="0027227E"/>
    <w:rsid w:val="002723F2"/>
    <w:rsid w:val="00272937"/>
    <w:rsid w:val="00274D89"/>
    <w:rsid w:val="002761C1"/>
    <w:rsid w:val="002779B7"/>
    <w:rsid w:val="00280AD3"/>
    <w:rsid w:val="00281182"/>
    <w:rsid w:val="002815B5"/>
    <w:rsid w:val="00282672"/>
    <w:rsid w:val="00284B8B"/>
    <w:rsid w:val="0028515A"/>
    <w:rsid w:val="00287E63"/>
    <w:rsid w:val="00290181"/>
    <w:rsid w:val="00291F68"/>
    <w:rsid w:val="002928DB"/>
    <w:rsid w:val="00294311"/>
    <w:rsid w:val="00294F10"/>
    <w:rsid w:val="002A12C1"/>
    <w:rsid w:val="002A2585"/>
    <w:rsid w:val="002A3894"/>
    <w:rsid w:val="002A4660"/>
    <w:rsid w:val="002B2FE9"/>
    <w:rsid w:val="002B777D"/>
    <w:rsid w:val="002C1F89"/>
    <w:rsid w:val="002C3D33"/>
    <w:rsid w:val="002C62BE"/>
    <w:rsid w:val="002D17FE"/>
    <w:rsid w:val="002D3F80"/>
    <w:rsid w:val="002D4C44"/>
    <w:rsid w:val="002D567F"/>
    <w:rsid w:val="002D588B"/>
    <w:rsid w:val="002D625F"/>
    <w:rsid w:val="002E3E19"/>
    <w:rsid w:val="002E4619"/>
    <w:rsid w:val="002E4A7F"/>
    <w:rsid w:val="002E6AAC"/>
    <w:rsid w:val="002F0430"/>
    <w:rsid w:val="002F0C96"/>
    <w:rsid w:val="002F0DEC"/>
    <w:rsid w:val="002F10F3"/>
    <w:rsid w:val="002F20A8"/>
    <w:rsid w:val="002F2EB5"/>
    <w:rsid w:val="002F69AA"/>
    <w:rsid w:val="00305D69"/>
    <w:rsid w:val="00307C62"/>
    <w:rsid w:val="00307D05"/>
    <w:rsid w:val="00313297"/>
    <w:rsid w:val="0031453A"/>
    <w:rsid w:val="00314EDF"/>
    <w:rsid w:val="00316341"/>
    <w:rsid w:val="00320515"/>
    <w:rsid w:val="003211CF"/>
    <w:rsid w:val="003219CB"/>
    <w:rsid w:val="003231AE"/>
    <w:rsid w:val="00323ACE"/>
    <w:rsid w:val="003241CF"/>
    <w:rsid w:val="00325166"/>
    <w:rsid w:val="00325222"/>
    <w:rsid w:val="00325ADF"/>
    <w:rsid w:val="00330011"/>
    <w:rsid w:val="00332E7A"/>
    <w:rsid w:val="00333BEB"/>
    <w:rsid w:val="00341D2A"/>
    <w:rsid w:val="00341FF0"/>
    <w:rsid w:val="00342943"/>
    <w:rsid w:val="0034562A"/>
    <w:rsid w:val="00345AA8"/>
    <w:rsid w:val="00351770"/>
    <w:rsid w:val="00353592"/>
    <w:rsid w:val="00356305"/>
    <w:rsid w:val="00362E8D"/>
    <w:rsid w:val="00366025"/>
    <w:rsid w:val="0036731C"/>
    <w:rsid w:val="00367C48"/>
    <w:rsid w:val="003757F4"/>
    <w:rsid w:val="00377106"/>
    <w:rsid w:val="00377FF1"/>
    <w:rsid w:val="00380E89"/>
    <w:rsid w:val="00381321"/>
    <w:rsid w:val="00381868"/>
    <w:rsid w:val="003818BB"/>
    <w:rsid w:val="003823B9"/>
    <w:rsid w:val="00383EC4"/>
    <w:rsid w:val="00386612"/>
    <w:rsid w:val="00386953"/>
    <w:rsid w:val="00390D1E"/>
    <w:rsid w:val="00391F26"/>
    <w:rsid w:val="00393CDF"/>
    <w:rsid w:val="0039445E"/>
    <w:rsid w:val="00394F7A"/>
    <w:rsid w:val="0039666E"/>
    <w:rsid w:val="00397A90"/>
    <w:rsid w:val="00397C3D"/>
    <w:rsid w:val="003A1E59"/>
    <w:rsid w:val="003A4D35"/>
    <w:rsid w:val="003A6C94"/>
    <w:rsid w:val="003A7204"/>
    <w:rsid w:val="003A7F8E"/>
    <w:rsid w:val="003B0936"/>
    <w:rsid w:val="003B14B2"/>
    <w:rsid w:val="003B3F85"/>
    <w:rsid w:val="003B6F4A"/>
    <w:rsid w:val="003B7AA3"/>
    <w:rsid w:val="003C2861"/>
    <w:rsid w:val="003C287F"/>
    <w:rsid w:val="003C34C4"/>
    <w:rsid w:val="003C3AC7"/>
    <w:rsid w:val="003C3C32"/>
    <w:rsid w:val="003C4AE8"/>
    <w:rsid w:val="003C4B49"/>
    <w:rsid w:val="003C5161"/>
    <w:rsid w:val="003C60BF"/>
    <w:rsid w:val="003D0C04"/>
    <w:rsid w:val="003D44DB"/>
    <w:rsid w:val="003D494F"/>
    <w:rsid w:val="003D68C3"/>
    <w:rsid w:val="003D766F"/>
    <w:rsid w:val="003E0DB5"/>
    <w:rsid w:val="003E1535"/>
    <w:rsid w:val="003E231C"/>
    <w:rsid w:val="003E2AA1"/>
    <w:rsid w:val="003E2FDB"/>
    <w:rsid w:val="003E5F50"/>
    <w:rsid w:val="003E610D"/>
    <w:rsid w:val="003E6194"/>
    <w:rsid w:val="003F0BB2"/>
    <w:rsid w:val="003F0D19"/>
    <w:rsid w:val="003F3339"/>
    <w:rsid w:val="003F54F6"/>
    <w:rsid w:val="003F5564"/>
    <w:rsid w:val="003F590E"/>
    <w:rsid w:val="003F7CE9"/>
    <w:rsid w:val="0040046F"/>
    <w:rsid w:val="004014CB"/>
    <w:rsid w:val="00401826"/>
    <w:rsid w:val="00402808"/>
    <w:rsid w:val="0040293D"/>
    <w:rsid w:val="00403B29"/>
    <w:rsid w:val="004042DE"/>
    <w:rsid w:val="004117B7"/>
    <w:rsid w:val="00413DFF"/>
    <w:rsid w:val="00414126"/>
    <w:rsid w:val="0041695B"/>
    <w:rsid w:val="004177D1"/>
    <w:rsid w:val="00417DBF"/>
    <w:rsid w:val="00420325"/>
    <w:rsid w:val="00420C2D"/>
    <w:rsid w:val="00420D8F"/>
    <w:rsid w:val="004232DD"/>
    <w:rsid w:val="0042345C"/>
    <w:rsid w:val="00426755"/>
    <w:rsid w:val="00427877"/>
    <w:rsid w:val="00431DE9"/>
    <w:rsid w:val="00432B3D"/>
    <w:rsid w:val="00433537"/>
    <w:rsid w:val="00434836"/>
    <w:rsid w:val="00434AC9"/>
    <w:rsid w:val="004358B9"/>
    <w:rsid w:val="00436E39"/>
    <w:rsid w:val="00437A45"/>
    <w:rsid w:val="004401E2"/>
    <w:rsid w:val="00440970"/>
    <w:rsid w:val="00441D33"/>
    <w:rsid w:val="00442D30"/>
    <w:rsid w:val="004431F2"/>
    <w:rsid w:val="00444C82"/>
    <w:rsid w:val="00445299"/>
    <w:rsid w:val="004461D9"/>
    <w:rsid w:val="0044732E"/>
    <w:rsid w:val="004475FF"/>
    <w:rsid w:val="00450298"/>
    <w:rsid w:val="00451404"/>
    <w:rsid w:val="00452B0E"/>
    <w:rsid w:val="004533B4"/>
    <w:rsid w:val="0045391E"/>
    <w:rsid w:val="0045431A"/>
    <w:rsid w:val="0045489B"/>
    <w:rsid w:val="004549CE"/>
    <w:rsid w:val="004557A3"/>
    <w:rsid w:val="00457D5C"/>
    <w:rsid w:val="00462574"/>
    <w:rsid w:val="004625D8"/>
    <w:rsid w:val="00462D06"/>
    <w:rsid w:val="00462D7D"/>
    <w:rsid w:val="00462DDB"/>
    <w:rsid w:val="00463375"/>
    <w:rsid w:val="004646FB"/>
    <w:rsid w:val="00465D7D"/>
    <w:rsid w:val="00466C6B"/>
    <w:rsid w:val="004675E3"/>
    <w:rsid w:val="004677E0"/>
    <w:rsid w:val="004702B0"/>
    <w:rsid w:val="00470E15"/>
    <w:rsid w:val="004810F9"/>
    <w:rsid w:val="004822E9"/>
    <w:rsid w:val="0048257D"/>
    <w:rsid w:val="004829FF"/>
    <w:rsid w:val="0048481D"/>
    <w:rsid w:val="0048537B"/>
    <w:rsid w:val="00485F26"/>
    <w:rsid w:val="004861CD"/>
    <w:rsid w:val="00486CD0"/>
    <w:rsid w:val="00487CE7"/>
    <w:rsid w:val="00491DDA"/>
    <w:rsid w:val="004925C0"/>
    <w:rsid w:val="004928C0"/>
    <w:rsid w:val="00492A01"/>
    <w:rsid w:val="00492E0F"/>
    <w:rsid w:val="00493BA1"/>
    <w:rsid w:val="004A1D02"/>
    <w:rsid w:val="004A4E9B"/>
    <w:rsid w:val="004A50A5"/>
    <w:rsid w:val="004A6312"/>
    <w:rsid w:val="004A6CC1"/>
    <w:rsid w:val="004A792C"/>
    <w:rsid w:val="004A7DAF"/>
    <w:rsid w:val="004B25A8"/>
    <w:rsid w:val="004B2C6A"/>
    <w:rsid w:val="004B4E60"/>
    <w:rsid w:val="004B4FDB"/>
    <w:rsid w:val="004B6633"/>
    <w:rsid w:val="004C1720"/>
    <w:rsid w:val="004C1DF0"/>
    <w:rsid w:val="004C4863"/>
    <w:rsid w:val="004C556E"/>
    <w:rsid w:val="004C6798"/>
    <w:rsid w:val="004C7E25"/>
    <w:rsid w:val="004D0272"/>
    <w:rsid w:val="004D223A"/>
    <w:rsid w:val="004D26A8"/>
    <w:rsid w:val="004D5A2B"/>
    <w:rsid w:val="004D74B6"/>
    <w:rsid w:val="004E481A"/>
    <w:rsid w:val="004E4D0F"/>
    <w:rsid w:val="004E4D79"/>
    <w:rsid w:val="004E6A2A"/>
    <w:rsid w:val="004E7BBA"/>
    <w:rsid w:val="004F04D5"/>
    <w:rsid w:val="004F1819"/>
    <w:rsid w:val="004F1B73"/>
    <w:rsid w:val="004F5683"/>
    <w:rsid w:val="004F68E9"/>
    <w:rsid w:val="00500F30"/>
    <w:rsid w:val="00502534"/>
    <w:rsid w:val="005042C7"/>
    <w:rsid w:val="0051219E"/>
    <w:rsid w:val="00513255"/>
    <w:rsid w:val="00513A2A"/>
    <w:rsid w:val="00513EF4"/>
    <w:rsid w:val="00515C0C"/>
    <w:rsid w:val="00516392"/>
    <w:rsid w:val="005163DD"/>
    <w:rsid w:val="00522A22"/>
    <w:rsid w:val="005234DD"/>
    <w:rsid w:val="00524FFB"/>
    <w:rsid w:val="005261C9"/>
    <w:rsid w:val="00526365"/>
    <w:rsid w:val="00526440"/>
    <w:rsid w:val="00526A78"/>
    <w:rsid w:val="005312D8"/>
    <w:rsid w:val="00533581"/>
    <w:rsid w:val="005340A5"/>
    <w:rsid w:val="00536BC2"/>
    <w:rsid w:val="00537A76"/>
    <w:rsid w:val="005420CF"/>
    <w:rsid w:val="0054400E"/>
    <w:rsid w:val="00544E24"/>
    <w:rsid w:val="0054760B"/>
    <w:rsid w:val="00547EA5"/>
    <w:rsid w:val="00552720"/>
    <w:rsid w:val="00553662"/>
    <w:rsid w:val="00553EE5"/>
    <w:rsid w:val="005547D9"/>
    <w:rsid w:val="0055567F"/>
    <w:rsid w:val="00557AC3"/>
    <w:rsid w:val="00560778"/>
    <w:rsid w:val="00560BCA"/>
    <w:rsid w:val="00561188"/>
    <w:rsid w:val="005616C1"/>
    <w:rsid w:val="005635A9"/>
    <w:rsid w:val="00563CB3"/>
    <w:rsid w:val="00564502"/>
    <w:rsid w:val="00565DD0"/>
    <w:rsid w:val="0056637D"/>
    <w:rsid w:val="00567419"/>
    <w:rsid w:val="0057112E"/>
    <w:rsid w:val="005739C7"/>
    <w:rsid w:val="00573F38"/>
    <w:rsid w:val="00575AD6"/>
    <w:rsid w:val="00575FA9"/>
    <w:rsid w:val="00576942"/>
    <w:rsid w:val="00580ADB"/>
    <w:rsid w:val="0058743C"/>
    <w:rsid w:val="005878D0"/>
    <w:rsid w:val="00587BB0"/>
    <w:rsid w:val="0059045B"/>
    <w:rsid w:val="00592376"/>
    <w:rsid w:val="005929F6"/>
    <w:rsid w:val="00592DF8"/>
    <w:rsid w:val="00594871"/>
    <w:rsid w:val="00594CDB"/>
    <w:rsid w:val="00596458"/>
    <w:rsid w:val="005A0706"/>
    <w:rsid w:val="005A197F"/>
    <w:rsid w:val="005A2436"/>
    <w:rsid w:val="005A3962"/>
    <w:rsid w:val="005A4604"/>
    <w:rsid w:val="005A62FD"/>
    <w:rsid w:val="005A7C59"/>
    <w:rsid w:val="005B083E"/>
    <w:rsid w:val="005B421E"/>
    <w:rsid w:val="005B501F"/>
    <w:rsid w:val="005B7841"/>
    <w:rsid w:val="005C2DB2"/>
    <w:rsid w:val="005C3961"/>
    <w:rsid w:val="005C59D3"/>
    <w:rsid w:val="005C5C82"/>
    <w:rsid w:val="005C7B1E"/>
    <w:rsid w:val="005C7BFF"/>
    <w:rsid w:val="005D47D5"/>
    <w:rsid w:val="005D5B95"/>
    <w:rsid w:val="005E185D"/>
    <w:rsid w:val="005E1A9D"/>
    <w:rsid w:val="005E356E"/>
    <w:rsid w:val="005E5A68"/>
    <w:rsid w:val="005E5DCC"/>
    <w:rsid w:val="005F136F"/>
    <w:rsid w:val="00600111"/>
    <w:rsid w:val="006007FD"/>
    <w:rsid w:val="00612BF2"/>
    <w:rsid w:val="00613D2B"/>
    <w:rsid w:val="006143E6"/>
    <w:rsid w:val="00620249"/>
    <w:rsid w:val="00621402"/>
    <w:rsid w:val="00621429"/>
    <w:rsid w:val="006302CE"/>
    <w:rsid w:val="00632F68"/>
    <w:rsid w:val="006337B4"/>
    <w:rsid w:val="00633C61"/>
    <w:rsid w:val="00633E57"/>
    <w:rsid w:val="006358C2"/>
    <w:rsid w:val="00637DA8"/>
    <w:rsid w:val="00640125"/>
    <w:rsid w:val="00641475"/>
    <w:rsid w:val="006415E9"/>
    <w:rsid w:val="006531B7"/>
    <w:rsid w:val="0065403A"/>
    <w:rsid w:val="006566E7"/>
    <w:rsid w:val="006600EE"/>
    <w:rsid w:val="006617FD"/>
    <w:rsid w:val="00663A18"/>
    <w:rsid w:val="006655CD"/>
    <w:rsid w:val="00665A94"/>
    <w:rsid w:val="00667582"/>
    <w:rsid w:val="00671F8D"/>
    <w:rsid w:val="0067368E"/>
    <w:rsid w:val="00673949"/>
    <w:rsid w:val="00674CDE"/>
    <w:rsid w:val="00675331"/>
    <w:rsid w:val="00675EE1"/>
    <w:rsid w:val="006776E8"/>
    <w:rsid w:val="00677880"/>
    <w:rsid w:val="0068167C"/>
    <w:rsid w:val="00681744"/>
    <w:rsid w:val="006839D2"/>
    <w:rsid w:val="00684A28"/>
    <w:rsid w:val="00685BF0"/>
    <w:rsid w:val="006873DD"/>
    <w:rsid w:val="00687B34"/>
    <w:rsid w:val="00690558"/>
    <w:rsid w:val="00691D46"/>
    <w:rsid w:val="00692B39"/>
    <w:rsid w:val="006947B1"/>
    <w:rsid w:val="006965EC"/>
    <w:rsid w:val="00697F38"/>
    <w:rsid w:val="006A1DA9"/>
    <w:rsid w:val="006A1E90"/>
    <w:rsid w:val="006A2E1D"/>
    <w:rsid w:val="006A4726"/>
    <w:rsid w:val="006A47C7"/>
    <w:rsid w:val="006A55D1"/>
    <w:rsid w:val="006A5827"/>
    <w:rsid w:val="006A7F17"/>
    <w:rsid w:val="006B01EB"/>
    <w:rsid w:val="006B161E"/>
    <w:rsid w:val="006B4037"/>
    <w:rsid w:val="006B48F3"/>
    <w:rsid w:val="006B602B"/>
    <w:rsid w:val="006B6857"/>
    <w:rsid w:val="006B6B0E"/>
    <w:rsid w:val="006B6BE1"/>
    <w:rsid w:val="006C0A37"/>
    <w:rsid w:val="006C1537"/>
    <w:rsid w:val="006C3642"/>
    <w:rsid w:val="006C5816"/>
    <w:rsid w:val="006C5E1A"/>
    <w:rsid w:val="006C71F9"/>
    <w:rsid w:val="006C7934"/>
    <w:rsid w:val="006D3273"/>
    <w:rsid w:val="006D470A"/>
    <w:rsid w:val="006D7BDC"/>
    <w:rsid w:val="006E1A84"/>
    <w:rsid w:val="006E3857"/>
    <w:rsid w:val="006E4F5D"/>
    <w:rsid w:val="006E52AD"/>
    <w:rsid w:val="006F2060"/>
    <w:rsid w:val="006F237A"/>
    <w:rsid w:val="006F24D0"/>
    <w:rsid w:val="006F4B86"/>
    <w:rsid w:val="006F512E"/>
    <w:rsid w:val="00701233"/>
    <w:rsid w:val="00701EC2"/>
    <w:rsid w:val="00701FD8"/>
    <w:rsid w:val="007030FC"/>
    <w:rsid w:val="00704157"/>
    <w:rsid w:val="00704950"/>
    <w:rsid w:val="00705CD2"/>
    <w:rsid w:val="00707070"/>
    <w:rsid w:val="007103BB"/>
    <w:rsid w:val="00712D08"/>
    <w:rsid w:val="007133BD"/>
    <w:rsid w:val="00713FF2"/>
    <w:rsid w:val="00716F72"/>
    <w:rsid w:val="007178E2"/>
    <w:rsid w:val="0072451B"/>
    <w:rsid w:val="00727B53"/>
    <w:rsid w:val="00731E11"/>
    <w:rsid w:val="00732707"/>
    <w:rsid w:val="00734DE4"/>
    <w:rsid w:val="00736176"/>
    <w:rsid w:val="00736BDE"/>
    <w:rsid w:val="0073731B"/>
    <w:rsid w:val="00740730"/>
    <w:rsid w:val="00741554"/>
    <w:rsid w:val="007438FF"/>
    <w:rsid w:val="007530A9"/>
    <w:rsid w:val="007540BE"/>
    <w:rsid w:val="0075484E"/>
    <w:rsid w:val="00754A0A"/>
    <w:rsid w:val="00755733"/>
    <w:rsid w:val="0076295F"/>
    <w:rsid w:val="00763A90"/>
    <w:rsid w:val="00763F9F"/>
    <w:rsid w:val="00765023"/>
    <w:rsid w:val="00766702"/>
    <w:rsid w:val="007678E2"/>
    <w:rsid w:val="007701EC"/>
    <w:rsid w:val="007711CD"/>
    <w:rsid w:val="00771C20"/>
    <w:rsid w:val="00771C92"/>
    <w:rsid w:val="00771DFE"/>
    <w:rsid w:val="0078089E"/>
    <w:rsid w:val="007810C5"/>
    <w:rsid w:val="007820BE"/>
    <w:rsid w:val="00782251"/>
    <w:rsid w:val="00782C4C"/>
    <w:rsid w:val="007834A1"/>
    <w:rsid w:val="00783925"/>
    <w:rsid w:val="00783D76"/>
    <w:rsid w:val="0078456B"/>
    <w:rsid w:val="00784CE3"/>
    <w:rsid w:val="00790F36"/>
    <w:rsid w:val="00791E87"/>
    <w:rsid w:val="00793180"/>
    <w:rsid w:val="00794929"/>
    <w:rsid w:val="007A10D4"/>
    <w:rsid w:val="007A1BD1"/>
    <w:rsid w:val="007A2685"/>
    <w:rsid w:val="007A2B42"/>
    <w:rsid w:val="007A4B99"/>
    <w:rsid w:val="007A641C"/>
    <w:rsid w:val="007A72F9"/>
    <w:rsid w:val="007B1373"/>
    <w:rsid w:val="007B1A43"/>
    <w:rsid w:val="007B48BF"/>
    <w:rsid w:val="007B4D5D"/>
    <w:rsid w:val="007B4E4A"/>
    <w:rsid w:val="007B560E"/>
    <w:rsid w:val="007B72EC"/>
    <w:rsid w:val="007B77FB"/>
    <w:rsid w:val="007C442E"/>
    <w:rsid w:val="007C64FF"/>
    <w:rsid w:val="007D0E29"/>
    <w:rsid w:val="007D2C78"/>
    <w:rsid w:val="007E5BC0"/>
    <w:rsid w:val="007E604F"/>
    <w:rsid w:val="007E7BD2"/>
    <w:rsid w:val="007F0B51"/>
    <w:rsid w:val="007F453C"/>
    <w:rsid w:val="007F6942"/>
    <w:rsid w:val="007F70F2"/>
    <w:rsid w:val="008000E8"/>
    <w:rsid w:val="0080225D"/>
    <w:rsid w:val="00802595"/>
    <w:rsid w:val="00805E71"/>
    <w:rsid w:val="00807973"/>
    <w:rsid w:val="00811238"/>
    <w:rsid w:val="00811469"/>
    <w:rsid w:val="00812196"/>
    <w:rsid w:val="008160F5"/>
    <w:rsid w:val="008168EC"/>
    <w:rsid w:val="00817059"/>
    <w:rsid w:val="008173EA"/>
    <w:rsid w:val="00820423"/>
    <w:rsid w:val="008229F3"/>
    <w:rsid w:val="00825424"/>
    <w:rsid w:val="008263FF"/>
    <w:rsid w:val="00830861"/>
    <w:rsid w:val="008317C7"/>
    <w:rsid w:val="008339BF"/>
    <w:rsid w:val="00835A29"/>
    <w:rsid w:val="00835A9A"/>
    <w:rsid w:val="00837473"/>
    <w:rsid w:val="008413DD"/>
    <w:rsid w:val="00841D59"/>
    <w:rsid w:val="0084230D"/>
    <w:rsid w:val="008423B5"/>
    <w:rsid w:val="00843276"/>
    <w:rsid w:val="00843F83"/>
    <w:rsid w:val="00845452"/>
    <w:rsid w:val="0084602E"/>
    <w:rsid w:val="008516B0"/>
    <w:rsid w:val="00852203"/>
    <w:rsid w:val="00852387"/>
    <w:rsid w:val="00853A83"/>
    <w:rsid w:val="00855E8C"/>
    <w:rsid w:val="008603E1"/>
    <w:rsid w:val="00862DD0"/>
    <w:rsid w:val="00862F10"/>
    <w:rsid w:val="00863723"/>
    <w:rsid w:val="00866E15"/>
    <w:rsid w:val="0086790D"/>
    <w:rsid w:val="00867DE2"/>
    <w:rsid w:val="008730C9"/>
    <w:rsid w:val="008733B2"/>
    <w:rsid w:val="0087431F"/>
    <w:rsid w:val="00877A70"/>
    <w:rsid w:val="00877DD7"/>
    <w:rsid w:val="0088028C"/>
    <w:rsid w:val="008804BB"/>
    <w:rsid w:val="008810FF"/>
    <w:rsid w:val="0088403B"/>
    <w:rsid w:val="00884604"/>
    <w:rsid w:val="00885F05"/>
    <w:rsid w:val="00886697"/>
    <w:rsid w:val="00890BDD"/>
    <w:rsid w:val="008913E3"/>
    <w:rsid w:val="00895926"/>
    <w:rsid w:val="008A075A"/>
    <w:rsid w:val="008A09FB"/>
    <w:rsid w:val="008A0EF5"/>
    <w:rsid w:val="008A3348"/>
    <w:rsid w:val="008A5E76"/>
    <w:rsid w:val="008A6563"/>
    <w:rsid w:val="008B0470"/>
    <w:rsid w:val="008B0B36"/>
    <w:rsid w:val="008B1A21"/>
    <w:rsid w:val="008B385E"/>
    <w:rsid w:val="008B4319"/>
    <w:rsid w:val="008B68FC"/>
    <w:rsid w:val="008B6C21"/>
    <w:rsid w:val="008C0536"/>
    <w:rsid w:val="008C2513"/>
    <w:rsid w:val="008C3C00"/>
    <w:rsid w:val="008C4A7D"/>
    <w:rsid w:val="008C4BAE"/>
    <w:rsid w:val="008C63EE"/>
    <w:rsid w:val="008C64A6"/>
    <w:rsid w:val="008C7055"/>
    <w:rsid w:val="008C710D"/>
    <w:rsid w:val="008C738E"/>
    <w:rsid w:val="008D0AEB"/>
    <w:rsid w:val="008D1308"/>
    <w:rsid w:val="008D1B51"/>
    <w:rsid w:val="008D453D"/>
    <w:rsid w:val="008D45BF"/>
    <w:rsid w:val="008D4718"/>
    <w:rsid w:val="008D5032"/>
    <w:rsid w:val="008D6263"/>
    <w:rsid w:val="008D6BEF"/>
    <w:rsid w:val="008E08B1"/>
    <w:rsid w:val="008E3423"/>
    <w:rsid w:val="008E43FF"/>
    <w:rsid w:val="008E4816"/>
    <w:rsid w:val="008E5DB5"/>
    <w:rsid w:val="008F165C"/>
    <w:rsid w:val="008F169A"/>
    <w:rsid w:val="008F1947"/>
    <w:rsid w:val="008F26D7"/>
    <w:rsid w:val="008F3527"/>
    <w:rsid w:val="008F6527"/>
    <w:rsid w:val="008F72FA"/>
    <w:rsid w:val="008F7FDE"/>
    <w:rsid w:val="00900ABE"/>
    <w:rsid w:val="009020F8"/>
    <w:rsid w:val="00903161"/>
    <w:rsid w:val="00904FE8"/>
    <w:rsid w:val="009069D3"/>
    <w:rsid w:val="00911105"/>
    <w:rsid w:val="00914479"/>
    <w:rsid w:val="009150FC"/>
    <w:rsid w:val="00920337"/>
    <w:rsid w:val="0092086C"/>
    <w:rsid w:val="0092145E"/>
    <w:rsid w:val="009229DD"/>
    <w:rsid w:val="00923580"/>
    <w:rsid w:val="00924B6A"/>
    <w:rsid w:val="00924B7B"/>
    <w:rsid w:val="00924EB6"/>
    <w:rsid w:val="0092560B"/>
    <w:rsid w:val="009258DC"/>
    <w:rsid w:val="009314DC"/>
    <w:rsid w:val="00932616"/>
    <w:rsid w:val="00932AE3"/>
    <w:rsid w:val="00933205"/>
    <w:rsid w:val="009334FA"/>
    <w:rsid w:val="009372E9"/>
    <w:rsid w:val="00940792"/>
    <w:rsid w:val="00941DE1"/>
    <w:rsid w:val="009422C5"/>
    <w:rsid w:val="00942A0E"/>
    <w:rsid w:val="00942B29"/>
    <w:rsid w:val="00943912"/>
    <w:rsid w:val="00946D5C"/>
    <w:rsid w:val="00946E4A"/>
    <w:rsid w:val="00947F22"/>
    <w:rsid w:val="009505BA"/>
    <w:rsid w:val="00950868"/>
    <w:rsid w:val="009539BF"/>
    <w:rsid w:val="00954293"/>
    <w:rsid w:val="0095678D"/>
    <w:rsid w:val="00960457"/>
    <w:rsid w:val="00960EF9"/>
    <w:rsid w:val="009612CF"/>
    <w:rsid w:val="00962AA7"/>
    <w:rsid w:val="00963571"/>
    <w:rsid w:val="00963666"/>
    <w:rsid w:val="009653B0"/>
    <w:rsid w:val="00966C4D"/>
    <w:rsid w:val="009679D2"/>
    <w:rsid w:val="00967DCC"/>
    <w:rsid w:val="009722C5"/>
    <w:rsid w:val="00975DBE"/>
    <w:rsid w:val="00977E64"/>
    <w:rsid w:val="0098215B"/>
    <w:rsid w:val="00985D4A"/>
    <w:rsid w:val="00986381"/>
    <w:rsid w:val="00986866"/>
    <w:rsid w:val="00990EBB"/>
    <w:rsid w:val="00991412"/>
    <w:rsid w:val="00991614"/>
    <w:rsid w:val="00995087"/>
    <w:rsid w:val="0099624F"/>
    <w:rsid w:val="0099675F"/>
    <w:rsid w:val="00996976"/>
    <w:rsid w:val="009971CD"/>
    <w:rsid w:val="00997ADC"/>
    <w:rsid w:val="009A10D9"/>
    <w:rsid w:val="009A200D"/>
    <w:rsid w:val="009A28AC"/>
    <w:rsid w:val="009A3ACA"/>
    <w:rsid w:val="009B49FF"/>
    <w:rsid w:val="009B5A44"/>
    <w:rsid w:val="009B6D05"/>
    <w:rsid w:val="009C08ED"/>
    <w:rsid w:val="009C19AC"/>
    <w:rsid w:val="009C2831"/>
    <w:rsid w:val="009C2D9D"/>
    <w:rsid w:val="009C4530"/>
    <w:rsid w:val="009C4910"/>
    <w:rsid w:val="009C73C2"/>
    <w:rsid w:val="009C7EED"/>
    <w:rsid w:val="009D0557"/>
    <w:rsid w:val="009D1297"/>
    <w:rsid w:val="009D2974"/>
    <w:rsid w:val="009D6CC3"/>
    <w:rsid w:val="009D7F9C"/>
    <w:rsid w:val="009E0B93"/>
    <w:rsid w:val="009E5C98"/>
    <w:rsid w:val="009E734C"/>
    <w:rsid w:val="009E797C"/>
    <w:rsid w:val="009E79B5"/>
    <w:rsid w:val="009F1DF4"/>
    <w:rsid w:val="009F69F3"/>
    <w:rsid w:val="00A03094"/>
    <w:rsid w:val="00A036A9"/>
    <w:rsid w:val="00A03901"/>
    <w:rsid w:val="00A0776C"/>
    <w:rsid w:val="00A077AD"/>
    <w:rsid w:val="00A07CDE"/>
    <w:rsid w:val="00A07EF8"/>
    <w:rsid w:val="00A10ED4"/>
    <w:rsid w:val="00A13275"/>
    <w:rsid w:val="00A1477D"/>
    <w:rsid w:val="00A15996"/>
    <w:rsid w:val="00A164AC"/>
    <w:rsid w:val="00A2037F"/>
    <w:rsid w:val="00A21CEC"/>
    <w:rsid w:val="00A22DA8"/>
    <w:rsid w:val="00A24AB3"/>
    <w:rsid w:val="00A27BFF"/>
    <w:rsid w:val="00A27D7E"/>
    <w:rsid w:val="00A313C3"/>
    <w:rsid w:val="00A31DC5"/>
    <w:rsid w:val="00A3396A"/>
    <w:rsid w:val="00A33B00"/>
    <w:rsid w:val="00A33FA7"/>
    <w:rsid w:val="00A34AA2"/>
    <w:rsid w:val="00A35277"/>
    <w:rsid w:val="00A35913"/>
    <w:rsid w:val="00A40392"/>
    <w:rsid w:val="00A41206"/>
    <w:rsid w:val="00A416E3"/>
    <w:rsid w:val="00A43037"/>
    <w:rsid w:val="00A4445E"/>
    <w:rsid w:val="00A44A46"/>
    <w:rsid w:val="00A45668"/>
    <w:rsid w:val="00A47163"/>
    <w:rsid w:val="00A51C24"/>
    <w:rsid w:val="00A528F1"/>
    <w:rsid w:val="00A53B53"/>
    <w:rsid w:val="00A54DB0"/>
    <w:rsid w:val="00A556F4"/>
    <w:rsid w:val="00A56CA1"/>
    <w:rsid w:val="00A577F5"/>
    <w:rsid w:val="00A63C47"/>
    <w:rsid w:val="00A642D6"/>
    <w:rsid w:val="00A64564"/>
    <w:rsid w:val="00A65083"/>
    <w:rsid w:val="00A652B4"/>
    <w:rsid w:val="00A718DD"/>
    <w:rsid w:val="00A749DA"/>
    <w:rsid w:val="00A76D33"/>
    <w:rsid w:val="00A77074"/>
    <w:rsid w:val="00A775CB"/>
    <w:rsid w:val="00A80678"/>
    <w:rsid w:val="00A80C79"/>
    <w:rsid w:val="00A812E9"/>
    <w:rsid w:val="00A82776"/>
    <w:rsid w:val="00A82B31"/>
    <w:rsid w:val="00A851D6"/>
    <w:rsid w:val="00A86C98"/>
    <w:rsid w:val="00A934BF"/>
    <w:rsid w:val="00A9499B"/>
    <w:rsid w:val="00A95048"/>
    <w:rsid w:val="00A952A9"/>
    <w:rsid w:val="00A976E3"/>
    <w:rsid w:val="00AA1839"/>
    <w:rsid w:val="00AA1A38"/>
    <w:rsid w:val="00AA209B"/>
    <w:rsid w:val="00AA3F80"/>
    <w:rsid w:val="00AA4351"/>
    <w:rsid w:val="00AA43C5"/>
    <w:rsid w:val="00AA4873"/>
    <w:rsid w:val="00AA50A3"/>
    <w:rsid w:val="00AA5D4A"/>
    <w:rsid w:val="00AA704D"/>
    <w:rsid w:val="00AA718C"/>
    <w:rsid w:val="00AB2F25"/>
    <w:rsid w:val="00AB503C"/>
    <w:rsid w:val="00AB64A0"/>
    <w:rsid w:val="00AC1957"/>
    <w:rsid w:val="00AC55D4"/>
    <w:rsid w:val="00AC55F1"/>
    <w:rsid w:val="00AC6018"/>
    <w:rsid w:val="00AC757D"/>
    <w:rsid w:val="00AD1348"/>
    <w:rsid w:val="00AD1C3D"/>
    <w:rsid w:val="00AD2C46"/>
    <w:rsid w:val="00AD3063"/>
    <w:rsid w:val="00AD40B1"/>
    <w:rsid w:val="00AD41DF"/>
    <w:rsid w:val="00AD4337"/>
    <w:rsid w:val="00AD569E"/>
    <w:rsid w:val="00AD6F0D"/>
    <w:rsid w:val="00AE0B08"/>
    <w:rsid w:val="00AE22B3"/>
    <w:rsid w:val="00AE4C2E"/>
    <w:rsid w:val="00AE62A8"/>
    <w:rsid w:val="00AE662E"/>
    <w:rsid w:val="00AE7364"/>
    <w:rsid w:val="00AE7FBA"/>
    <w:rsid w:val="00AF0939"/>
    <w:rsid w:val="00AF3F70"/>
    <w:rsid w:val="00AF5795"/>
    <w:rsid w:val="00AF5F5D"/>
    <w:rsid w:val="00AF76FA"/>
    <w:rsid w:val="00B016F1"/>
    <w:rsid w:val="00B01716"/>
    <w:rsid w:val="00B0262B"/>
    <w:rsid w:val="00B02962"/>
    <w:rsid w:val="00B02A1A"/>
    <w:rsid w:val="00B043E4"/>
    <w:rsid w:val="00B065F4"/>
    <w:rsid w:val="00B07306"/>
    <w:rsid w:val="00B07984"/>
    <w:rsid w:val="00B1135B"/>
    <w:rsid w:val="00B165B0"/>
    <w:rsid w:val="00B20DB8"/>
    <w:rsid w:val="00B25138"/>
    <w:rsid w:val="00B260C2"/>
    <w:rsid w:val="00B308CA"/>
    <w:rsid w:val="00B318C8"/>
    <w:rsid w:val="00B32BE5"/>
    <w:rsid w:val="00B34597"/>
    <w:rsid w:val="00B3475E"/>
    <w:rsid w:val="00B36C24"/>
    <w:rsid w:val="00B372D8"/>
    <w:rsid w:val="00B37FEE"/>
    <w:rsid w:val="00B40A3C"/>
    <w:rsid w:val="00B44906"/>
    <w:rsid w:val="00B4492A"/>
    <w:rsid w:val="00B45C6D"/>
    <w:rsid w:val="00B46071"/>
    <w:rsid w:val="00B46D6F"/>
    <w:rsid w:val="00B47980"/>
    <w:rsid w:val="00B5263D"/>
    <w:rsid w:val="00B53ABB"/>
    <w:rsid w:val="00B55375"/>
    <w:rsid w:val="00B57086"/>
    <w:rsid w:val="00B600AD"/>
    <w:rsid w:val="00B633E6"/>
    <w:rsid w:val="00B636A2"/>
    <w:rsid w:val="00B67D7F"/>
    <w:rsid w:val="00B723C2"/>
    <w:rsid w:val="00B72DD7"/>
    <w:rsid w:val="00B74F20"/>
    <w:rsid w:val="00B7589A"/>
    <w:rsid w:val="00B76A8A"/>
    <w:rsid w:val="00B77037"/>
    <w:rsid w:val="00B772D9"/>
    <w:rsid w:val="00B77B28"/>
    <w:rsid w:val="00B8085F"/>
    <w:rsid w:val="00B820CE"/>
    <w:rsid w:val="00B83E53"/>
    <w:rsid w:val="00B85F34"/>
    <w:rsid w:val="00B9249A"/>
    <w:rsid w:val="00B9416F"/>
    <w:rsid w:val="00B95028"/>
    <w:rsid w:val="00B96C79"/>
    <w:rsid w:val="00B972F0"/>
    <w:rsid w:val="00BA0CC7"/>
    <w:rsid w:val="00BA2586"/>
    <w:rsid w:val="00BA30B6"/>
    <w:rsid w:val="00BA41FF"/>
    <w:rsid w:val="00BA4353"/>
    <w:rsid w:val="00BA59C5"/>
    <w:rsid w:val="00BA7A89"/>
    <w:rsid w:val="00BB4200"/>
    <w:rsid w:val="00BB7BAF"/>
    <w:rsid w:val="00BC25F5"/>
    <w:rsid w:val="00BC46AE"/>
    <w:rsid w:val="00BC610A"/>
    <w:rsid w:val="00BC6784"/>
    <w:rsid w:val="00BC7B08"/>
    <w:rsid w:val="00BD1889"/>
    <w:rsid w:val="00BD28AB"/>
    <w:rsid w:val="00BD36D5"/>
    <w:rsid w:val="00BD50E8"/>
    <w:rsid w:val="00BD57CD"/>
    <w:rsid w:val="00BD7DB7"/>
    <w:rsid w:val="00BE0CE3"/>
    <w:rsid w:val="00BE1AC7"/>
    <w:rsid w:val="00BE371B"/>
    <w:rsid w:val="00BE3C30"/>
    <w:rsid w:val="00BE657A"/>
    <w:rsid w:val="00BF3286"/>
    <w:rsid w:val="00BF3C47"/>
    <w:rsid w:val="00BF45FF"/>
    <w:rsid w:val="00BF5228"/>
    <w:rsid w:val="00BF56B5"/>
    <w:rsid w:val="00BF64C6"/>
    <w:rsid w:val="00C005EB"/>
    <w:rsid w:val="00C00FA7"/>
    <w:rsid w:val="00C02760"/>
    <w:rsid w:val="00C02C48"/>
    <w:rsid w:val="00C1098E"/>
    <w:rsid w:val="00C113BF"/>
    <w:rsid w:val="00C1353B"/>
    <w:rsid w:val="00C136A8"/>
    <w:rsid w:val="00C13F53"/>
    <w:rsid w:val="00C13F8D"/>
    <w:rsid w:val="00C17669"/>
    <w:rsid w:val="00C2172C"/>
    <w:rsid w:val="00C22BA2"/>
    <w:rsid w:val="00C23371"/>
    <w:rsid w:val="00C23534"/>
    <w:rsid w:val="00C237A8"/>
    <w:rsid w:val="00C250B1"/>
    <w:rsid w:val="00C31720"/>
    <w:rsid w:val="00C33073"/>
    <w:rsid w:val="00C35BCA"/>
    <w:rsid w:val="00C35C79"/>
    <w:rsid w:val="00C35E73"/>
    <w:rsid w:val="00C403EF"/>
    <w:rsid w:val="00C411FC"/>
    <w:rsid w:val="00C454FB"/>
    <w:rsid w:val="00C456E8"/>
    <w:rsid w:val="00C45BC7"/>
    <w:rsid w:val="00C46CD0"/>
    <w:rsid w:val="00C46E7C"/>
    <w:rsid w:val="00C473CE"/>
    <w:rsid w:val="00C478A2"/>
    <w:rsid w:val="00C54393"/>
    <w:rsid w:val="00C54619"/>
    <w:rsid w:val="00C54896"/>
    <w:rsid w:val="00C54AF7"/>
    <w:rsid w:val="00C561CB"/>
    <w:rsid w:val="00C57134"/>
    <w:rsid w:val="00C616B9"/>
    <w:rsid w:val="00C64702"/>
    <w:rsid w:val="00C65311"/>
    <w:rsid w:val="00C70342"/>
    <w:rsid w:val="00C7147A"/>
    <w:rsid w:val="00C714B5"/>
    <w:rsid w:val="00C71E5B"/>
    <w:rsid w:val="00C730C0"/>
    <w:rsid w:val="00C7400A"/>
    <w:rsid w:val="00C75ED5"/>
    <w:rsid w:val="00C7647E"/>
    <w:rsid w:val="00C777EA"/>
    <w:rsid w:val="00C8141D"/>
    <w:rsid w:val="00C820BF"/>
    <w:rsid w:val="00C82245"/>
    <w:rsid w:val="00C83004"/>
    <w:rsid w:val="00C83F58"/>
    <w:rsid w:val="00C85129"/>
    <w:rsid w:val="00C86ED5"/>
    <w:rsid w:val="00C9052D"/>
    <w:rsid w:val="00C907BA"/>
    <w:rsid w:val="00C90884"/>
    <w:rsid w:val="00C90A35"/>
    <w:rsid w:val="00C95A19"/>
    <w:rsid w:val="00C9625F"/>
    <w:rsid w:val="00C97E39"/>
    <w:rsid w:val="00CA02A5"/>
    <w:rsid w:val="00CA0B84"/>
    <w:rsid w:val="00CA1AA2"/>
    <w:rsid w:val="00CA3006"/>
    <w:rsid w:val="00CA3FE6"/>
    <w:rsid w:val="00CA44D1"/>
    <w:rsid w:val="00CA58F3"/>
    <w:rsid w:val="00CA6279"/>
    <w:rsid w:val="00CA63D9"/>
    <w:rsid w:val="00CA6C69"/>
    <w:rsid w:val="00CA7103"/>
    <w:rsid w:val="00CA76B1"/>
    <w:rsid w:val="00CA7813"/>
    <w:rsid w:val="00CB0722"/>
    <w:rsid w:val="00CB09B9"/>
    <w:rsid w:val="00CC1929"/>
    <w:rsid w:val="00CC1B42"/>
    <w:rsid w:val="00CC2A40"/>
    <w:rsid w:val="00CC61A2"/>
    <w:rsid w:val="00CD270E"/>
    <w:rsid w:val="00CD5D63"/>
    <w:rsid w:val="00CE3CDE"/>
    <w:rsid w:val="00CE57DF"/>
    <w:rsid w:val="00CE67A9"/>
    <w:rsid w:val="00CF06DB"/>
    <w:rsid w:val="00CF34BC"/>
    <w:rsid w:val="00CF7794"/>
    <w:rsid w:val="00D01A07"/>
    <w:rsid w:val="00D01A41"/>
    <w:rsid w:val="00D1196F"/>
    <w:rsid w:val="00D119EA"/>
    <w:rsid w:val="00D1251A"/>
    <w:rsid w:val="00D135E0"/>
    <w:rsid w:val="00D143C2"/>
    <w:rsid w:val="00D143E4"/>
    <w:rsid w:val="00D21482"/>
    <w:rsid w:val="00D25B44"/>
    <w:rsid w:val="00D3060A"/>
    <w:rsid w:val="00D30EA0"/>
    <w:rsid w:val="00D3161A"/>
    <w:rsid w:val="00D33BEB"/>
    <w:rsid w:val="00D342B1"/>
    <w:rsid w:val="00D34A81"/>
    <w:rsid w:val="00D36492"/>
    <w:rsid w:val="00D3662C"/>
    <w:rsid w:val="00D404C5"/>
    <w:rsid w:val="00D406FB"/>
    <w:rsid w:val="00D41762"/>
    <w:rsid w:val="00D4350E"/>
    <w:rsid w:val="00D43E0B"/>
    <w:rsid w:val="00D468D6"/>
    <w:rsid w:val="00D50F78"/>
    <w:rsid w:val="00D51052"/>
    <w:rsid w:val="00D51980"/>
    <w:rsid w:val="00D53EB4"/>
    <w:rsid w:val="00D5496E"/>
    <w:rsid w:val="00D54F49"/>
    <w:rsid w:val="00D57546"/>
    <w:rsid w:val="00D608F1"/>
    <w:rsid w:val="00D61BBA"/>
    <w:rsid w:val="00D62FF2"/>
    <w:rsid w:val="00D642B0"/>
    <w:rsid w:val="00D65380"/>
    <w:rsid w:val="00D65B59"/>
    <w:rsid w:val="00D70447"/>
    <w:rsid w:val="00D71198"/>
    <w:rsid w:val="00D736CC"/>
    <w:rsid w:val="00D73AB7"/>
    <w:rsid w:val="00D74087"/>
    <w:rsid w:val="00D74933"/>
    <w:rsid w:val="00D80E7E"/>
    <w:rsid w:val="00D82FE8"/>
    <w:rsid w:val="00D83CB6"/>
    <w:rsid w:val="00D841E8"/>
    <w:rsid w:val="00D84F46"/>
    <w:rsid w:val="00D878FE"/>
    <w:rsid w:val="00D9129C"/>
    <w:rsid w:val="00D9257F"/>
    <w:rsid w:val="00D92807"/>
    <w:rsid w:val="00D95304"/>
    <w:rsid w:val="00D956BF"/>
    <w:rsid w:val="00D972F2"/>
    <w:rsid w:val="00DA0B48"/>
    <w:rsid w:val="00DA23A3"/>
    <w:rsid w:val="00DA24E4"/>
    <w:rsid w:val="00DA24FC"/>
    <w:rsid w:val="00DA32C4"/>
    <w:rsid w:val="00DA344B"/>
    <w:rsid w:val="00DA6A27"/>
    <w:rsid w:val="00DB288F"/>
    <w:rsid w:val="00DB42EB"/>
    <w:rsid w:val="00DC086E"/>
    <w:rsid w:val="00DC1857"/>
    <w:rsid w:val="00DC1FAE"/>
    <w:rsid w:val="00DC4149"/>
    <w:rsid w:val="00DC6706"/>
    <w:rsid w:val="00DC77BE"/>
    <w:rsid w:val="00DD09D1"/>
    <w:rsid w:val="00DD21BE"/>
    <w:rsid w:val="00DD23AA"/>
    <w:rsid w:val="00DD364F"/>
    <w:rsid w:val="00DD39BB"/>
    <w:rsid w:val="00DD54E2"/>
    <w:rsid w:val="00DE179C"/>
    <w:rsid w:val="00DE181E"/>
    <w:rsid w:val="00DE1956"/>
    <w:rsid w:val="00DE47F9"/>
    <w:rsid w:val="00DE6254"/>
    <w:rsid w:val="00DE6CF9"/>
    <w:rsid w:val="00DF0F3A"/>
    <w:rsid w:val="00DF1624"/>
    <w:rsid w:val="00DF1AAE"/>
    <w:rsid w:val="00DF3D69"/>
    <w:rsid w:val="00DF5156"/>
    <w:rsid w:val="00DF528F"/>
    <w:rsid w:val="00DF5D70"/>
    <w:rsid w:val="00DF6C24"/>
    <w:rsid w:val="00DF7C92"/>
    <w:rsid w:val="00E03B79"/>
    <w:rsid w:val="00E056BF"/>
    <w:rsid w:val="00E061BF"/>
    <w:rsid w:val="00E072F2"/>
    <w:rsid w:val="00E10F6E"/>
    <w:rsid w:val="00E11A82"/>
    <w:rsid w:val="00E12BE9"/>
    <w:rsid w:val="00E1315D"/>
    <w:rsid w:val="00E13661"/>
    <w:rsid w:val="00E137EC"/>
    <w:rsid w:val="00E1537D"/>
    <w:rsid w:val="00E15A0A"/>
    <w:rsid w:val="00E16BC6"/>
    <w:rsid w:val="00E201A3"/>
    <w:rsid w:val="00E22E05"/>
    <w:rsid w:val="00E26A88"/>
    <w:rsid w:val="00E27600"/>
    <w:rsid w:val="00E30140"/>
    <w:rsid w:val="00E30379"/>
    <w:rsid w:val="00E321C7"/>
    <w:rsid w:val="00E32648"/>
    <w:rsid w:val="00E329A4"/>
    <w:rsid w:val="00E33496"/>
    <w:rsid w:val="00E35282"/>
    <w:rsid w:val="00E3545C"/>
    <w:rsid w:val="00E3550E"/>
    <w:rsid w:val="00E3698C"/>
    <w:rsid w:val="00E371D2"/>
    <w:rsid w:val="00E37B16"/>
    <w:rsid w:val="00E41A6C"/>
    <w:rsid w:val="00E41FFF"/>
    <w:rsid w:val="00E426B4"/>
    <w:rsid w:val="00E438FC"/>
    <w:rsid w:val="00E4706B"/>
    <w:rsid w:val="00E4734A"/>
    <w:rsid w:val="00E477FE"/>
    <w:rsid w:val="00E51C83"/>
    <w:rsid w:val="00E52010"/>
    <w:rsid w:val="00E5258C"/>
    <w:rsid w:val="00E543A6"/>
    <w:rsid w:val="00E549BD"/>
    <w:rsid w:val="00E55BC0"/>
    <w:rsid w:val="00E564EC"/>
    <w:rsid w:val="00E56BAF"/>
    <w:rsid w:val="00E60017"/>
    <w:rsid w:val="00E674AE"/>
    <w:rsid w:val="00E7158D"/>
    <w:rsid w:val="00E717D2"/>
    <w:rsid w:val="00E72DE0"/>
    <w:rsid w:val="00E75584"/>
    <w:rsid w:val="00E76BDE"/>
    <w:rsid w:val="00E81F70"/>
    <w:rsid w:val="00E82C80"/>
    <w:rsid w:val="00E82EF5"/>
    <w:rsid w:val="00E84968"/>
    <w:rsid w:val="00E85AF7"/>
    <w:rsid w:val="00E85DA4"/>
    <w:rsid w:val="00E85FAB"/>
    <w:rsid w:val="00E86C8F"/>
    <w:rsid w:val="00E92029"/>
    <w:rsid w:val="00E9281D"/>
    <w:rsid w:val="00E92850"/>
    <w:rsid w:val="00E92CDC"/>
    <w:rsid w:val="00E949F2"/>
    <w:rsid w:val="00E96B88"/>
    <w:rsid w:val="00EA05E8"/>
    <w:rsid w:val="00EA0A7D"/>
    <w:rsid w:val="00EA33E0"/>
    <w:rsid w:val="00EA7D51"/>
    <w:rsid w:val="00EB452A"/>
    <w:rsid w:val="00EB6F57"/>
    <w:rsid w:val="00EC3D6B"/>
    <w:rsid w:val="00ED07D3"/>
    <w:rsid w:val="00ED1549"/>
    <w:rsid w:val="00ED1A56"/>
    <w:rsid w:val="00ED2187"/>
    <w:rsid w:val="00ED295B"/>
    <w:rsid w:val="00ED44F2"/>
    <w:rsid w:val="00ED574E"/>
    <w:rsid w:val="00ED58EA"/>
    <w:rsid w:val="00ED5E5E"/>
    <w:rsid w:val="00ED6E98"/>
    <w:rsid w:val="00ED73C6"/>
    <w:rsid w:val="00EE2658"/>
    <w:rsid w:val="00EF19C7"/>
    <w:rsid w:val="00EF23E1"/>
    <w:rsid w:val="00EF4C1A"/>
    <w:rsid w:val="00EF4E4A"/>
    <w:rsid w:val="00EF6025"/>
    <w:rsid w:val="00EF6367"/>
    <w:rsid w:val="00EF7E20"/>
    <w:rsid w:val="00F015BE"/>
    <w:rsid w:val="00F018A8"/>
    <w:rsid w:val="00F02294"/>
    <w:rsid w:val="00F02500"/>
    <w:rsid w:val="00F03252"/>
    <w:rsid w:val="00F037BC"/>
    <w:rsid w:val="00F05FB0"/>
    <w:rsid w:val="00F06ED0"/>
    <w:rsid w:val="00F07E74"/>
    <w:rsid w:val="00F116EA"/>
    <w:rsid w:val="00F11C3B"/>
    <w:rsid w:val="00F1296A"/>
    <w:rsid w:val="00F13D3E"/>
    <w:rsid w:val="00F13F3D"/>
    <w:rsid w:val="00F15B2F"/>
    <w:rsid w:val="00F16A3E"/>
    <w:rsid w:val="00F209A3"/>
    <w:rsid w:val="00F227E5"/>
    <w:rsid w:val="00F22BED"/>
    <w:rsid w:val="00F24A32"/>
    <w:rsid w:val="00F27805"/>
    <w:rsid w:val="00F3137C"/>
    <w:rsid w:val="00F31DC4"/>
    <w:rsid w:val="00F337BF"/>
    <w:rsid w:val="00F371EA"/>
    <w:rsid w:val="00F37932"/>
    <w:rsid w:val="00F403DD"/>
    <w:rsid w:val="00F408CA"/>
    <w:rsid w:val="00F42796"/>
    <w:rsid w:val="00F4332A"/>
    <w:rsid w:val="00F45CA8"/>
    <w:rsid w:val="00F51290"/>
    <w:rsid w:val="00F52262"/>
    <w:rsid w:val="00F55951"/>
    <w:rsid w:val="00F55FDA"/>
    <w:rsid w:val="00F56698"/>
    <w:rsid w:val="00F61576"/>
    <w:rsid w:val="00F6217C"/>
    <w:rsid w:val="00F64346"/>
    <w:rsid w:val="00F6500E"/>
    <w:rsid w:val="00F65376"/>
    <w:rsid w:val="00F71772"/>
    <w:rsid w:val="00F7180B"/>
    <w:rsid w:val="00F71D4C"/>
    <w:rsid w:val="00F726CD"/>
    <w:rsid w:val="00F72B31"/>
    <w:rsid w:val="00F73FCC"/>
    <w:rsid w:val="00F81C7F"/>
    <w:rsid w:val="00F92041"/>
    <w:rsid w:val="00F9223C"/>
    <w:rsid w:val="00F95CDF"/>
    <w:rsid w:val="00F9765B"/>
    <w:rsid w:val="00FA0F36"/>
    <w:rsid w:val="00FA0F9C"/>
    <w:rsid w:val="00FA1CD5"/>
    <w:rsid w:val="00FA386B"/>
    <w:rsid w:val="00FA5F93"/>
    <w:rsid w:val="00FA74AE"/>
    <w:rsid w:val="00FA7591"/>
    <w:rsid w:val="00FB0352"/>
    <w:rsid w:val="00FB0B25"/>
    <w:rsid w:val="00FB4FF8"/>
    <w:rsid w:val="00FB546C"/>
    <w:rsid w:val="00FB7684"/>
    <w:rsid w:val="00FC0020"/>
    <w:rsid w:val="00FC0B54"/>
    <w:rsid w:val="00FC2FDB"/>
    <w:rsid w:val="00FC31B8"/>
    <w:rsid w:val="00FC7C47"/>
    <w:rsid w:val="00FC7CF2"/>
    <w:rsid w:val="00FD4940"/>
    <w:rsid w:val="00FD5CB9"/>
    <w:rsid w:val="00FE068F"/>
    <w:rsid w:val="00FE2303"/>
    <w:rsid w:val="00FE2835"/>
    <w:rsid w:val="00FE681A"/>
    <w:rsid w:val="00FE69F6"/>
    <w:rsid w:val="00FE6ECA"/>
    <w:rsid w:val="00FE6FAD"/>
    <w:rsid w:val="00FE72DA"/>
    <w:rsid w:val="00FE7304"/>
    <w:rsid w:val="00FE7640"/>
    <w:rsid w:val="00FF25E6"/>
    <w:rsid w:val="00FF262D"/>
    <w:rsid w:val="00FF5630"/>
    <w:rsid w:val="00FF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B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02760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C02760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C0276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C0276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11">
    <w:name w:val="Основной текст 211"/>
    <w:basedOn w:val="a"/>
    <w:uiPriority w:val="99"/>
    <w:rsid w:val="00C02760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22">
    <w:name w:val="Основной текст 22"/>
    <w:basedOn w:val="a"/>
    <w:uiPriority w:val="99"/>
    <w:rsid w:val="00C02760"/>
    <w:pPr>
      <w:spacing w:after="0" w:line="240" w:lineRule="auto"/>
    </w:pPr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C027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02760"/>
    <w:rPr>
      <w:rFonts w:ascii="Calibri" w:hAnsi="Calibri" w:cs="Calibri"/>
    </w:rPr>
  </w:style>
  <w:style w:type="paragraph" w:customStyle="1" w:styleId="BodyTextIndent21">
    <w:name w:val="Body Text Indent 21"/>
    <w:basedOn w:val="a"/>
    <w:uiPriority w:val="99"/>
    <w:rsid w:val="00C0276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cs="Times New Roman"/>
      <w:sz w:val="28"/>
      <w:szCs w:val="28"/>
    </w:rPr>
  </w:style>
  <w:style w:type="paragraph" w:customStyle="1" w:styleId="ConsPlusNormal">
    <w:name w:val="ConsPlusNormal"/>
    <w:uiPriority w:val="99"/>
    <w:rsid w:val="00771C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30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05D69"/>
    <w:rPr>
      <w:rFonts w:cs="Times New Roman"/>
    </w:rPr>
  </w:style>
  <w:style w:type="paragraph" w:styleId="a8">
    <w:name w:val="footer"/>
    <w:basedOn w:val="a"/>
    <w:link w:val="a9"/>
    <w:uiPriority w:val="99"/>
    <w:rsid w:val="0030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05D69"/>
    <w:rPr>
      <w:rFonts w:cs="Times New Roman"/>
    </w:rPr>
  </w:style>
  <w:style w:type="paragraph" w:customStyle="1" w:styleId="Standard">
    <w:name w:val="Standard"/>
    <w:uiPriority w:val="99"/>
    <w:rsid w:val="00C473CE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character" w:customStyle="1" w:styleId="aa">
    <w:name w:val="Текст Знак"/>
    <w:aliases w:val="Знак Знак Знак,Знак Знак1"/>
    <w:basedOn w:val="a0"/>
    <w:link w:val="ab"/>
    <w:uiPriority w:val="99"/>
    <w:semiHidden/>
    <w:locked/>
    <w:rsid w:val="00437A45"/>
    <w:rPr>
      <w:rFonts w:ascii="Courier New" w:hAnsi="Courier New" w:cs="Courier New"/>
    </w:rPr>
  </w:style>
  <w:style w:type="paragraph" w:styleId="ab">
    <w:name w:val="Plain Text"/>
    <w:aliases w:val="Знак Знак,Знак"/>
    <w:basedOn w:val="a"/>
    <w:link w:val="aa"/>
    <w:uiPriority w:val="99"/>
    <w:semiHidden/>
    <w:rsid w:val="00437A4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Знак Знак Char1,Знак Char1"/>
    <w:basedOn w:val="a0"/>
    <w:link w:val="ab"/>
    <w:uiPriority w:val="99"/>
    <w:semiHidden/>
    <w:rsid w:val="00701FD8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uiPriority w:val="99"/>
    <w:semiHidden/>
    <w:locked/>
    <w:rsid w:val="00437A45"/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uiPriority w:val="99"/>
    <w:rsid w:val="00D364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link w:val="ae"/>
    <w:uiPriority w:val="99"/>
    <w:rsid w:val="004548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Текст1"/>
    <w:basedOn w:val="a"/>
    <w:uiPriority w:val="99"/>
    <w:rsid w:val="00AF3F70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styleId="af">
    <w:name w:val="page number"/>
    <w:basedOn w:val="a0"/>
    <w:uiPriority w:val="99"/>
    <w:rsid w:val="00AF3F70"/>
    <w:rPr>
      <w:rFonts w:cs="Times New Roman"/>
    </w:rPr>
  </w:style>
  <w:style w:type="character" w:customStyle="1" w:styleId="ae">
    <w:name w:val="Обычный (веб) Знак"/>
    <w:basedOn w:val="a0"/>
    <w:link w:val="ad"/>
    <w:uiPriority w:val="99"/>
    <w:locked/>
    <w:rsid w:val="00FA0F36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BC46AE"/>
    <w:rPr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14479"/>
    <w:pPr>
      <w:spacing w:after="160" w:line="240" w:lineRule="exact"/>
    </w:pPr>
    <w:rPr>
      <w:rFonts w:ascii="Times New Roman" w:hAnsi="Times New Roman" w:cs="Times New Roman"/>
      <w:noProof/>
      <w:sz w:val="20"/>
      <w:szCs w:val="20"/>
    </w:rPr>
  </w:style>
  <w:style w:type="paragraph" w:customStyle="1" w:styleId="ConsTitle">
    <w:name w:val="ConsTitle"/>
    <w:uiPriority w:val="99"/>
    <w:rsid w:val="00A51C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uiPriority w:val="99"/>
    <w:rsid w:val="00A51C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99"/>
    <w:qFormat/>
    <w:rsid w:val="00307D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EA7D51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table" w:styleId="af3">
    <w:name w:val="Table Grid"/>
    <w:basedOn w:val="a1"/>
    <w:uiPriority w:val="99"/>
    <w:locked/>
    <w:rsid w:val="00924B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8C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C7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34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3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7EE3-37E0-44C1-AF17-4BB3E521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15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Operator</cp:lastModifiedBy>
  <cp:revision>144</cp:revision>
  <cp:lastPrinted>2025-03-04T12:19:00Z</cp:lastPrinted>
  <dcterms:created xsi:type="dcterms:W3CDTF">2024-01-23T06:41:00Z</dcterms:created>
  <dcterms:modified xsi:type="dcterms:W3CDTF">2025-03-06T08:00:00Z</dcterms:modified>
</cp:coreProperties>
</file>